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6AEB" w14:textId="77777777" w:rsidR="00DD41D8" w:rsidRDefault="00DD41D8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-15" w:firstLine="0"/>
        <w:rPr>
          <w:b/>
          <w:sz w:val="24"/>
        </w:rPr>
      </w:pPr>
    </w:p>
    <w:p w14:paraId="3C107FA1" w14:textId="5FFD16BB" w:rsidR="00522E2B" w:rsidRDefault="000855F9" w:rsidP="00522E2B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-15" w:firstLine="0"/>
        <w:rPr>
          <w:sz w:val="24"/>
        </w:rPr>
      </w:pPr>
      <w:r>
        <w:rPr>
          <w:b/>
          <w:sz w:val="24"/>
        </w:rPr>
        <w:t>Jämsän seniorit ry</w:t>
      </w:r>
      <w:r>
        <w:rPr>
          <w:b/>
          <w:sz w:val="24"/>
        </w:rPr>
        <w:tab/>
      </w:r>
      <w:r>
        <w:rPr>
          <w:sz w:val="24"/>
        </w:rPr>
        <w:t xml:space="preserve">                 </w:t>
      </w:r>
      <w:r>
        <w:rPr>
          <w:sz w:val="24"/>
        </w:rPr>
        <w:tab/>
        <w:t xml:space="preserve"> </w:t>
      </w:r>
      <w:r w:rsidR="00CC7DE0">
        <w:rPr>
          <w:sz w:val="24"/>
        </w:rPr>
        <w:tab/>
        <w:t>1 (2)</w:t>
      </w:r>
      <w:r>
        <w:rPr>
          <w:sz w:val="24"/>
        </w:rPr>
        <w:t xml:space="preserve">  </w:t>
      </w:r>
    </w:p>
    <w:p w14:paraId="2B608946" w14:textId="77777777" w:rsidR="003963B2" w:rsidRDefault="00676EC4" w:rsidP="00251B21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248C449B" wp14:editId="19520A59">
            <wp:extent cx="1692217" cy="485836"/>
            <wp:effectExtent l="0" t="0" r="3810" b="0"/>
            <wp:docPr id="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71" cy="6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6FB20" w14:textId="30FB14FA" w:rsidR="001F1A14" w:rsidRPr="00251B21" w:rsidRDefault="007E0F16" w:rsidP="00251B21">
      <w:pPr>
        <w:tabs>
          <w:tab w:val="center" w:pos="2608"/>
          <w:tab w:val="center" w:pos="5216"/>
          <w:tab w:val="right" w:pos="9418"/>
        </w:tabs>
        <w:spacing w:after="441" w:line="283" w:lineRule="auto"/>
        <w:ind w:left="0" w:firstLine="0"/>
        <w:rPr>
          <w:b/>
          <w:sz w:val="24"/>
        </w:rPr>
      </w:pPr>
      <w:r>
        <w:rPr>
          <w:b/>
          <w:sz w:val="24"/>
        </w:rPr>
        <w:t>T</w:t>
      </w:r>
      <w:r w:rsidR="000855F9">
        <w:rPr>
          <w:b/>
          <w:sz w:val="24"/>
        </w:rPr>
        <w:t>OIMINTASUUNNITELMA VUODELLE  202</w:t>
      </w:r>
      <w:r w:rsidR="00014B3E">
        <w:rPr>
          <w:b/>
          <w:sz w:val="24"/>
        </w:rPr>
        <w:t>6</w:t>
      </w:r>
    </w:p>
    <w:p w14:paraId="6C5CB5E4" w14:textId="05CACF62" w:rsidR="001F1A14" w:rsidRPr="00936F84" w:rsidRDefault="005B7B4E">
      <w:pPr>
        <w:pStyle w:val="Otsikko1"/>
        <w:spacing w:after="0"/>
        <w:ind w:left="231" w:hanging="246"/>
        <w:rPr>
          <w:color w:val="auto"/>
        </w:rPr>
      </w:pPr>
      <w:r>
        <w:t>Johdanto</w:t>
      </w:r>
    </w:p>
    <w:p w14:paraId="760B6CA4" w14:textId="7465A999" w:rsidR="00F676A8" w:rsidRPr="006D3BA1" w:rsidRDefault="006D3BA1" w:rsidP="00FD3CCB">
      <w:pPr>
        <w:spacing w:after="233"/>
        <w:ind w:left="1299" w:right="-80"/>
        <w:rPr>
          <w:color w:val="EE0000"/>
        </w:rPr>
      </w:pPr>
      <w:r w:rsidRPr="00574BE2">
        <w:rPr>
          <w:color w:val="auto"/>
        </w:rPr>
        <w:t>Jämsän seniorit ry</w:t>
      </w:r>
      <w:r w:rsidR="00390B2D" w:rsidRPr="00574BE2">
        <w:rPr>
          <w:color w:val="auto"/>
        </w:rPr>
        <w:t xml:space="preserve"> tar</w:t>
      </w:r>
      <w:r w:rsidR="006A4008" w:rsidRPr="00574BE2">
        <w:rPr>
          <w:color w:val="auto"/>
        </w:rPr>
        <w:t>joaa</w:t>
      </w:r>
      <w:r w:rsidR="00ED64B0" w:rsidRPr="00574BE2">
        <w:rPr>
          <w:color w:val="auto"/>
        </w:rPr>
        <w:t xml:space="preserve"> tietoa, </w:t>
      </w:r>
      <w:r w:rsidR="006A4008" w:rsidRPr="00574BE2">
        <w:rPr>
          <w:color w:val="auto"/>
        </w:rPr>
        <w:t>toiminta</w:t>
      </w:r>
      <w:r w:rsidR="00382924" w:rsidRPr="00574BE2">
        <w:rPr>
          <w:color w:val="auto"/>
        </w:rPr>
        <w:t xml:space="preserve">a </w:t>
      </w:r>
      <w:r w:rsidR="00ED64B0" w:rsidRPr="00574BE2">
        <w:rPr>
          <w:color w:val="auto"/>
        </w:rPr>
        <w:t xml:space="preserve">sekä virikkeitä </w:t>
      </w:r>
      <w:r w:rsidR="00390B2D" w:rsidRPr="00574BE2">
        <w:rPr>
          <w:color w:val="auto"/>
        </w:rPr>
        <w:t>edistä</w:t>
      </w:r>
      <w:r w:rsidR="00ED64B0" w:rsidRPr="00574BE2">
        <w:rPr>
          <w:color w:val="auto"/>
        </w:rPr>
        <w:t>en näin</w:t>
      </w:r>
      <w:r w:rsidR="007920EE" w:rsidRPr="00574BE2">
        <w:rPr>
          <w:color w:val="auto"/>
        </w:rPr>
        <w:t xml:space="preserve"> </w:t>
      </w:r>
      <w:r w:rsidR="00390B2D" w:rsidRPr="00574BE2">
        <w:rPr>
          <w:color w:val="auto"/>
        </w:rPr>
        <w:t>jäsente</w:t>
      </w:r>
      <w:r w:rsidR="00FF10AF" w:rsidRPr="00574BE2">
        <w:rPr>
          <w:color w:val="auto"/>
        </w:rPr>
        <w:t>n</w:t>
      </w:r>
      <w:r w:rsidR="006A4008" w:rsidRPr="00574BE2">
        <w:rPr>
          <w:color w:val="auto"/>
        </w:rPr>
        <w:t xml:space="preserve"> </w:t>
      </w:r>
      <w:r w:rsidR="00390B2D" w:rsidRPr="00574BE2">
        <w:rPr>
          <w:color w:val="auto"/>
        </w:rPr>
        <w:t>hyvinvointia</w:t>
      </w:r>
      <w:r w:rsidR="00ED64B0" w:rsidRPr="00574BE2">
        <w:rPr>
          <w:color w:val="auto"/>
        </w:rPr>
        <w:t xml:space="preserve"> ja ehkäisten yksinäisyyttä</w:t>
      </w:r>
      <w:r w:rsidR="00390B2D" w:rsidRPr="00574BE2">
        <w:rPr>
          <w:color w:val="auto"/>
        </w:rPr>
        <w:t>.</w:t>
      </w:r>
      <w:r w:rsidR="00390B2D" w:rsidRPr="00574BE2">
        <w:rPr>
          <w:color w:val="FF0000"/>
        </w:rPr>
        <w:t xml:space="preserve"> </w:t>
      </w:r>
      <w:r w:rsidR="00A039C4" w:rsidRPr="00574BE2">
        <w:rPr>
          <w:color w:val="auto"/>
        </w:rPr>
        <w:t xml:space="preserve">Vuonna </w:t>
      </w:r>
      <w:r w:rsidR="00E1052E" w:rsidRPr="00574BE2">
        <w:rPr>
          <w:color w:val="auto"/>
        </w:rPr>
        <w:t xml:space="preserve">1983 </w:t>
      </w:r>
      <w:r w:rsidR="00A039C4" w:rsidRPr="00574BE2">
        <w:rPr>
          <w:color w:val="auto"/>
        </w:rPr>
        <w:t xml:space="preserve">perustetussa </w:t>
      </w:r>
      <w:proofErr w:type="spellStart"/>
      <w:r w:rsidR="00180A0F" w:rsidRPr="00574BE2">
        <w:rPr>
          <w:color w:val="auto"/>
        </w:rPr>
        <w:t>yhdistykses-sämme</w:t>
      </w:r>
      <w:proofErr w:type="spellEnd"/>
      <w:r w:rsidR="00A039C4" w:rsidRPr="00574BE2">
        <w:rPr>
          <w:color w:val="auto"/>
        </w:rPr>
        <w:t xml:space="preserve"> on </w:t>
      </w:r>
      <w:r w:rsidR="00E1052E" w:rsidRPr="00574BE2">
        <w:rPr>
          <w:color w:val="auto"/>
        </w:rPr>
        <w:t>jäseniä noin 2</w:t>
      </w:r>
      <w:r w:rsidR="00D44577" w:rsidRPr="00574BE2">
        <w:rPr>
          <w:color w:val="auto"/>
        </w:rPr>
        <w:t>6</w:t>
      </w:r>
      <w:r w:rsidR="00E1052E" w:rsidRPr="00574BE2">
        <w:rPr>
          <w:color w:val="auto"/>
        </w:rPr>
        <w:t>0</w:t>
      </w:r>
      <w:r w:rsidR="007920EE" w:rsidRPr="00574BE2">
        <w:rPr>
          <w:color w:val="auto"/>
        </w:rPr>
        <w:t>,</w:t>
      </w:r>
      <w:r w:rsidR="00936F84" w:rsidRPr="00574BE2">
        <w:t xml:space="preserve"> ja tavoitteena on kasvattaa nettojäsenmäärää</w:t>
      </w:r>
      <w:r w:rsidR="00936F84">
        <w:t xml:space="preserve"> </w:t>
      </w:r>
      <w:r w:rsidR="00936F84" w:rsidRPr="00390B2D">
        <w:rPr>
          <w:color w:val="auto"/>
        </w:rPr>
        <w:t>kohtuullisesti.</w:t>
      </w:r>
      <w:r w:rsidR="00A039C4" w:rsidRPr="00390B2D">
        <w:rPr>
          <w:color w:val="auto"/>
        </w:rPr>
        <w:t xml:space="preserve"> </w:t>
      </w:r>
      <w:r w:rsidR="000855F9">
        <w:t>Toimintamme keskei</w:t>
      </w:r>
      <w:r w:rsidR="005C18BA">
        <w:t>sin</w:t>
      </w:r>
      <w:r w:rsidR="000855F9">
        <w:t xml:space="preserve"> tapahtuma on </w:t>
      </w:r>
      <w:r w:rsidR="009B7F44" w:rsidRPr="009B7F44">
        <w:rPr>
          <w:b/>
          <w:bCs/>
        </w:rPr>
        <w:t>K</w:t>
      </w:r>
      <w:r w:rsidR="000855F9" w:rsidRPr="009B7F44">
        <w:rPr>
          <w:b/>
          <w:bCs/>
        </w:rPr>
        <w:t>eskiviikkokerho</w:t>
      </w:r>
      <w:r w:rsidR="00A623EA">
        <w:rPr>
          <w:b/>
          <w:bCs/>
        </w:rPr>
        <w:t xml:space="preserve"> </w:t>
      </w:r>
      <w:r w:rsidR="00A623EA" w:rsidRPr="00A623EA">
        <w:t>kokoontumispaikka</w:t>
      </w:r>
      <w:r w:rsidR="00B21391">
        <w:t>na</w:t>
      </w:r>
      <w:r w:rsidR="00A623EA" w:rsidRPr="00A623EA">
        <w:t xml:space="preserve"> </w:t>
      </w:r>
      <w:r w:rsidR="000855F9">
        <w:t>Jämsän</w:t>
      </w:r>
      <w:r w:rsidR="00CC7DE0">
        <w:t xml:space="preserve"> </w:t>
      </w:r>
      <w:r w:rsidR="000855F9">
        <w:t>seurakuntakesku</w:t>
      </w:r>
      <w:r w:rsidR="00A623EA">
        <w:t>s</w:t>
      </w:r>
      <w:r w:rsidR="000855F9">
        <w:t xml:space="preserve">. Kokoonnumme kesäkautta lukuun ottamatta </w:t>
      </w:r>
      <w:r w:rsidR="00F019DA">
        <w:t xml:space="preserve">yleensä </w:t>
      </w:r>
      <w:r w:rsidR="000855F9">
        <w:t>kaksi kertaa kuukaudessa.</w:t>
      </w:r>
      <w:r>
        <w:t xml:space="preserve"> </w:t>
      </w:r>
      <w:r w:rsidR="00D44577">
        <w:t xml:space="preserve">Toimimme Kansallisen </w:t>
      </w:r>
      <w:r w:rsidR="00D44577" w:rsidRPr="00180A0F">
        <w:rPr>
          <w:color w:val="auto"/>
        </w:rPr>
        <w:t>Senioriliiton arvojen mukaisesti</w:t>
      </w:r>
      <w:r w:rsidR="00180A0F" w:rsidRPr="00180A0F">
        <w:rPr>
          <w:color w:val="auto"/>
        </w:rPr>
        <w:t>. O</w:t>
      </w:r>
      <w:r w:rsidR="002563D4" w:rsidRPr="00180A0F">
        <w:rPr>
          <w:color w:val="auto"/>
        </w:rPr>
        <w:t xml:space="preserve">mina painopisteinämme on yhteisöllisyyden </w:t>
      </w:r>
      <w:r w:rsidRPr="00180A0F">
        <w:rPr>
          <w:color w:val="auto"/>
        </w:rPr>
        <w:t>edistäminen</w:t>
      </w:r>
      <w:r w:rsidR="00A002FE" w:rsidRPr="00180A0F">
        <w:rPr>
          <w:color w:val="auto"/>
        </w:rPr>
        <w:t>,</w:t>
      </w:r>
      <w:r w:rsidRPr="00180A0F">
        <w:rPr>
          <w:color w:val="auto"/>
        </w:rPr>
        <w:t xml:space="preserve"> liikunnallinen elämäntapa sekä digiosaamisen vahvistaminen.</w:t>
      </w:r>
      <w:r w:rsidR="000855F9" w:rsidRPr="00180A0F">
        <w:rPr>
          <w:color w:val="auto"/>
        </w:rPr>
        <w:t xml:space="preserve"> </w:t>
      </w:r>
    </w:p>
    <w:p w14:paraId="6A7546EF" w14:textId="77777777" w:rsidR="001F1A14" w:rsidRDefault="000855F9">
      <w:pPr>
        <w:pStyle w:val="Otsikko1"/>
        <w:spacing w:after="261"/>
        <w:ind w:left="231" w:hanging="246"/>
      </w:pPr>
      <w:r>
        <w:t>Järjestötoiminta</w:t>
      </w:r>
    </w:p>
    <w:p w14:paraId="0C597264" w14:textId="1F6DCBE1" w:rsidR="00A623EA" w:rsidRPr="00C61051" w:rsidRDefault="000855F9" w:rsidP="00C61051">
      <w:pPr>
        <w:spacing w:after="113"/>
        <w:ind w:left="1304" w:right="-221" w:firstLine="0"/>
        <w:rPr>
          <w:color w:val="auto"/>
        </w:rPr>
      </w:pPr>
      <w:r>
        <w:t>Jämsän seniorit ry:n hallitus kokoontuu tarvittaessa</w:t>
      </w:r>
      <w:r w:rsidR="00AD2783">
        <w:t xml:space="preserve"> - </w:t>
      </w:r>
      <w:r>
        <w:t>kuitenkin vähintään</w:t>
      </w:r>
      <w:r w:rsidR="009E39E0">
        <w:rPr>
          <w:color w:val="FF0000"/>
        </w:rPr>
        <w:t xml:space="preserve"> </w:t>
      </w:r>
      <w:r w:rsidR="004957C9">
        <w:rPr>
          <w:color w:val="auto"/>
        </w:rPr>
        <w:t>8–9</w:t>
      </w:r>
      <w:r w:rsidRPr="000643FD">
        <w:rPr>
          <w:color w:val="auto"/>
        </w:rPr>
        <w:t xml:space="preserve"> </w:t>
      </w:r>
      <w:r>
        <w:t>kertaa vuodessa. Sääntömääräinen kevätkokous pidetään</w:t>
      </w:r>
      <w:r w:rsidR="00A039C4">
        <w:t xml:space="preserve"> </w:t>
      </w:r>
      <w:r w:rsidR="00000B53" w:rsidRPr="00000B53">
        <w:rPr>
          <w:color w:val="auto"/>
        </w:rPr>
        <w:t>4.3.2026</w:t>
      </w:r>
      <w:r w:rsidR="00E1052E" w:rsidRPr="00000B53">
        <w:rPr>
          <w:color w:val="auto"/>
        </w:rPr>
        <w:t xml:space="preserve"> </w:t>
      </w:r>
      <w:r>
        <w:t xml:space="preserve">ja sääntömääräinen syyskokous </w:t>
      </w:r>
      <w:r w:rsidR="004957C9" w:rsidRPr="00180A0F">
        <w:rPr>
          <w:color w:val="auto"/>
        </w:rPr>
        <w:t>11.11</w:t>
      </w:r>
      <w:r w:rsidR="00A039C4" w:rsidRPr="00180A0F">
        <w:rPr>
          <w:color w:val="auto"/>
        </w:rPr>
        <w:t>.202</w:t>
      </w:r>
      <w:r w:rsidR="00000B53" w:rsidRPr="00180A0F">
        <w:rPr>
          <w:color w:val="auto"/>
        </w:rPr>
        <w:t>6</w:t>
      </w:r>
      <w:r w:rsidR="00E1052E" w:rsidRPr="00180A0F">
        <w:rPr>
          <w:color w:val="auto"/>
        </w:rPr>
        <w:t xml:space="preserve"> </w:t>
      </w:r>
      <w:r w:rsidR="00A623EA">
        <w:t>seurakuntakeskuksessa</w:t>
      </w:r>
      <w:r>
        <w:t xml:space="preserve">. </w:t>
      </w:r>
      <w:r w:rsidR="00F320DB">
        <w:t xml:space="preserve">Osallistumme Keski-Suomen kansallinen senioripiiri ry:n ja Kansallinen senioriliitto ry:n järjestämiin </w:t>
      </w:r>
      <w:r w:rsidR="00F320DB" w:rsidRPr="002B67A2">
        <w:rPr>
          <w:color w:val="auto"/>
        </w:rPr>
        <w:t>tapahtumiin</w:t>
      </w:r>
      <w:r w:rsidR="00F320DB">
        <w:rPr>
          <w:color w:val="auto"/>
        </w:rPr>
        <w:t xml:space="preserve"> ja </w:t>
      </w:r>
      <w:r w:rsidR="00F320DB">
        <w:t xml:space="preserve">koulutustilaisuuksiin. </w:t>
      </w:r>
      <w:r w:rsidR="00F320DB" w:rsidRPr="00203078">
        <w:rPr>
          <w:color w:val="auto"/>
        </w:rPr>
        <w:t xml:space="preserve">Piirin kevätkokous pidetään </w:t>
      </w:r>
      <w:r w:rsidR="00A21909">
        <w:rPr>
          <w:color w:val="auto"/>
        </w:rPr>
        <w:t>viimeistään huhtikuun 15. päivänä,</w:t>
      </w:r>
      <w:r w:rsidR="00F320DB" w:rsidRPr="00014B3E">
        <w:rPr>
          <w:color w:val="FF0000"/>
        </w:rPr>
        <w:t xml:space="preserve"> </w:t>
      </w:r>
      <w:r w:rsidR="00A21909">
        <w:rPr>
          <w:color w:val="auto"/>
        </w:rPr>
        <w:t>syyskokous marraskuun loppuun mennessä.</w:t>
      </w:r>
      <w:r w:rsidR="00F320DB">
        <w:rPr>
          <w:color w:val="FF0000"/>
        </w:rPr>
        <w:t xml:space="preserve"> </w:t>
      </w:r>
      <w:r w:rsidR="000F1EB4" w:rsidRPr="00657100">
        <w:rPr>
          <w:color w:val="auto"/>
        </w:rPr>
        <w:t xml:space="preserve">Meillä on kaksi jäsenehdokasta piirin hallitukseen. </w:t>
      </w:r>
      <w:r w:rsidR="00491F0E">
        <w:t xml:space="preserve">Kansallisen senioriliiton valtuustossa Jämsän senioreilla on edustaja kaudella </w:t>
      </w:r>
      <w:proofErr w:type="gramStart"/>
      <w:r w:rsidR="00491F0E">
        <w:t>2022-2026</w:t>
      </w:r>
      <w:proofErr w:type="gramEnd"/>
      <w:r w:rsidR="00491F0E">
        <w:t>.</w:t>
      </w:r>
      <w:r w:rsidR="00491F0E" w:rsidRPr="00C72779">
        <w:t xml:space="preserve"> </w:t>
      </w:r>
      <w:r w:rsidR="00F320DB" w:rsidRPr="00ED54BD">
        <w:rPr>
          <w:color w:val="auto"/>
        </w:rPr>
        <w:t xml:space="preserve">Ensi vuoden liittokokous pidetään 9.-11.6.2026 Porissa, jossa valitaan </w:t>
      </w:r>
      <w:r w:rsidR="00F44BF1">
        <w:rPr>
          <w:color w:val="auto"/>
        </w:rPr>
        <w:t xml:space="preserve">liiton </w:t>
      </w:r>
      <w:r w:rsidR="00F320DB" w:rsidRPr="00ED54BD">
        <w:rPr>
          <w:color w:val="auto"/>
        </w:rPr>
        <w:t>valtuusto ja hallitus</w:t>
      </w:r>
      <w:r w:rsidR="00F320DB">
        <w:rPr>
          <w:color w:val="auto"/>
        </w:rPr>
        <w:t xml:space="preserve"> 2026–2030.</w:t>
      </w:r>
    </w:p>
    <w:p w14:paraId="5BDD001F" w14:textId="6E73881C" w:rsidR="00F320DB" w:rsidRPr="00180A0F" w:rsidRDefault="00936F84" w:rsidP="00F320DB">
      <w:pPr>
        <w:spacing w:after="365"/>
        <w:ind w:left="1299" w:right="-80"/>
        <w:rPr>
          <w:color w:val="auto"/>
        </w:rPr>
      </w:pPr>
      <w:r w:rsidRPr="00180A0F">
        <w:rPr>
          <w:color w:val="auto"/>
        </w:rPr>
        <w:t>J</w:t>
      </w:r>
      <w:r w:rsidR="000855F9" w:rsidRPr="00180A0F">
        <w:rPr>
          <w:color w:val="auto"/>
        </w:rPr>
        <w:t>ärjestäm</w:t>
      </w:r>
      <w:r w:rsidR="00ED64B0" w:rsidRPr="00180A0F">
        <w:rPr>
          <w:color w:val="auto"/>
        </w:rPr>
        <w:t>me jäsenille</w:t>
      </w:r>
      <w:r w:rsidR="000855F9" w:rsidRPr="00180A0F">
        <w:rPr>
          <w:color w:val="auto"/>
        </w:rPr>
        <w:t xml:space="preserve"> monipuolista</w:t>
      </w:r>
      <w:r w:rsidR="00ED64B0" w:rsidRPr="00180A0F">
        <w:rPr>
          <w:color w:val="auto"/>
        </w:rPr>
        <w:t xml:space="preserve">, yhteisöllisyyttä </w:t>
      </w:r>
      <w:r w:rsidR="00A20968" w:rsidRPr="00180A0F">
        <w:rPr>
          <w:color w:val="auto"/>
        </w:rPr>
        <w:t>tukevaa</w:t>
      </w:r>
      <w:r w:rsidR="000855F9" w:rsidRPr="00180A0F">
        <w:rPr>
          <w:color w:val="auto"/>
        </w:rPr>
        <w:t xml:space="preserve"> </w:t>
      </w:r>
      <w:r w:rsidR="00ED30E9" w:rsidRPr="00180A0F">
        <w:rPr>
          <w:color w:val="auto"/>
        </w:rPr>
        <w:t>ohjelmaa</w:t>
      </w:r>
      <w:r w:rsidR="000855F9" w:rsidRPr="00180A0F">
        <w:rPr>
          <w:color w:val="auto"/>
        </w:rPr>
        <w:t xml:space="preserve">, </w:t>
      </w:r>
      <w:r w:rsidR="00F320DB" w:rsidRPr="00180A0F">
        <w:rPr>
          <w:color w:val="auto"/>
        </w:rPr>
        <w:t xml:space="preserve">jonka </w:t>
      </w:r>
      <w:proofErr w:type="spellStart"/>
      <w:r w:rsidR="00F320DB" w:rsidRPr="00180A0F">
        <w:rPr>
          <w:color w:val="auto"/>
        </w:rPr>
        <w:t>tavoit-teena</w:t>
      </w:r>
      <w:proofErr w:type="spellEnd"/>
      <w:r w:rsidR="00F320DB" w:rsidRPr="00180A0F">
        <w:rPr>
          <w:color w:val="auto"/>
        </w:rPr>
        <w:t xml:space="preserve"> on saada myös mahdolliset uudet jäsenet kiinnostumaan </w:t>
      </w:r>
      <w:r w:rsidR="004957C9" w:rsidRPr="00180A0F">
        <w:rPr>
          <w:color w:val="auto"/>
        </w:rPr>
        <w:t>yhdistyksestämme</w:t>
      </w:r>
      <w:r w:rsidR="00F320DB" w:rsidRPr="00180A0F">
        <w:rPr>
          <w:color w:val="auto"/>
        </w:rPr>
        <w:t>.</w:t>
      </w:r>
      <w:r w:rsidRPr="00180A0F">
        <w:rPr>
          <w:color w:val="auto"/>
        </w:rPr>
        <w:t xml:space="preserve"> </w:t>
      </w:r>
      <w:r w:rsidR="00F320DB" w:rsidRPr="00180A0F">
        <w:rPr>
          <w:color w:val="auto"/>
        </w:rPr>
        <w:t xml:space="preserve">Esittelemme </w:t>
      </w:r>
      <w:r w:rsidR="004957C9" w:rsidRPr="00180A0F">
        <w:rPr>
          <w:color w:val="auto"/>
        </w:rPr>
        <w:t>toimintaamme</w:t>
      </w:r>
      <w:r w:rsidR="00F320DB" w:rsidRPr="00180A0F">
        <w:rPr>
          <w:color w:val="auto"/>
        </w:rPr>
        <w:t xml:space="preserve"> yleisötapahtumissa ja osallistumme erilaisiin työpajoihin. </w:t>
      </w:r>
      <w:r w:rsidR="004957C9" w:rsidRPr="00180A0F">
        <w:rPr>
          <w:color w:val="auto"/>
        </w:rPr>
        <w:t>Näin e</w:t>
      </w:r>
      <w:r w:rsidR="00F320DB" w:rsidRPr="00180A0F">
        <w:rPr>
          <w:color w:val="auto"/>
        </w:rPr>
        <w:t>distämme tunnettuuttamme ja vaikutamme senioreille tärkeisiin asioihin.</w:t>
      </w:r>
    </w:p>
    <w:p w14:paraId="502B0E0F" w14:textId="77777777" w:rsidR="001F1A14" w:rsidRDefault="000855F9">
      <w:pPr>
        <w:pStyle w:val="Otsikko1"/>
        <w:ind w:left="231" w:hanging="246"/>
      </w:pPr>
      <w:r>
        <w:t>Harrastus- ja virkistystoiminta</w:t>
      </w:r>
    </w:p>
    <w:p w14:paraId="4CF2B9E1" w14:textId="77777777" w:rsidR="00D14358" w:rsidRPr="00D14358" w:rsidRDefault="00D14358" w:rsidP="00D14358"/>
    <w:p w14:paraId="1EC732AA" w14:textId="11106949" w:rsidR="001F1A14" w:rsidRPr="008C4A2C" w:rsidRDefault="000855F9">
      <w:pPr>
        <w:spacing w:after="191"/>
        <w:ind w:left="1299"/>
        <w:rPr>
          <w:color w:val="FF0000"/>
        </w:rPr>
      </w:pPr>
      <w:r>
        <w:t xml:space="preserve">Keskiviikkokerhon </w:t>
      </w:r>
      <w:r w:rsidR="00394380">
        <w:t>jäsen</w:t>
      </w:r>
      <w:r>
        <w:t>tapaamisiin etsimme eri a</w:t>
      </w:r>
      <w:r w:rsidR="00527B9D">
        <w:t>ihealueilta</w:t>
      </w:r>
      <w:r>
        <w:t xml:space="preserve"> laadukkaita</w:t>
      </w:r>
      <w:r w:rsidR="003B3938">
        <w:t>,</w:t>
      </w:r>
      <w:r>
        <w:t xml:space="preserve"> jäseniä kiinnostavia e</w:t>
      </w:r>
      <w:r w:rsidR="005C18BA">
        <w:t>siintyjiä</w:t>
      </w:r>
      <w:r>
        <w:t>. Alustajana on joko ulkopuolinen asiantuntija tai yhdistyksen oma jäsen. Ohjelmana voi olla myös musiikki</w:t>
      </w:r>
      <w:r w:rsidR="002563D4">
        <w:t>esitys</w:t>
      </w:r>
      <w:r w:rsidR="008C4A2C">
        <w:t xml:space="preserve"> </w:t>
      </w:r>
      <w:r>
        <w:t>tai</w:t>
      </w:r>
      <w:r w:rsidR="008C4A2C">
        <w:t xml:space="preserve"> </w:t>
      </w:r>
      <w:r w:rsidR="002563D4">
        <w:t>vastaava</w:t>
      </w:r>
      <w:r w:rsidR="008C4A2C">
        <w:t xml:space="preserve">. </w:t>
      </w:r>
      <w:r w:rsidR="002563D4">
        <w:rPr>
          <w:color w:val="auto"/>
        </w:rPr>
        <w:t xml:space="preserve">Kerhon </w:t>
      </w:r>
      <w:r w:rsidRPr="000643FD">
        <w:rPr>
          <w:color w:val="auto"/>
        </w:rPr>
        <w:t xml:space="preserve">alussa on </w:t>
      </w:r>
      <w:r>
        <w:t xml:space="preserve">mahdollisuus </w:t>
      </w:r>
      <w:r w:rsidR="00FD4E29">
        <w:t xml:space="preserve">seurustelun lomassa </w:t>
      </w:r>
      <w:r>
        <w:t xml:space="preserve">nauttia maksulliset pullakahvit ja ostaa arpoja. </w:t>
      </w:r>
    </w:p>
    <w:p w14:paraId="136B112C" w14:textId="4251C813" w:rsidR="001F1A14" w:rsidRDefault="000855F9" w:rsidP="00F019DA">
      <w:pPr>
        <w:ind w:left="1299" w:right="-221"/>
      </w:pPr>
      <w:r>
        <w:t xml:space="preserve">Kevätkauden </w:t>
      </w:r>
      <w:r w:rsidR="00592E2B">
        <w:t>Keskiviikko</w:t>
      </w:r>
      <w:r>
        <w:t xml:space="preserve">kerhojen </w:t>
      </w:r>
      <w:r w:rsidR="00A4552C">
        <w:t xml:space="preserve">ja retkien </w:t>
      </w:r>
      <w:r>
        <w:t xml:space="preserve">ohjelma </w:t>
      </w:r>
      <w:r w:rsidR="00AD2783" w:rsidRPr="000643FD">
        <w:rPr>
          <w:color w:val="auto"/>
        </w:rPr>
        <w:t>on luettavissa</w:t>
      </w:r>
      <w:r w:rsidRPr="000643FD">
        <w:rPr>
          <w:color w:val="auto"/>
        </w:rPr>
        <w:t xml:space="preserve"> </w:t>
      </w:r>
      <w:r w:rsidR="00F019DA" w:rsidRPr="000643FD">
        <w:rPr>
          <w:color w:val="auto"/>
        </w:rPr>
        <w:t xml:space="preserve">yhdistyksen </w:t>
      </w:r>
      <w:r>
        <w:t>verkkosivuil</w:t>
      </w:r>
      <w:r w:rsidR="00A20968">
        <w:t>t</w:t>
      </w:r>
      <w:r>
        <w:t>a ja jäsentiedottees</w:t>
      </w:r>
      <w:r w:rsidR="00A20968">
        <w:t>t</w:t>
      </w:r>
      <w:r>
        <w:t>a joulukuussa ja syyskauden ohjelma toukokuussa.</w:t>
      </w:r>
      <w:r w:rsidR="00B21391">
        <w:t xml:space="preserve"> </w:t>
      </w:r>
      <w:r>
        <w:t>Vesiliikuntakerho kokoontuu Jämsänkoskella uimahalli Koskikarassa</w:t>
      </w:r>
      <w:r w:rsidR="00B21391">
        <w:t xml:space="preserve"> ja </w:t>
      </w:r>
      <w:r w:rsidR="006820DE">
        <w:t>K</w:t>
      </w:r>
      <w:r>
        <w:t>untosa</w:t>
      </w:r>
      <w:r w:rsidR="00B21391">
        <w:t>li</w:t>
      </w:r>
      <w:r w:rsidR="00F019DA">
        <w:t>-</w:t>
      </w:r>
      <w:r w:rsidR="00B21391">
        <w:t>kerho</w:t>
      </w:r>
      <w:r>
        <w:t xml:space="preserve"> Jämsänkoske</w:t>
      </w:r>
      <w:r w:rsidR="00B21391">
        <w:t xml:space="preserve">n Myllymäessä </w:t>
      </w:r>
      <w:r>
        <w:t xml:space="preserve">ammattiopisto </w:t>
      </w:r>
      <w:proofErr w:type="spellStart"/>
      <w:r>
        <w:t>Gradia</w:t>
      </w:r>
      <w:r w:rsidR="00B21391">
        <w:t>n</w:t>
      </w:r>
      <w:proofErr w:type="spellEnd"/>
      <w:r w:rsidR="00B21391">
        <w:t xml:space="preserve"> salilla</w:t>
      </w:r>
      <w:r>
        <w:t>.</w:t>
      </w:r>
      <w:r w:rsidR="00527B9D">
        <w:t xml:space="preserve"> Äijäk</w:t>
      </w:r>
      <w:r w:rsidR="00E4660A">
        <w:t>lubi</w:t>
      </w:r>
      <w:r w:rsidR="00527B9D">
        <w:t xml:space="preserve"> </w:t>
      </w:r>
      <w:r w:rsidR="006820DE">
        <w:t xml:space="preserve">ja </w:t>
      </w:r>
      <w:r w:rsidR="00592E2B">
        <w:t>Naistenkerho jatkavat aktiivista toimintaansa</w:t>
      </w:r>
      <w:r w:rsidR="002563D4">
        <w:t xml:space="preserve"> </w:t>
      </w:r>
      <w:r w:rsidR="00A20968">
        <w:t xml:space="preserve">järjestämällä ohjattuja retkiä ja tutustumisia lähialueen luonto- ja </w:t>
      </w:r>
      <w:proofErr w:type="spellStart"/>
      <w:r w:rsidR="00A20968">
        <w:t>kultuurikohteisiin</w:t>
      </w:r>
      <w:proofErr w:type="spellEnd"/>
      <w:r w:rsidR="00A20968">
        <w:t xml:space="preserve"> sekä yrityksiin. </w:t>
      </w:r>
      <w:r w:rsidR="00F019DA">
        <w:t>Muistinvirkistys</w:t>
      </w:r>
      <w:r w:rsidR="00515993">
        <w:t>-</w:t>
      </w:r>
      <w:r w:rsidR="00F019DA">
        <w:t xml:space="preserve">kerho </w:t>
      </w:r>
      <w:proofErr w:type="spellStart"/>
      <w:r w:rsidR="00F019DA">
        <w:t>Muiske</w:t>
      </w:r>
      <w:proofErr w:type="spellEnd"/>
      <w:r w:rsidR="00F019DA">
        <w:t xml:space="preserve"> toimii edelleen</w:t>
      </w:r>
      <w:r w:rsidR="00A20968">
        <w:t xml:space="preserve"> vireästi. Uusimpina kerhoina </w:t>
      </w:r>
      <w:r w:rsidR="00515993">
        <w:t>aloittaneet Tasapaino-</w:t>
      </w:r>
    </w:p>
    <w:p w14:paraId="69DF9670" w14:textId="11056001" w:rsidR="00515993" w:rsidRDefault="00515993" w:rsidP="00F019DA">
      <w:pPr>
        <w:ind w:left="1299" w:right="-221"/>
      </w:pPr>
      <w:r>
        <w:t xml:space="preserve">ryhmä ja Käsityökerho ovat vakiinnuttaneet toimintansa. Erimuotoisia kävely- ja </w:t>
      </w:r>
    </w:p>
    <w:p w14:paraId="4C544EC0" w14:textId="025FA439" w:rsidR="00527B9D" w:rsidRDefault="000855F9" w:rsidP="00515993">
      <w:pPr>
        <w:ind w:left="1304" w:firstLine="0"/>
      </w:pPr>
      <w:r w:rsidRPr="000643FD">
        <w:rPr>
          <w:color w:val="auto"/>
        </w:rPr>
        <w:t>liikunta</w:t>
      </w:r>
      <w:r w:rsidR="00AD2783" w:rsidRPr="000643FD">
        <w:rPr>
          <w:color w:val="auto"/>
        </w:rPr>
        <w:t>tuokioita</w:t>
      </w:r>
      <w:r w:rsidRPr="000643FD">
        <w:rPr>
          <w:color w:val="auto"/>
        </w:rPr>
        <w:t xml:space="preserve"> </w:t>
      </w:r>
      <w:r w:rsidR="00390B2D" w:rsidRPr="000643FD">
        <w:rPr>
          <w:color w:val="auto"/>
        </w:rPr>
        <w:t>kehitetään</w:t>
      </w:r>
      <w:r w:rsidR="00083167" w:rsidRPr="000643FD">
        <w:rPr>
          <w:color w:val="auto"/>
        </w:rPr>
        <w:t xml:space="preserve"> </w:t>
      </w:r>
      <w:r w:rsidR="00C803D6" w:rsidRPr="000643FD">
        <w:rPr>
          <w:color w:val="auto"/>
        </w:rPr>
        <w:t xml:space="preserve">liikuntavastaavien </w:t>
      </w:r>
      <w:r w:rsidR="00ED30E9">
        <w:rPr>
          <w:color w:val="auto"/>
        </w:rPr>
        <w:t>ideoimina</w:t>
      </w:r>
      <w:r w:rsidR="00515993">
        <w:rPr>
          <w:color w:val="auto"/>
        </w:rPr>
        <w:t>.</w:t>
      </w:r>
    </w:p>
    <w:p w14:paraId="0589692F" w14:textId="77777777" w:rsidR="00527B9D" w:rsidRDefault="00527B9D">
      <w:pPr>
        <w:ind w:left="1299"/>
      </w:pPr>
    </w:p>
    <w:p w14:paraId="0C793EF4" w14:textId="52FE2926" w:rsidR="00522E2B" w:rsidRPr="000643FD" w:rsidRDefault="000855F9" w:rsidP="00203078">
      <w:pPr>
        <w:ind w:left="1299"/>
        <w:rPr>
          <w:color w:val="auto"/>
        </w:rPr>
      </w:pPr>
      <w:r w:rsidRPr="002B67A2">
        <w:rPr>
          <w:color w:val="auto"/>
        </w:rPr>
        <w:t>Ke</w:t>
      </w:r>
      <w:r w:rsidR="00E4660A" w:rsidRPr="002B67A2">
        <w:rPr>
          <w:color w:val="auto"/>
        </w:rPr>
        <w:t>rää</w:t>
      </w:r>
      <w:r w:rsidRPr="002B67A2">
        <w:rPr>
          <w:color w:val="auto"/>
        </w:rPr>
        <w:t>mme</w:t>
      </w:r>
      <w:r>
        <w:t xml:space="preserve"> jäsentemme </w:t>
      </w:r>
      <w:r w:rsidRPr="007D3D49">
        <w:rPr>
          <w:color w:val="auto"/>
        </w:rPr>
        <w:t xml:space="preserve">ehdotuksia </w:t>
      </w:r>
      <w:r w:rsidR="00123F47" w:rsidRPr="007D3D49">
        <w:rPr>
          <w:color w:val="auto"/>
        </w:rPr>
        <w:t>retkikohteista</w:t>
      </w:r>
      <w:r w:rsidR="00180A0F">
        <w:rPr>
          <w:color w:val="auto"/>
        </w:rPr>
        <w:t xml:space="preserve">, </w:t>
      </w:r>
      <w:r w:rsidR="00123F47" w:rsidRPr="007D3D49">
        <w:rPr>
          <w:color w:val="auto"/>
        </w:rPr>
        <w:t>teatterikappaleista</w:t>
      </w:r>
      <w:r w:rsidR="00180A0F">
        <w:rPr>
          <w:color w:val="auto"/>
        </w:rPr>
        <w:t xml:space="preserve"> sekä perustettavista</w:t>
      </w:r>
      <w:r w:rsidR="00180A0F" w:rsidRPr="007D3D49">
        <w:rPr>
          <w:color w:val="auto"/>
        </w:rPr>
        <w:t xml:space="preserve"> kerhoista</w:t>
      </w:r>
      <w:r w:rsidR="006F2671">
        <w:rPr>
          <w:color w:val="auto"/>
        </w:rPr>
        <w:t>.</w:t>
      </w:r>
      <w:r w:rsidR="00180A0F" w:rsidRPr="007D3D49">
        <w:rPr>
          <w:color w:val="auto"/>
        </w:rPr>
        <w:t xml:space="preserve"> </w:t>
      </w:r>
      <w:r w:rsidR="00B32246" w:rsidRPr="007D3D49">
        <w:rPr>
          <w:color w:val="auto"/>
        </w:rPr>
        <w:t>R</w:t>
      </w:r>
      <w:r w:rsidR="00B14889" w:rsidRPr="007D3D49">
        <w:rPr>
          <w:color w:val="auto"/>
        </w:rPr>
        <w:t xml:space="preserve">ohkaisemme </w:t>
      </w:r>
      <w:r w:rsidR="00B32246" w:rsidRPr="007D3D49">
        <w:rPr>
          <w:color w:val="auto"/>
        </w:rPr>
        <w:t xml:space="preserve">erityisesti uusia </w:t>
      </w:r>
      <w:r w:rsidR="00B14889" w:rsidRPr="007D3D49">
        <w:rPr>
          <w:color w:val="auto"/>
        </w:rPr>
        <w:t>jäseniä ryhtymään yhdistykse</w:t>
      </w:r>
      <w:r w:rsidR="004957C9">
        <w:rPr>
          <w:color w:val="auto"/>
        </w:rPr>
        <w:t>n</w:t>
      </w:r>
      <w:r w:rsidR="00A354EB" w:rsidRPr="007D3D49">
        <w:rPr>
          <w:color w:val="auto"/>
        </w:rPr>
        <w:t xml:space="preserve"> </w:t>
      </w:r>
      <w:r w:rsidR="00B32246" w:rsidRPr="007D3D49">
        <w:rPr>
          <w:color w:val="auto"/>
        </w:rPr>
        <w:t>aktiivi</w:t>
      </w:r>
      <w:r w:rsidR="00B14889" w:rsidRPr="007D3D49">
        <w:rPr>
          <w:color w:val="auto"/>
        </w:rPr>
        <w:t>toimijoiksi.</w:t>
      </w:r>
      <w:r w:rsidR="00B32246" w:rsidRPr="007D3D49">
        <w:rPr>
          <w:color w:val="auto"/>
        </w:rPr>
        <w:t xml:space="preserve"> Tarjoamme </w:t>
      </w:r>
      <w:r w:rsidR="00DE7738" w:rsidRPr="007D3D49">
        <w:rPr>
          <w:color w:val="auto"/>
        </w:rPr>
        <w:t xml:space="preserve">kasvaneessa yhdistyksessämme </w:t>
      </w:r>
      <w:proofErr w:type="gramStart"/>
      <w:r w:rsidR="00B32246" w:rsidRPr="007D3D49">
        <w:rPr>
          <w:color w:val="auto"/>
        </w:rPr>
        <w:t>eri</w:t>
      </w:r>
      <w:r w:rsidR="00180A0F">
        <w:rPr>
          <w:color w:val="auto"/>
        </w:rPr>
        <w:t>-</w:t>
      </w:r>
      <w:r w:rsidR="00B32246" w:rsidRPr="007D3D49">
        <w:rPr>
          <w:color w:val="auto"/>
        </w:rPr>
        <w:t>mittaisia</w:t>
      </w:r>
      <w:proofErr w:type="gramEnd"/>
      <w:r w:rsidR="00B32246" w:rsidRPr="007D3D49">
        <w:rPr>
          <w:color w:val="auto"/>
        </w:rPr>
        <w:t xml:space="preserve"> vastuutehtäviä</w:t>
      </w:r>
      <w:r w:rsidR="00123F47" w:rsidRPr="007D3D49">
        <w:rPr>
          <w:color w:val="auto"/>
        </w:rPr>
        <w:t xml:space="preserve"> j</w:t>
      </w:r>
      <w:r w:rsidR="00522E2B">
        <w:rPr>
          <w:color w:val="auto"/>
        </w:rPr>
        <w:t xml:space="preserve">a </w:t>
      </w:r>
      <w:r w:rsidR="00522E2B" w:rsidRPr="000643FD">
        <w:rPr>
          <w:color w:val="auto"/>
        </w:rPr>
        <w:t xml:space="preserve">kehitämme yhdistyksen </w:t>
      </w:r>
      <w:r w:rsidR="00810A17">
        <w:rPr>
          <w:color w:val="auto"/>
        </w:rPr>
        <w:t>toimintaa tiimityön suuntaan.</w:t>
      </w:r>
    </w:p>
    <w:p w14:paraId="2FCA8D6D" w14:textId="7A8AA5F2" w:rsidR="001F1A14" w:rsidRDefault="000855F9" w:rsidP="00E4660A">
      <w:pPr>
        <w:spacing w:after="0" w:line="259" w:lineRule="auto"/>
        <w:ind w:left="360" w:firstLine="0"/>
      </w:pPr>
      <w:r w:rsidRPr="00B14889">
        <w:rPr>
          <w:color w:val="FF0000"/>
        </w:rPr>
        <w:t xml:space="preserve">       </w:t>
      </w:r>
      <w:r>
        <w:t xml:space="preserve">       </w:t>
      </w:r>
    </w:p>
    <w:p w14:paraId="5972403A" w14:textId="77777777" w:rsidR="00C61051" w:rsidRDefault="00C61051" w:rsidP="00E4660A">
      <w:pPr>
        <w:spacing w:after="0" w:line="259" w:lineRule="auto"/>
        <w:ind w:left="360" w:firstLine="0"/>
      </w:pPr>
    </w:p>
    <w:p w14:paraId="7AD482E5" w14:textId="77777777" w:rsidR="00C61051" w:rsidRPr="00E4660A" w:rsidRDefault="00C61051" w:rsidP="00E4660A">
      <w:pPr>
        <w:spacing w:after="0" w:line="259" w:lineRule="auto"/>
        <w:ind w:left="360" w:firstLine="0"/>
        <w:rPr>
          <w:color w:val="FF0000"/>
        </w:rPr>
      </w:pPr>
    </w:p>
    <w:p w14:paraId="06E9EA1C" w14:textId="77777777" w:rsidR="002563D4" w:rsidRDefault="000855F9" w:rsidP="007E0F16">
      <w:pPr>
        <w:spacing w:after="0" w:line="259" w:lineRule="auto"/>
        <w:ind w:left="720" w:firstLine="0"/>
      </w:pPr>
      <w:r>
        <w:t xml:space="preserve">                 </w:t>
      </w:r>
    </w:p>
    <w:p w14:paraId="4CB9E4FD" w14:textId="0DCCDA93" w:rsidR="00203078" w:rsidRDefault="000855F9" w:rsidP="007E0F16">
      <w:pPr>
        <w:spacing w:after="0" w:line="259" w:lineRule="auto"/>
        <w:ind w:left="720" w:firstLine="0"/>
      </w:pPr>
      <w:r>
        <w:t xml:space="preserve">                                                             </w:t>
      </w:r>
    </w:p>
    <w:p w14:paraId="6C2F9376" w14:textId="5CCD581B" w:rsidR="001F1A14" w:rsidRDefault="000855F9">
      <w:pPr>
        <w:spacing w:after="0" w:line="259" w:lineRule="auto"/>
        <w:ind w:left="0" w:right="168" w:firstLine="0"/>
        <w:jc w:val="right"/>
      </w:pPr>
      <w:r>
        <w:t>2</w:t>
      </w:r>
      <w:r w:rsidR="00CC7DE0">
        <w:t xml:space="preserve"> (2)</w:t>
      </w:r>
    </w:p>
    <w:p w14:paraId="78391252" w14:textId="77777777" w:rsidR="001F1A14" w:rsidRDefault="000855F9">
      <w:pPr>
        <w:pStyle w:val="Otsikko1"/>
        <w:ind w:left="231" w:hanging="246"/>
      </w:pPr>
      <w:r>
        <w:t>Matkat ja retket</w:t>
      </w:r>
      <w:r>
        <w:tab/>
      </w:r>
      <w:r>
        <w:rPr>
          <w:b w:val="0"/>
        </w:rPr>
        <w:t xml:space="preserve"> </w:t>
      </w:r>
    </w:p>
    <w:p w14:paraId="7B6582B7" w14:textId="6A5A286E" w:rsidR="007E0F16" w:rsidRPr="00F04F74" w:rsidRDefault="000855F9" w:rsidP="007E0F16">
      <w:pPr>
        <w:spacing w:after="113"/>
        <w:ind w:left="1299"/>
        <w:rPr>
          <w:color w:val="auto"/>
        </w:rPr>
      </w:pPr>
      <w:r>
        <w:t xml:space="preserve">Kevät- ja syyskaudella järjestetään </w:t>
      </w:r>
      <w:r w:rsidR="00522E2B">
        <w:t xml:space="preserve">useita </w:t>
      </w:r>
      <w:r>
        <w:t>teatteri- ja</w:t>
      </w:r>
      <w:r>
        <w:rPr>
          <w:b/>
        </w:rPr>
        <w:t>/</w:t>
      </w:r>
      <w:r>
        <w:t>tai konserttimatkoja sekä kotimaan retkiä.</w:t>
      </w:r>
      <w:r w:rsidR="00ED30E9">
        <w:t xml:space="preserve"> </w:t>
      </w:r>
      <w:r w:rsidR="00460635">
        <w:t>Myös k</w:t>
      </w:r>
      <w:r w:rsidR="00D44577">
        <w:t>esälle</w:t>
      </w:r>
      <w:r w:rsidR="00D44577" w:rsidRPr="000643FD">
        <w:rPr>
          <w:color w:val="auto"/>
        </w:rPr>
        <w:t xml:space="preserve"> pyritään saamaan yhteistapahtumia</w:t>
      </w:r>
      <w:r w:rsidR="00D44577">
        <w:rPr>
          <w:color w:val="auto"/>
        </w:rPr>
        <w:t>.</w:t>
      </w:r>
      <w:r w:rsidR="00D44577">
        <w:rPr>
          <w:color w:val="FF0000"/>
        </w:rPr>
        <w:t xml:space="preserve"> </w:t>
      </w:r>
      <w:r w:rsidR="00ED30E9">
        <w:t>O</w:t>
      </w:r>
      <w:r w:rsidR="000455C4">
        <w:t>sallistumme aktiivise</w:t>
      </w:r>
      <w:r w:rsidR="00F019DA">
        <w:t>sti</w:t>
      </w:r>
      <w:r w:rsidR="000455C4">
        <w:t xml:space="preserve"> paikkakunnan kulttuur</w:t>
      </w:r>
      <w:r w:rsidR="001F54F0">
        <w:t>irientoihin</w:t>
      </w:r>
      <w:r w:rsidR="000455C4">
        <w:t xml:space="preserve">. </w:t>
      </w:r>
      <w:r w:rsidR="002563D4" w:rsidRPr="00F04F74">
        <w:rPr>
          <w:color w:val="auto"/>
        </w:rPr>
        <w:t xml:space="preserve">Keväälle on </w:t>
      </w:r>
      <w:r w:rsidR="00D44577" w:rsidRPr="00F04F74">
        <w:rPr>
          <w:color w:val="auto"/>
        </w:rPr>
        <w:t>suun</w:t>
      </w:r>
      <w:r w:rsidR="002563D4" w:rsidRPr="00F04F74">
        <w:rPr>
          <w:color w:val="auto"/>
        </w:rPr>
        <w:t>nittelussa matka</w:t>
      </w:r>
      <w:r w:rsidR="00D44577" w:rsidRPr="00F04F74">
        <w:rPr>
          <w:color w:val="auto"/>
        </w:rPr>
        <w:t xml:space="preserve"> Puolan Varsovaan ja Gdanskiin</w:t>
      </w:r>
      <w:r w:rsidR="002563D4" w:rsidRPr="00F04F74">
        <w:rPr>
          <w:color w:val="auto"/>
        </w:rPr>
        <w:t xml:space="preserve">, ja syksyllä </w:t>
      </w:r>
      <w:r w:rsidR="007E0F16" w:rsidRPr="00F04F74">
        <w:rPr>
          <w:color w:val="auto"/>
        </w:rPr>
        <w:t>kohteena on Latvian Riika.</w:t>
      </w:r>
    </w:p>
    <w:p w14:paraId="27A25C6C" w14:textId="77777777" w:rsidR="001F1A14" w:rsidRPr="007D3D49" w:rsidRDefault="000855F9">
      <w:pPr>
        <w:pStyle w:val="Otsikko1"/>
        <w:ind w:left="231" w:hanging="246"/>
        <w:rPr>
          <w:color w:val="auto"/>
        </w:rPr>
      </w:pPr>
      <w:r w:rsidRPr="007D3D49">
        <w:rPr>
          <w:color w:val="auto"/>
        </w:rPr>
        <w:t>Tiedotus</w:t>
      </w:r>
    </w:p>
    <w:p w14:paraId="5271BAFE" w14:textId="31824E83" w:rsidR="00460635" w:rsidRPr="00F04F74" w:rsidRDefault="000855F9" w:rsidP="00460635">
      <w:pPr>
        <w:spacing w:after="261"/>
        <w:ind w:left="1304" w:firstLine="0"/>
        <w:rPr>
          <w:color w:val="auto"/>
        </w:rPr>
      </w:pPr>
      <w:r>
        <w:t xml:space="preserve">Toiminnastamme tiedotetaan pääsääntöisesti </w:t>
      </w:r>
      <w:r w:rsidRPr="00ED54BD">
        <w:rPr>
          <w:b/>
          <w:bCs/>
          <w:color w:val="auto"/>
        </w:rPr>
        <w:t>yhdistyksen verkkosivuilla</w:t>
      </w:r>
      <w:r w:rsidRPr="00ED54BD">
        <w:rPr>
          <w:color w:val="auto"/>
        </w:rPr>
        <w:t xml:space="preserve"> </w:t>
      </w:r>
      <w:hyperlink r:id="rId6">
        <w:r>
          <w:rPr>
            <w:color w:val="000080"/>
            <w:u w:val="single" w:color="000080"/>
          </w:rPr>
          <w:t>www.jamsa.senioriyhdistys.fi</w:t>
        </w:r>
      </w:hyperlink>
      <w:hyperlink r:id="rId7">
        <w:r w:rsidR="00810A17">
          <w:t>,</w:t>
        </w:r>
      </w:hyperlink>
      <w:r>
        <w:t xml:space="preserve"> </w:t>
      </w:r>
      <w:r w:rsidR="00810A17">
        <w:t xml:space="preserve">yhdistyksen Facebook-sivuilla sekä </w:t>
      </w:r>
      <w:r>
        <w:t>Vekkarin seura</w:t>
      </w:r>
      <w:r w:rsidR="00382924">
        <w:t>-</w:t>
      </w:r>
      <w:r>
        <w:t>toimintapalstalla</w:t>
      </w:r>
      <w:r w:rsidR="00810A17">
        <w:t xml:space="preserve">. Tarvittaessa lähetetään </w:t>
      </w:r>
      <w:r w:rsidRPr="00F04F74">
        <w:rPr>
          <w:color w:val="auto"/>
        </w:rPr>
        <w:t>sähköposti</w:t>
      </w:r>
      <w:r w:rsidR="00810A17" w:rsidRPr="00F04F74">
        <w:rPr>
          <w:color w:val="auto"/>
        </w:rPr>
        <w:t>a Kilta-jäsenrekisterin kautta.</w:t>
      </w:r>
      <w:r w:rsidR="00527B9D" w:rsidRPr="00F04F74">
        <w:rPr>
          <w:color w:val="auto"/>
        </w:rPr>
        <w:t xml:space="preserve"> </w:t>
      </w:r>
      <w:r w:rsidR="00460635" w:rsidRPr="00F04F74">
        <w:rPr>
          <w:color w:val="auto"/>
        </w:rPr>
        <w:t xml:space="preserve">Nettisivuilla on linkki Tapahtumakalenteriin, jonne kaikki tapahtumat </w:t>
      </w:r>
      <w:proofErr w:type="spellStart"/>
      <w:r w:rsidR="00460635" w:rsidRPr="00F04F74">
        <w:rPr>
          <w:color w:val="auto"/>
        </w:rPr>
        <w:t>kalenteroi</w:t>
      </w:r>
      <w:r w:rsidR="00C61051" w:rsidRPr="00F04F74">
        <w:rPr>
          <w:color w:val="auto"/>
        </w:rPr>
        <w:t>-daan</w:t>
      </w:r>
      <w:proofErr w:type="spellEnd"/>
      <w:r w:rsidR="00460635" w:rsidRPr="00F04F74">
        <w:rPr>
          <w:color w:val="auto"/>
        </w:rPr>
        <w:t>. Jäsenistöä ohjataan ilmoittautumaan tapahtumiin Tapahtumakalenterin kautta.</w:t>
      </w:r>
    </w:p>
    <w:p w14:paraId="0E9AB1EC" w14:textId="1907BBDC" w:rsidR="001F1A14" w:rsidRPr="00DD3261" w:rsidRDefault="00DD3261" w:rsidP="00DD3261">
      <w:pPr>
        <w:spacing w:after="261"/>
        <w:ind w:left="1304" w:firstLine="0"/>
        <w:rPr>
          <w:color w:val="FF0000"/>
        </w:rPr>
      </w:pPr>
      <w:r>
        <w:t>Verkkosivuilta löytyy hallituksen jäsenten, Keski-Suomen kansallisen senioripiirin ja Kansallisen senioriliiton yhteystiedot</w:t>
      </w:r>
      <w:r w:rsidR="00460635">
        <w:t xml:space="preserve"> sekä </w:t>
      </w:r>
      <w:r w:rsidR="00A95188">
        <w:t xml:space="preserve">yhdistyksen </w:t>
      </w:r>
      <w:r w:rsidR="00460635">
        <w:t>toimihenkilöiden nimet</w:t>
      </w:r>
      <w:r>
        <w:t>. Siellä ilmoitetaan</w:t>
      </w:r>
      <w:r w:rsidRPr="00DD3261">
        <w:t xml:space="preserve"> </w:t>
      </w:r>
      <w:r>
        <w:t>Keskiviikkokerhon esitelmien aiheet sekä retket, matkat ja muut toimintaamme liittyvät</w:t>
      </w:r>
      <w:r w:rsidRPr="002B67A2">
        <w:rPr>
          <w:color w:val="auto"/>
        </w:rPr>
        <w:t xml:space="preserve"> </w:t>
      </w:r>
      <w:r w:rsidRPr="00382924">
        <w:rPr>
          <w:b/>
          <w:bCs/>
          <w:color w:val="auto"/>
        </w:rPr>
        <w:t>päivitetyt</w:t>
      </w:r>
      <w:r w:rsidRPr="00513B9A">
        <w:rPr>
          <w:b/>
          <w:bCs/>
          <w:color w:val="auto"/>
        </w:rPr>
        <w:t xml:space="preserve"> tapahtumatiedot</w:t>
      </w:r>
      <w:r>
        <w:t xml:space="preserve">. </w:t>
      </w:r>
      <w:proofErr w:type="spellStart"/>
      <w:r w:rsidRPr="00203078">
        <w:rPr>
          <w:color w:val="auto"/>
        </w:rPr>
        <w:t>SenioriApi</w:t>
      </w:r>
      <w:r w:rsidR="00460635">
        <w:rPr>
          <w:color w:val="auto"/>
        </w:rPr>
        <w:t>n</w:t>
      </w:r>
      <w:proofErr w:type="spellEnd"/>
      <w:r w:rsidR="00460635">
        <w:rPr>
          <w:color w:val="auto"/>
        </w:rPr>
        <w:t xml:space="preserve"> käyttöä pyritään laajentamaan jäsenille järjestettävällä neuvonnalla.</w:t>
      </w:r>
    </w:p>
    <w:p w14:paraId="229E92E2" w14:textId="5617E3C7" w:rsidR="006A4008" w:rsidRPr="00203078" w:rsidRDefault="000855F9" w:rsidP="00F019DA">
      <w:pPr>
        <w:pStyle w:val="Otsikko1"/>
        <w:ind w:left="231" w:hanging="246"/>
        <w:rPr>
          <w:color w:val="auto"/>
        </w:rPr>
      </w:pPr>
      <w:r>
        <w:t>Suhteet ulospäin</w:t>
      </w:r>
    </w:p>
    <w:p w14:paraId="22981A16" w14:textId="192CC6AD" w:rsidR="00972ECC" w:rsidRPr="00C72779" w:rsidRDefault="007276C9" w:rsidP="00C72779">
      <w:pPr>
        <w:spacing w:after="261"/>
        <w:rPr>
          <w:color w:val="auto"/>
        </w:rPr>
      </w:pPr>
      <w:r>
        <w:t xml:space="preserve">Olemme mukana kehittämässä </w:t>
      </w:r>
      <w:r w:rsidR="000F1EB4">
        <w:t xml:space="preserve">eri tavoin </w:t>
      </w:r>
      <w:r>
        <w:t>Jämsän seudun hyvinvointia, elinvoimaa ja kulttuuri</w:t>
      </w:r>
      <w:r w:rsidR="00246784">
        <w:t>elämää.</w:t>
      </w:r>
      <w:r w:rsidR="00A95188" w:rsidRPr="00A95188">
        <w:t xml:space="preserve"> </w:t>
      </w:r>
      <w:r w:rsidR="00C72779">
        <w:t>Jämsän kaupungin vanhusneuvostossa 2025–2029 seniorien edustaja toimii varapuheenjohtajana ja h</w:t>
      </w:r>
      <w:r w:rsidR="00C72779" w:rsidRPr="006F3D2E">
        <w:rPr>
          <w:color w:val="auto"/>
        </w:rPr>
        <w:t>yvinvointialueen vanhusneuvostossa varajäse</w:t>
      </w:r>
      <w:r w:rsidR="00C72779">
        <w:rPr>
          <w:color w:val="auto"/>
        </w:rPr>
        <w:t>ne</w:t>
      </w:r>
      <w:r w:rsidR="00C72779" w:rsidRPr="006F3D2E">
        <w:rPr>
          <w:color w:val="auto"/>
        </w:rPr>
        <w:t>n</w:t>
      </w:r>
      <w:r w:rsidR="00C72779">
        <w:rPr>
          <w:color w:val="auto"/>
        </w:rPr>
        <w:t>ä.</w:t>
      </w:r>
      <w:r w:rsidR="00C72779" w:rsidRPr="006F3D2E">
        <w:rPr>
          <w:color w:val="auto"/>
        </w:rPr>
        <w:t xml:space="preserve"> </w:t>
      </w:r>
    </w:p>
    <w:p w14:paraId="0E57FB4E" w14:textId="627E20B8" w:rsidR="00CC1422" w:rsidRPr="00F04F74" w:rsidRDefault="006A4008" w:rsidP="001D7B2F">
      <w:pPr>
        <w:rPr>
          <w:color w:val="auto"/>
        </w:rPr>
      </w:pPr>
      <w:r>
        <w:t xml:space="preserve">Osallistumme Jämsän kaupungin vanhusneuvoston järjestämiin </w:t>
      </w:r>
      <w:r w:rsidR="00A95188">
        <w:t>tilaisuuksiin</w:t>
      </w:r>
      <w:r>
        <w:t xml:space="preserve"> </w:t>
      </w:r>
      <w:r w:rsidR="00246784">
        <w:t>sekä eri eläkeläisjärjestöjen yhteisiin tapahtumiin</w:t>
      </w:r>
      <w:r>
        <w:t>. T</w:t>
      </w:r>
      <w:r w:rsidR="00246784">
        <w:t xml:space="preserve">oimimme aktiivisesti paikallisten yhdistysten verkostossa ja välitämme tietoa tarpeistamme kaupungin </w:t>
      </w:r>
      <w:proofErr w:type="gramStart"/>
      <w:r w:rsidR="00246784">
        <w:t>viran</w:t>
      </w:r>
      <w:r w:rsidR="00A95188">
        <w:t>-</w:t>
      </w:r>
      <w:r w:rsidR="00246784">
        <w:t>haltijoille</w:t>
      </w:r>
      <w:proofErr w:type="gramEnd"/>
      <w:r w:rsidR="00246784">
        <w:t>. Teemme yhteistyötä yritysten kanssa erilaisissa tapahtumissa</w:t>
      </w:r>
      <w:r>
        <w:t xml:space="preserve">, </w:t>
      </w:r>
      <w:proofErr w:type="spellStart"/>
      <w:r w:rsidR="00F019DA" w:rsidRPr="00203078">
        <w:rPr>
          <w:color w:val="auto"/>
        </w:rPr>
        <w:t>vierai</w:t>
      </w:r>
      <w:r w:rsidR="00A95188">
        <w:rPr>
          <w:color w:val="auto"/>
        </w:rPr>
        <w:t>-</w:t>
      </w:r>
      <w:r w:rsidR="00286471">
        <w:rPr>
          <w:color w:val="auto"/>
        </w:rPr>
        <w:t>lemme</w:t>
      </w:r>
      <w:proofErr w:type="spellEnd"/>
      <w:r w:rsidR="00286471">
        <w:rPr>
          <w:color w:val="auto"/>
        </w:rPr>
        <w:t xml:space="preserve"> </w:t>
      </w:r>
      <w:r w:rsidR="00246784">
        <w:rPr>
          <w:color w:val="auto"/>
        </w:rPr>
        <w:t>yrityksissä ja</w:t>
      </w:r>
      <w:r w:rsidR="00F019DA">
        <w:t xml:space="preserve"> </w:t>
      </w:r>
      <w:r>
        <w:t>kutsum</w:t>
      </w:r>
      <w:r w:rsidR="00286471">
        <w:t xml:space="preserve">me </w:t>
      </w:r>
      <w:r w:rsidR="00246784">
        <w:t xml:space="preserve">yritysten </w:t>
      </w:r>
      <w:r>
        <w:t>edustajia</w:t>
      </w:r>
      <w:r w:rsidR="00FD4E29">
        <w:t xml:space="preserve"> </w:t>
      </w:r>
      <w:r w:rsidR="00246784">
        <w:t xml:space="preserve">kertomaan toiminnastaan. </w:t>
      </w:r>
      <w:r w:rsidR="007D3D49" w:rsidRPr="00F04F74">
        <w:rPr>
          <w:color w:val="auto"/>
        </w:rPr>
        <w:t xml:space="preserve">Osallistumme </w:t>
      </w:r>
      <w:r w:rsidR="00C72779" w:rsidRPr="00F04F74">
        <w:rPr>
          <w:color w:val="auto"/>
        </w:rPr>
        <w:t>ikäihmisille</w:t>
      </w:r>
      <w:r w:rsidR="00F04F74" w:rsidRPr="00F04F74">
        <w:rPr>
          <w:color w:val="auto"/>
        </w:rPr>
        <w:t xml:space="preserve"> suunnat</w:t>
      </w:r>
      <w:r w:rsidR="003B3938" w:rsidRPr="00F04F74">
        <w:rPr>
          <w:color w:val="auto"/>
        </w:rPr>
        <w:t xml:space="preserve">tuun </w:t>
      </w:r>
      <w:r w:rsidR="007D3D49" w:rsidRPr="00F04F74">
        <w:rPr>
          <w:color w:val="auto"/>
        </w:rPr>
        <w:t>digikoulutukseen</w:t>
      </w:r>
      <w:r w:rsidR="003B3938" w:rsidRPr="00F04F74">
        <w:rPr>
          <w:color w:val="auto"/>
        </w:rPr>
        <w:t xml:space="preserve"> sekä verta</w:t>
      </w:r>
      <w:r w:rsidR="00C81791" w:rsidRPr="00F04F74">
        <w:rPr>
          <w:color w:val="auto"/>
        </w:rPr>
        <w:t>i</w:t>
      </w:r>
      <w:r w:rsidR="00246784" w:rsidRPr="00F04F74">
        <w:rPr>
          <w:color w:val="auto"/>
        </w:rPr>
        <w:t xml:space="preserve">sopastajina </w:t>
      </w:r>
      <w:r w:rsidR="00C72779" w:rsidRPr="00F04F74">
        <w:rPr>
          <w:color w:val="auto"/>
        </w:rPr>
        <w:t xml:space="preserve">  </w:t>
      </w:r>
      <w:r w:rsidR="00246784" w:rsidRPr="00F04F74">
        <w:rPr>
          <w:color w:val="auto"/>
        </w:rPr>
        <w:t>että koulutettavina.</w:t>
      </w:r>
    </w:p>
    <w:p w14:paraId="4112276E" w14:textId="3A0E6D06" w:rsidR="006A4008" w:rsidRPr="00DD3261" w:rsidRDefault="00CC1422" w:rsidP="00DD3261">
      <w:pPr>
        <w:rPr>
          <w:color w:val="auto"/>
        </w:rPr>
      </w:pPr>
      <w:r>
        <w:rPr>
          <w:color w:val="auto"/>
        </w:rPr>
        <w:tab/>
      </w:r>
    </w:p>
    <w:p w14:paraId="3749FD92" w14:textId="77777777" w:rsidR="001F1A14" w:rsidRDefault="000855F9">
      <w:pPr>
        <w:pStyle w:val="Otsikko1"/>
        <w:ind w:left="231" w:hanging="246"/>
      </w:pPr>
      <w:r>
        <w:t>Taloudellinen toiminta</w:t>
      </w:r>
    </w:p>
    <w:p w14:paraId="763DA4A8" w14:textId="58C9EE0C" w:rsidR="001F1A14" w:rsidRDefault="000855F9" w:rsidP="0094727B">
      <w:pPr>
        <w:spacing w:after="245"/>
        <w:ind w:left="1299"/>
      </w:pPr>
      <w:r>
        <w:t xml:space="preserve">Yhdistyksemme jäseniltä peritään vuosittainen jäsenmaksu, jonka suuruuden päättää yhdistyksen syyskokous. Hallituksen esitys vuoden </w:t>
      </w:r>
      <w:r w:rsidRPr="00286471">
        <w:rPr>
          <w:color w:val="auto"/>
        </w:rPr>
        <w:t>202</w:t>
      </w:r>
      <w:r w:rsidR="00CC1422" w:rsidRPr="00286471">
        <w:rPr>
          <w:color w:val="auto"/>
        </w:rPr>
        <w:t>6</w:t>
      </w:r>
      <w:r>
        <w:t xml:space="preserve"> jäsenmaksuksi </w:t>
      </w:r>
      <w:r w:rsidR="004B1ABA">
        <w:t xml:space="preserve">    </w:t>
      </w:r>
      <w:r w:rsidR="004B1ABA" w:rsidRPr="00F676A8">
        <w:rPr>
          <w:color w:val="auto"/>
        </w:rPr>
        <w:t>on</w:t>
      </w:r>
      <w:r w:rsidR="004B1ABA" w:rsidRPr="000643FD">
        <w:rPr>
          <w:color w:val="auto"/>
        </w:rPr>
        <w:t xml:space="preserve"> </w:t>
      </w:r>
      <w:r w:rsidR="004B1ABA" w:rsidRPr="00286471">
        <w:rPr>
          <w:color w:val="auto"/>
        </w:rPr>
        <w:t xml:space="preserve">25 €, </w:t>
      </w:r>
      <w:r w:rsidR="004B1ABA">
        <w:t>jo</w:t>
      </w:r>
      <w:r w:rsidR="00534797">
        <w:t>hon sisältyy liitolle maksettava osuus</w:t>
      </w:r>
      <w:r w:rsidR="004B1ABA">
        <w:t>. Kannatusjäseneltä peritään 200 €.  Kunniapuheenjohtaj</w:t>
      </w:r>
      <w:r w:rsidR="00E1052E">
        <w:t>a</w:t>
      </w:r>
      <w:r w:rsidR="004B1ABA">
        <w:t>lta ja kunniajäseniltä ei peritä jäsenmaksua.</w:t>
      </w:r>
      <w:r w:rsidR="00AD7C82">
        <w:t xml:space="preserve"> </w:t>
      </w:r>
      <w:r>
        <w:t>Keskiviikko</w:t>
      </w:r>
      <w:r w:rsidR="00AD7C82">
        <w:t>-</w:t>
      </w:r>
      <w:r>
        <w:t>kerhoissa on</w:t>
      </w:r>
      <w:r w:rsidR="00C81791">
        <w:t xml:space="preserve"> taloutemme tukemiseksi</w:t>
      </w:r>
      <w:r>
        <w:t xml:space="preserve"> ostettavissa kahvia ja arpoja. Taloudellinen toiminta ilmenee tarkemmin </w:t>
      </w:r>
      <w:r w:rsidR="0094727B">
        <w:t>vuoden 202</w:t>
      </w:r>
      <w:r w:rsidR="00014B3E">
        <w:t>6</w:t>
      </w:r>
      <w:r w:rsidR="0094727B">
        <w:t xml:space="preserve"> </w:t>
      </w:r>
      <w:r>
        <w:t>talousarviosta.</w:t>
      </w:r>
    </w:p>
    <w:p w14:paraId="35E2B89E" w14:textId="77777777" w:rsidR="001F1A14" w:rsidRDefault="000855F9">
      <w:pPr>
        <w:pStyle w:val="Otsikko1"/>
        <w:ind w:left="231" w:hanging="246"/>
      </w:pPr>
      <w:r>
        <w:t>Muu toiminta</w:t>
      </w:r>
    </w:p>
    <w:p w14:paraId="5BA9FF8E" w14:textId="4A79C2DB" w:rsidR="001F1A14" w:rsidRPr="00CC1422" w:rsidRDefault="005C18BA" w:rsidP="00CC1422">
      <w:pPr>
        <w:spacing w:after="245"/>
        <w:ind w:left="1299"/>
        <w:rPr>
          <w:color w:val="auto"/>
        </w:rPr>
      </w:pPr>
      <w:r>
        <w:t xml:space="preserve">Onnittelukortti lähetetään </w:t>
      </w:r>
      <w:r w:rsidR="000855F9">
        <w:t>80, 85, 90 vuotta</w:t>
      </w:r>
      <w:r w:rsidR="0004131C">
        <w:t xml:space="preserve"> täyttäville</w:t>
      </w:r>
      <w:r w:rsidR="000855F9">
        <w:t xml:space="preserve"> </w:t>
      </w:r>
      <w:r w:rsidR="0004131C">
        <w:t xml:space="preserve">jäsenille </w:t>
      </w:r>
      <w:r w:rsidR="00CC1422" w:rsidRPr="00BA0B14">
        <w:rPr>
          <w:color w:val="auto"/>
        </w:rPr>
        <w:t xml:space="preserve">ja </w:t>
      </w:r>
      <w:r w:rsidR="00C72779">
        <w:rPr>
          <w:color w:val="auto"/>
        </w:rPr>
        <w:t>tämän</w:t>
      </w:r>
      <w:r w:rsidR="00CC1422" w:rsidRPr="00BA0B14">
        <w:rPr>
          <w:color w:val="auto"/>
        </w:rPr>
        <w:t xml:space="preserve"> jälkeen jokaisena vuosipäivänä</w:t>
      </w:r>
      <w:r w:rsidR="00246784">
        <w:rPr>
          <w:color w:val="auto"/>
        </w:rPr>
        <w:t xml:space="preserve">. </w:t>
      </w:r>
      <w:r w:rsidR="00CC1422">
        <w:rPr>
          <w:color w:val="auto"/>
        </w:rPr>
        <w:t xml:space="preserve">Poisnukkuneiden </w:t>
      </w:r>
      <w:r w:rsidR="00394380">
        <w:t xml:space="preserve">seniorien </w:t>
      </w:r>
      <w:r w:rsidR="000855F9">
        <w:t>muistoa kunnioitetaan lähettämällä suruadressi omaisille.</w:t>
      </w:r>
    </w:p>
    <w:p w14:paraId="5E4A4754" w14:textId="7D01434F" w:rsidR="00C72779" w:rsidRDefault="00C3228E" w:rsidP="007E0F16">
      <w:pPr>
        <w:spacing w:after="245"/>
        <w:rPr>
          <w:color w:val="auto"/>
        </w:rPr>
      </w:pPr>
      <w:r>
        <w:t>Yhdistys palkitsee jäseniään a</w:t>
      </w:r>
      <w:r w:rsidR="00014B3E">
        <w:t>ktiivisesta o</w:t>
      </w:r>
      <w:r w:rsidR="000855F9">
        <w:t xml:space="preserve">sallistumisesta yhdistyksen tehtäviin </w:t>
      </w:r>
      <w:r w:rsidR="000855F9" w:rsidRPr="00ED54BD">
        <w:rPr>
          <w:color w:val="auto"/>
        </w:rPr>
        <w:t>pronssisella</w:t>
      </w:r>
      <w:r w:rsidR="000855F9" w:rsidRPr="00C3228E">
        <w:rPr>
          <w:color w:val="EE0000"/>
        </w:rPr>
        <w:t xml:space="preserve"> </w:t>
      </w:r>
      <w:r w:rsidR="000855F9">
        <w:t>ansiomerkillä</w:t>
      </w:r>
      <w:r w:rsidR="0004131C">
        <w:t xml:space="preserve">. </w:t>
      </w:r>
      <w:r w:rsidR="000855F9">
        <w:t>Keski-Suomen kansalli</w:t>
      </w:r>
      <w:r w:rsidR="0004131C">
        <w:t>n</w:t>
      </w:r>
      <w:r w:rsidR="000855F9">
        <w:t>en senioripiiri myönt</w:t>
      </w:r>
      <w:r w:rsidR="0004131C">
        <w:t>ää</w:t>
      </w:r>
      <w:r w:rsidR="000855F9">
        <w:t xml:space="preserve"> </w:t>
      </w:r>
      <w:r w:rsidR="00C25E07">
        <w:t>aktiivi</w:t>
      </w:r>
      <w:r>
        <w:t>-</w:t>
      </w:r>
      <w:r w:rsidR="00014B3E">
        <w:t xml:space="preserve">toiminnasta </w:t>
      </w:r>
      <w:r w:rsidR="000855F9">
        <w:t>hopeise</w:t>
      </w:r>
      <w:r w:rsidR="0004131C">
        <w:t xml:space="preserve">n </w:t>
      </w:r>
      <w:r w:rsidR="000855F9">
        <w:t>ansiomerki</w:t>
      </w:r>
      <w:r w:rsidR="0004131C">
        <w:t xml:space="preserve">n ja </w:t>
      </w:r>
      <w:r w:rsidR="0041563F">
        <w:t>Kansalli</w:t>
      </w:r>
      <w:r w:rsidR="0004131C">
        <w:t>n</w:t>
      </w:r>
      <w:r w:rsidR="0041563F">
        <w:t>en s</w:t>
      </w:r>
      <w:r w:rsidR="000855F9">
        <w:t>enioriliit</w:t>
      </w:r>
      <w:r w:rsidR="0004131C">
        <w:t>to</w:t>
      </w:r>
      <w:r w:rsidR="000855F9">
        <w:t xml:space="preserve"> kultaise</w:t>
      </w:r>
      <w:r w:rsidR="0004131C">
        <w:t>n</w:t>
      </w:r>
      <w:r w:rsidR="000855F9">
        <w:t xml:space="preserve"> ansiomerki</w:t>
      </w:r>
      <w:r w:rsidR="0004131C">
        <w:t>n yhdistyksen esityksestä</w:t>
      </w:r>
      <w:r w:rsidR="000855F9">
        <w:t>.</w:t>
      </w:r>
      <w:r w:rsidR="00B32246">
        <w:t xml:space="preserve"> </w:t>
      </w:r>
      <w:r w:rsidR="00394380" w:rsidRPr="007D3D49">
        <w:rPr>
          <w:color w:val="auto"/>
        </w:rPr>
        <w:t>Meritoi</w:t>
      </w:r>
      <w:r w:rsidR="00B32246" w:rsidRPr="007D3D49">
        <w:rPr>
          <w:color w:val="auto"/>
        </w:rPr>
        <w:t xml:space="preserve">tuneita seniorijäseniä </w:t>
      </w:r>
      <w:r w:rsidR="00F019DA">
        <w:rPr>
          <w:color w:val="auto"/>
        </w:rPr>
        <w:t>voidaan kutsua</w:t>
      </w:r>
      <w:r w:rsidR="00B32246" w:rsidRPr="007D3D49">
        <w:rPr>
          <w:color w:val="auto"/>
        </w:rPr>
        <w:t xml:space="preserve"> yhdistyksen kunniajäseniksi</w:t>
      </w:r>
      <w:r w:rsidR="00A4552C" w:rsidRPr="007D3D49">
        <w:rPr>
          <w:color w:val="auto"/>
        </w:rPr>
        <w:t xml:space="preserve"> ja yksi entinen puheenjohtaja kunniapuheenjohtajaksi.</w:t>
      </w:r>
      <w:r w:rsidR="00C25E07">
        <w:rPr>
          <w:color w:val="auto"/>
        </w:rPr>
        <w:t xml:space="preserve"> </w:t>
      </w:r>
    </w:p>
    <w:p w14:paraId="0E277C0E" w14:textId="3C3527F2" w:rsidR="00C25E07" w:rsidRPr="0037111B" w:rsidRDefault="000855F9" w:rsidP="007E0F16">
      <w:pPr>
        <w:spacing w:after="245"/>
      </w:pPr>
      <w:r>
        <w:t>Vuosittain jaetaan opiskelijastipendi lukion opiskelijalle.</w:t>
      </w:r>
    </w:p>
    <w:p w14:paraId="23276002" w14:textId="77777777" w:rsidR="00C81791" w:rsidRDefault="000855F9" w:rsidP="006F3D2E">
      <w:pPr>
        <w:ind w:left="1299"/>
      </w:pPr>
      <w:r>
        <w:t>Jämsän seniorit ry</w:t>
      </w:r>
    </w:p>
    <w:p w14:paraId="5308DB4F" w14:textId="7BF5E38C" w:rsidR="001F1A14" w:rsidRDefault="000855F9" w:rsidP="006F3D2E">
      <w:pPr>
        <w:ind w:left="1299"/>
      </w:pPr>
      <w:r>
        <w:t>Hallitus</w:t>
      </w:r>
    </w:p>
    <w:sectPr w:rsidR="001F1A14" w:rsidSect="00676EC4">
      <w:pgSz w:w="11900" w:h="16840"/>
      <w:pgMar w:top="0" w:right="1062" w:bottom="142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0611"/>
    <w:multiLevelType w:val="hybridMultilevel"/>
    <w:tmpl w:val="E762601E"/>
    <w:lvl w:ilvl="0" w:tplc="E9527138">
      <w:start w:val="1"/>
      <w:numFmt w:val="decimal"/>
      <w:pStyle w:val="Otsikk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0A9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240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4BA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289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A0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C26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5E8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146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919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14"/>
    <w:rsid w:val="00000B53"/>
    <w:rsid w:val="00014B3E"/>
    <w:rsid w:val="00025BC6"/>
    <w:rsid w:val="0004131C"/>
    <w:rsid w:val="000455C4"/>
    <w:rsid w:val="0004697D"/>
    <w:rsid w:val="000553F5"/>
    <w:rsid w:val="000643FD"/>
    <w:rsid w:val="00083167"/>
    <w:rsid w:val="000855F9"/>
    <w:rsid w:val="000E2407"/>
    <w:rsid w:val="000F1EB4"/>
    <w:rsid w:val="00117227"/>
    <w:rsid w:val="00123F47"/>
    <w:rsid w:val="00176A73"/>
    <w:rsid w:val="00180A0F"/>
    <w:rsid w:val="001C5FAC"/>
    <w:rsid w:val="001D0635"/>
    <w:rsid w:val="001D7B2F"/>
    <w:rsid w:val="001E17AB"/>
    <w:rsid w:val="001F1A14"/>
    <w:rsid w:val="001F4FD3"/>
    <w:rsid w:val="001F54F0"/>
    <w:rsid w:val="00203078"/>
    <w:rsid w:val="0023483B"/>
    <w:rsid w:val="00246784"/>
    <w:rsid w:val="00251B21"/>
    <w:rsid w:val="002563D4"/>
    <w:rsid w:val="00264E3C"/>
    <w:rsid w:val="0028308E"/>
    <w:rsid w:val="0028550F"/>
    <w:rsid w:val="00286471"/>
    <w:rsid w:val="002B5D15"/>
    <w:rsid w:val="002B67A2"/>
    <w:rsid w:val="002C5535"/>
    <w:rsid w:val="00305ADA"/>
    <w:rsid w:val="00320D6B"/>
    <w:rsid w:val="00370335"/>
    <w:rsid w:val="0037111B"/>
    <w:rsid w:val="00375E66"/>
    <w:rsid w:val="00382924"/>
    <w:rsid w:val="00390B2D"/>
    <w:rsid w:val="00394380"/>
    <w:rsid w:val="003963B2"/>
    <w:rsid w:val="003B3938"/>
    <w:rsid w:val="004031C5"/>
    <w:rsid w:val="0041563F"/>
    <w:rsid w:val="004208B8"/>
    <w:rsid w:val="004409F5"/>
    <w:rsid w:val="00460635"/>
    <w:rsid w:val="00477517"/>
    <w:rsid w:val="00491F0E"/>
    <w:rsid w:val="004957C9"/>
    <w:rsid w:val="004B1ABA"/>
    <w:rsid w:val="004B1B1F"/>
    <w:rsid w:val="004D4498"/>
    <w:rsid w:val="00512A01"/>
    <w:rsid w:val="00513B9A"/>
    <w:rsid w:val="00515993"/>
    <w:rsid w:val="00522E2B"/>
    <w:rsid w:val="00527B9D"/>
    <w:rsid w:val="00534797"/>
    <w:rsid w:val="00547A64"/>
    <w:rsid w:val="00570700"/>
    <w:rsid w:val="00574485"/>
    <w:rsid w:val="00574BE2"/>
    <w:rsid w:val="00592E2B"/>
    <w:rsid w:val="005B7B4E"/>
    <w:rsid w:val="005C0FEC"/>
    <w:rsid w:val="005C18BA"/>
    <w:rsid w:val="005E541C"/>
    <w:rsid w:val="006043C0"/>
    <w:rsid w:val="0061060C"/>
    <w:rsid w:val="006174BE"/>
    <w:rsid w:val="00657100"/>
    <w:rsid w:val="00676EC4"/>
    <w:rsid w:val="006820DE"/>
    <w:rsid w:val="006824CE"/>
    <w:rsid w:val="006A4008"/>
    <w:rsid w:val="006D0C5F"/>
    <w:rsid w:val="006D3BA1"/>
    <w:rsid w:val="006F2671"/>
    <w:rsid w:val="006F3D2E"/>
    <w:rsid w:val="006F414A"/>
    <w:rsid w:val="0070113F"/>
    <w:rsid w:val="0070603F"/>
    <w:rsid w:val="007276C9"/>
    <w:rsid w:val="00727D4C"/>
    <w:rsid w:val="007303C8"/>
    <w:rsid w:val="00730C55"/>
    <w:rsid w:val="007430E4"/>
    <w:rsid w:val="007920EE"/>
    <w:rsid w:val="007B5D18"/>
    <w:rsid w:val="007D1AF7"/>
    <w:rsid w:val="007D3D49"/>
    <w:rsid w:val="007E0F16"/>
    <w:rsid w:val="007F1DD4"/>
    <w:rsid w:val="007F2234"/>
    <w:rsid w:val="008103BD"/>
    <w:rsid w:val="00810A17"/>
    <w:rsid w:val="00833586"/>
    <w:rsid w:val="00833B81"/>
    <w:rsid w:val="0084160A"/>
    <w:rsid w:val="00890F61"/>
    <w:rsid w:val="008B39A2"/>
    <w:rsid w:val="008B6C51"/>
    <w:rsid w:val="008C4A2C"/>
    <w:rsid w:val="008E3254"/>
    <w:rsid w:val="008F158B"/>
    <w:rsid w:val="00935522"/>
    <w:rsid w:val="00936F84"/>
    <w:rsid w:val="0094727B"/>
    <w:rsid w:val="00972ECC"/>
    <w:rsid w:val="0098583A"/>
    <w:rsid w:val="009958B9"/>
    <w:rsid w:val="009B7F44"/>
    <w:rsid w:val="009C6CB2"/>
    <w:rsid w:val="009E39E0"/>
    <w:rsid w:val="00A002FE"/>
    <w:rsid w:val="00A039C4"/>
    <w:rsid w:val="00A04C11"/>
    <w:rsid w:val="00A20968"/>
    <w:rsid w:val="00A21909"/>
    <w:rsid w:val="00A354EB"/>
    <w:rsid w:val="00A4552C"/>
    <w:rsid w:val="00A47A28"/>
    <w:rsid w:val="00A623EA"/>
    <w:rsid w:val="00A95188"/>
    <w:rsid w:val="00AB5046"/>
    <w:rsid w:val="00AD2783"/>
    <w:rsid w:val="00AD5004"/>
    <w:rsid w:val="00AD7C82"/>
    <w:rsid w:val="00AF0A4C"/>
    <w:rsid w:val="00AF2613"/>
    <w:rsid w:val="00B14889"/>
    <w:rsid w:val="00B21391"/>
    <w:rsid w:val="00B32246"/>
    <w:rsid w:val="00B36413"/>
    <w:rsid w:val="00B37FE1"/>
    <w:rsid w:val="00B53B64"/>
    <w:rsid w:val="00B6466E"/>
    <w:rsid w:val="00B80B32"/>
    <w:rsid w:val="00BA0B14"/>
    <w:rsid w:val="00BD255F"/>
    <w:rsid w:val="00BF7C8D"/>
    <w:rsid w:val="00C25E07"/>
    <w:rsid w:val="00C3228E"/>
    <w:rsid w:val="00C4019A"/>
    <w:rsid w:val="00C46782"/>
    <w:rsid w:val="00C61051"/>
    <w:rsid w:val="00C72779"/>
    <w:rsid w:val="00C803D6"/>
    <w:rsid w:val="00C81791"/>
    <w:rsid w:val="00C92013"/>
    <w:rsid w:val="00C934B2"/>
    <w:rsid w:val="00CC1422"/>
    <w:rsid w:val="00CC4863"/>
    <w:rsid w:val="00CC7DE0"/>
    <w:rsid w:val="00CD62BD"/>
    <w:rsid w:val="00CF70D6"/>
    <w:rsid w:val="00CF7833"/>
    <w:rsid w:val="00D10DA1"/>
    <w:rsid w:val="00D14358"/>
    <w:rsid w:val="00D2476B"/>
    <w:rsid w:val="00D250AD"/>
    <w:rsid w:val="00D44577"/>
    <w:rsid w:val="00D754B3"/>
    <w:rsid w:val="00DB65F2"/>
    <w:rsid w:val="00DC4143"/>
    <w:rsid w:val="00DD3261"/>
    <w:rsid w:val="00DD41D8"/>
    <w:rsid w:val="00DE7738"/>
    <w:rsid w:val="00E1052E"/>
    <w:rsid w:val="00E4660A"/>
    <w:rsid w:val="00E726DD"/>
    <w:rsid w:val="00EA20BD"/>
    <w:rsid w:val="00ED19D4"/>
    <w:rsid w:val="00ED30E9"/>
    <w:rsid w:val="00ED54BD"/>
    <w:rsid w:val="00ED64B0"/>
    <w:rsid w:val="00F019DA"/>
    <w:rsid w:val="00F04F74"/>
    <w:rsid w:val="00F2395E"/>
    <w:rsid w:val="00F320DB"/>
    <w:rsid w:val="00F44BF1"/>
    <w:rsid w:val="00F521E5"/>
    <w:rsid w:val="00F574EA"/>
    <w:rsid w:val="00F61C51"/>
    <w:rsid w:val="00F676A8"/>
    <w:rsid w:val="00F91779"/>
    <w:rsid w:val="00FA3B04"/>
    <w:rsid w:val="00FC3BF9"/>
    <w:rsid w:val="00FD3CCB"/>
    <w:rsid w:val="00FD4E29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DD2C"/>
  <w15:docId w15:val="{B1188857-664E-4D2A-9250-47F341AF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5" w:line="249" w:lineRule="auto"/>
      <w:ind w:left="1314" w:hanging="10"/>
    </w:pPr>
    <w:rPr>
      <w:rFonts w:ascii="Arial" w:eastAsia="Arial" w:hAnsi="Arial" w:cs="Arial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numPr>
        <w:numId w:val="1"/>
      </w:numPr>
      <w:spacing w:after="102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Arial" w:eastAsia="Arial" w:hAnsi="Arial" w:cs="Arial"/>
      <w:b/>
      <w:color w:val="000000"/>
      <w:sz w:val="22"/>
    </w:rPr>
  </w:style>
  <w:style w:type="character" w:styleId="Hyperlinkki">
    <w:name w:val="Hyperlink"/>
    <w:basedOn w:val="Kappaleenoletusfontti"/>
    <w:uiPriority w:val="99"/>
    <w:unhideWhenUsed/>
    <w:rsid w:val="00890F6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9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msa.senioriyhdistys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msa.senioriyhdistys.f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5726</Characters>
  <Application>Microsoft Office Word</Application>
  <DocSecurity>0</DocSecurity>
  <Lines>108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</dc:creator>
  <cp:keywords/>
  <cp:lastModifiedBy>Kari Kotamaki</cp:lastModifiedBy>
  <cp:revision>3</cp:revision>
  <dcterms:created xsi:type="dcterms:W3CDTF">2025-10-16T13:59:00Z</dcterms:created>
  <dcterms:modified xsi:type="dcterms:W3CDTF">2025-10-16T14:02:00Z</dcterms:modified>
</cp:coreProperties>
</file>