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40"/>
          <w:shd w:fill="auto" w:val="clear"/>
        </w:rPr>
        <w:t xml:space="preserve">MM-kisojen iloa ja kyyneleitä</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Onnistumisia, epäonnistumisia ja suurta draamaa. Näistä aineksista oli yleisurheilun MM-kisat tehty Lontoossa.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Kisat oli ajateltu suuren urheilijan Usain Boltin uran loppuhuipentumaksi, mutta ei hän enää yltänyt satasen voittoon eikä hän päässyt koskaan maaliin Jamaikan ankkurina 4x100 metrillä.</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Näinä herkkinä ja epätoivottuina hetkinä saattoi tulla mieleen antiikan ajan kisat:  kohtalon sormi on varmaan silloinkin puuttunut tapahtumiin. Uirheilu ei ole siten miksikään muuksi muuttunut. Eikä voikaan muuttua, kun liikutaan fyysisyyden ja henkisyyden korkeilla askelmilla.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Mutta yleisö paikanpäällä ja katsojat tv-ruutujen äärellä saattoivat nähdä viihdyttävää katseltavaa. Ja aina treenattuja kauniita ihmisiä on hauska katsellakin. Tässäkin saattoivat tulla ajat entiset mieleen, kun Rooman suuruuden aikoina  ihmiskeho oli palvonnan kohteena. Noita alastonveistoksia mennään vieläkin katsomaan.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Lontoossa tehtiin tietysti hyviä tuloksia ja saavutuksista osattiin iloita. Urheilijoissa saattoi huomata kahdenlaista joukkoa: niitä jotka vielä monenkin vuoden jälkeen yhä yltivät mitaleille, ja sitten oli 18-20-vuotiaiden uusien kykyjen ryhmä, joka jo rymisteli varsinkin juoksumatkoilla. Tähän joukkoon kuului norjalainen Karsten Warholm, joka kaikkien yllätykseksi (itsensä eniten) jätti muut katselemaan kantapäitään neljänsadan metrin aitakierroksella. Että  "kovaksi keitetyt" amerikkalaisetkin joutuivat nuoren viikingin vietäväksi.</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Suomen joukkueen kisamenestys jäi vaatimattomaksi, kun vain Tero Pitkämäki täytti odotukset yltämällä kaikkien aikojen kovimassa keihäskisassa viidenneksi.  Muuten joukkueemme esiintyminen oli vaisua ja sitä osoittaa myös  Suomen nolla mitalitaulukossa, ja pistesijatkin jäivät yksin Teron suoritukseen.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Jotakin pitäisi toisin tehdä, mutta miten? Siinä kysymys Mika Kojonkosken johtamalle huippu-urheiluryhmälle, jonka toimikaudella Suomen arvokisamenestykset eivät ole juuri kohentuneet tavoitteisiin nähden.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Olisiko jo aika purkaa huippu-ryhmä ja lähteä liikkeelle vähän alemmalta tasolta - saada ensin joukot kasvamaan yleisurheilunkin pariin? Muuten urheiluhullu Suomen kansa käy kärsimättömäksi. Tosin joitakin valonpilkahduksia nuoret ovat antaneetkin  omissa arvokisoissaan. Tämä kehitys on vain turvattava oikealla tavalla eteenpäin.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Keihäänheitto entisten aikojen Suomen paraatilajina oli Pitkämäen ansiosta parasta  vielä Lontoossakin. Mutta suomalaisten keihäsmenestyksen eteen joudutaan tekemään entistä enemmän - niin on laji levinnyt ympäri maailmaa, ja miehet nakkelevat yhdeksänkympin luvuille kuin kesämökin tikkatauluun.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Kummallista, että keihäänheitostakin pakkaa mieleen muinaiset antiikin olympialaiset. Siellähän jo heitettiin keihästä, joten laji on vanha.  Noina entisinä aikoina keihäänheittoon kuului kuitenkin yksi sivujuonne: kilpailussa testattiin samalla koko kansan keihäskunto, kun sodat käytiin keihäin. Hyvä keihäänheittäjä oli samalla hyvä soturi.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Jääköön kuitenkin tuo seikka historian hämärään, vaikkakin jos nykyajan sotiminen  muutettaisiin koko maailmassa takaisin keihäisiin, niin sodathan voisivat silloin olla vain urheilua - ilman kyberhyökkäysten torjuntoja ja hornettien miljardihankintoja.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RISTO HIRVONEN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