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5405A" w14:textId="51DA8F5C" w:rsidR="00DD7CD5" w:rsidRDefault="008A3378" w:rsidP="00613CB7">
      <w:pPr>
        <w:jc w:val="center"/>
      </w:pPr>
      <w:r>
        <w:rPr>
          <w:noProof/>
        </w:rPr>
        <w:drawing>
          <wp:inline distT="0" distB="0" distL="0" distR="0" wp14:anchorId="48BA92F7" wp14:editId="276F1673">
            <wp:extent cx="4930006" cy="3336094"/>
            <wp:effectExtent l="0" t="0" r="4445" b="0"/>
            <wp:docPr id="1" name="Kuva 1" descr="Kuva, joka sisältää kohteen rakennus, taivas, piha-, ikkun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rakennus, taivas, piha-, ikkun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285" cy="334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9206D" w14:textId="77777777" w:rsidR="008A3378" w:rsidRPr="008A3378" w:rsidRDefault="008A3378" w:rsidP="008A3378">
      <w:pPr>
        <w:spacing w:after="0" w:line="729" w:lineRule="atLeast"/>
        <w:outlineLvl w:val="0"/>
        <w:rPr>
          <w:rFonts w:ascii="Poppins" w:eastAsia="Times New Roman" w:hAnsi="Poppins" w:cs="Poppins"/>
          <w:b/>
          <w:bCs/>
          <w:color w:val="000000"/>
          <w:kern w:val="36"/>
          <w:sz w:val="48"/>
          <w:szCs w:val="48"/>
          <w:lang w:eastAsia="fi-FI"/>
          <w14:ligatures w14:val="none"/>
        </w:rPr>
      </w:pPr>
      <w:r w:rsidRPr="008A3378">
        <w:rPr>
          <w:rFonts w:ascii="Poppins" w:eastAsia="Times New Roman" w:hAnsi="Poppins" w:cs="Poppins"/>
          <w:b/>
          <w:bCs/>
          <w:color w:val="000000"/>
          <w:kern w:val="36"/>
          <w:sz w:val="48"/>
          <w:szCs w:val="48"/>
          <w:lang w:eastAsia="fi-FI"/>
          <w14:ligatures w14:val="none"/>
        </w:rPr>
        <w:t>Vantaan kaupunginmuseo</w:t>
      </w:r>
    </w:p>
    <w:p w14:paraId="18CAE2E1" w14:textId="135BA450" w:rsidR="008A3378" w:rsidRDefault="008A3378" w:rsidP="008A3378">
      <w:pPr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fi-FI"/>
          <w14:ligatures w14:val="none"/>
        </w:rPr>
      </w:pPr>
      <w:r w:rsidRPr="008A3378">
        <w:rPr>
          <w:rFonts w:ascii="Poppins" w:eastAsia="Times New Roman" w:hAnsi="Poppins" w:cs="Poppins"/>
          <w:color w:val="000000"/>
          <w:kern w:val="0"/>
          <w:sz w:val="24"/>
          <w:szCs w:val="24"/>
          <w:lang w:eastAsia="fi-FI"/>
          <w14:ligatures w14:val="none"/>
        </w:rPr>
        <w:t>Tervetuloa Vantaan kaupunginmuseoon! Olemme Vantaan kaupungin ylläpitämä museo, jonka päätoimipiste on vuonna 1862 rakennetussa Tikkurilan vanhassa asemarakennuksessa. Museomme on Vantaan historian, kulttuuriperinnön ja kulttuuriympäristön asiantuntija sekä oppimisympäristö kaik</w:t>
      </w:r>
      <w:r w:rsidR="00AC3F95">
        <w:rPr>
          <w:rFonts w:ascii="Poppins" w:eastAsia="Times New Roman" w:hAnsi="Poppins" w:cs="Poppins"/>
          <w:color w:val="000000"/>
          <w:kern w:val="0"/>
          <w:sz w:val="24"/>
          <w:szCs w:val="24"/>
          <w:lang w:eastAsia="fi-FI"/>
          <w14:ligatures w14:val="none"/>
        </w:rPr>
        <w:t xml:space="preserve">ille lähialueen asukkaille. </w:t>
      </w:r>
    </w:p>
    <w:p w14:paraId="308FA7AE" w14:textId="77777777" w:rsidR="00FA472E" w:rsidRDefault="00FA472E" w:rsidP="008A3378">
      <w:pPr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fi-FI"/>
          <w14:ligatures w14:val="none"/>
        </w:rPr>
      </w:pPr>
    </w:p>
    <w:p w14:paraId="41323007" w14:textId="080A2607" w:rsidR="008A3378" w:rsidRDefault="008A3378" w:rsidP="008A3378">
      <w:pPr>
        <w:spacing w:after="0" w:line="240" w:lineRule="auto"/>
        <w:rPr>
          <w:rFonts w:ascii="Comic Sans MS" w:eastAsia="Times New Roman" w:hAnsi="Comic Sans MS" w:cs="Poppins"/>
          <w:color w:val="FF0000"/>
          <w:kern w:val="0"/>
          <w:sz w:val="36"/>
          <w:szCs w:val="36"/>
          <w:lang w:eastAsia="fi-FI"/>
          <w14:ligatures w14:val="none"/>
        </w:rPr>
      </w:pPr>
      <w:r w:rsidRPr="008A3378">
        <w:rPr>
          <w:rFonts w:ascii="Comic Sans MS" w:eastAsia="Times New Roman" w:hAnsi="Comic Sans MS" w:cs="Poppins"/>
          <w:color w:val="FF0000"/>
          <w:kern w:val="0"/>
          <w:sz w:val="36"/>
          <w:szCs w:val="36"/>
          <w:lang w:eastAsia="fi-FI"/>
          <w14:ligatures w14:val="none"/>
        </w:rPr>
        <w:t>Puistolan Eläkkeensaajille on varattu opastettu kierros Vantaan kaupunginmuseossa 15.1.2025</w:t>
      </w:r>
      <w:r>
        <w:rPr>
          <w:rFonts w:ascii="Comic Sans MS" w:eastAsia="Times New Roman" w:hAnsi="Comic Sans MS" w:cs="Poppins"/>
          <w:color w:val="FF0000"/>
          <w:kern w:val="0"/>
          <w:sz w:val="36"/>
          <w:szCs w:val="36"/>
          <w:lang w:eastAsia="fi-FI"/>
          <w14:ligatures w14:val="none"/>
        </w:rPr>
        <w:t xml:space="preserve"> klo 11:00.</w:t>
      </w:r>
    </w:p>
    <w:p w14:paraId="21B1C611" w14:textId="77777777" w:rsidR="008A3378" w:rsidRDefault="008A3378" w:rsidP="008A3378">
      <w:pPr>
        <w:spacing w:after="0" w:line="240" w:lineRule="auto"/>
        <w:rPr>
          <w:rFonts w:ascii="Tahoma" w:eastAsia="Times New Roman" w:hAnsi="Tahoma" w:cs="Tahoma"/>
          <w:color w:val="FF0000"/>
          <w:kern w:val="0"/>
          <w:sz w:val="28"/>
          <w:szCs w:val="28"/>
          <w:lang w:eastAsia="fi-FI"/>
          <w14:ligatures w14:val="none"/>
        </w:rPr>
      </w:pPr>
    </w:p>
    <w:p w14:paraId="3E998631" w14:textId="2D38E683" w:rsidR="008A3378" w:rsidRDefault="00FA472E" w:rsidP="008A3378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:lang w:eastAsia="fi-FI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:lang w:eastAsia="fi-FI"/>
          <w14:ligatures w14:val="none"/>
        </w:rPr>
        <w:t>Jos haluat voit osallistua yhteiselle lounaalle museokierroksen jälkeen Dixissä.</w:t>
      </w:r>
    </w:p>
    <w:p w14:paraId="3E1AC61D" w14:textId="77777777" w:rsidR="008A3378" w:rsidRDefault="008A3378" w:rsidP="008A3378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:lang w:eastAsia="fi-FI"/>
          <w14:ligatures w14:val="none"/>
        </w:rPr>
      </w:pPr>
    </w:p>
    <w:p w14:paraId="4CACA8D0" w14:textId="0FE982CA" w:rsidR="008A3378" w:rsidRDefault="008A3378">
      <w:pPr>
        <w:rPr>
          <w:rFonts w:ascii="Tahoma" w:hAnsi="Tahoma" w:cs="Tahoma"/>
          <w:sz w:val="28"/>
          <w:szCs w:val="28"/>
        </w:rPr>
      </w:pPr>
      <w:r w:rsidRPr="008A3378">
        <w:rPr>
          <w:rFonts w:ascii="Tahoma" w:hAnsi="Tahoma" w:cs="Tahoma"/>
          <w:sz w:val="28"/>
          <w:szCs w:val="28"/>
        </w:rPr>
        <w:t xml:space="preserve">Maksu ja ilmoittautuminen 9.1.2025 mennessä matkavastaaville: </w:t>
      </w:r>
    </w:p>
    <w:p w14:paraId="394D2357" w14:textId="77777777" w:rsidR="008A3378" w:rsidRDefault="008A3378" w:rsidP="008A3378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Soile Stenman, puhelin 040 737 4092, </w:t>
      </w:r>
    </w:p>
    <w:p w14:paraId="5F518C22" w14:textId="77777777" w:rsidR="008A3378" w:rsidRDefault="008A3378" w:rsidP="008A3378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soile.stenman@gmail.com</w:t>
      </w:r>
    </w:p>
    <w:p w14:paraId="5679D1C9" w14:textId="77777777" w:rsidR="008A3378" w:rsidRDefault="008A3378" w:rsidP="008A3378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1A71F945" w14:textId="77777777" w:rsidR="008A3378" w:rsidRDefault="008A3378" w:rsidP="008A3378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Ritva Hintikka, puhelin 040 823 9634, </w:t>
      </w:r>
    </w:p>
    <w:p w14:paraId="6239DA13" w14:textId="5D6A6DFF" w:rsidR="00FA472E" w:rsidRDefault="00613CB7" w:rsidP="008A3378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hintikka.ritva@gmail.com</w:t>
      </w:r>
    </w:p>
    <w:p w14:paraId="1C118292" w14:textId="77777777" w:rsidR="00613CB7" w:rsidRPr="00CB2B69" w:rsidRDefault="00613CB7" w:rsidP="008A3378">
      <w:pPr>
        <w:spacing w:line="240" w:lineRule="auto"/>
        <w:contextualSpacing/>
        <w:rPr>
          <w:rFonts w:ascii="Tahoma" w:hAnsi="Tahoma" w:cs="Tahoma"/>
          <w:color w:val="FF0000"/>
          <w:sz w:val="28"/>
          <w:szCs w:val="28"/>
        </w:rPr>
      </w:pPr>
    </w:p>
    <w:p w14:paraId="05302CC9" w14:textId="77777777" w:rsidR="00CB2B69" w:rsidRPr="00CB2B69" w:rsidRDefault="00CB2B69" w:rsidP="00CB2B69">
      <w:pPr>
        <w:spacing w:line="240" w:lineRule="auto"/>
        <w:contextualSpacing/>
        <w:rPr>
          <w:rFonts w:ascii="Tahoma" w:hAnsi="Tahoma" w:cs="Tahoma"/>
          <w:color w:val="FF0000"/>
          <w:sz w:val="28"/>
          <w:szCs w:val="28"/>
        </w:rPr>
      </w:pPr>
      <w:r w:rsidRPr="00CB2B69">
        <w:rPr>
          <w:rFonts w:ascii="Tahoma" w:hAnsi="Tahoma" w:cs="Tahoma"/>
          <w:color w:val="FF0000"/>
          <w:sz w:val="28"/>
          <w:szCs w:val="28"/>
        </w:rPr>
        <w:t xml:space="preserve">KIERROKSEN HINTA ON 5 € </w:t>
      </w:r>
    </w:p>
    <w:p w14:paraId="3095C3B9" w14:textId="38C8AA0B" w:rsidR="00613CB7" w:rsidRDefault="00613CB7" w:rsidP="00CB2B69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PUISTOLAN ELÄKKEENSAAJIEN TILINUMERO ON </w:t>
      </w:r>
    </w:p>
    <w:p w14:paraId="3C5652F0" w14:textId="570AC4D3" w:rsidR="008A3378" w:rsidRPr="008A3378" w:rsidRDefault="00613CB7" w:rsidP="00CB2B69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FI17 2133 1800 0053 77 JA VIITE 15011</w:t>
      </w:r>
    </w:p>
    <w:sectPr w:rsidR="008A3378" w:rsidRPr="008A33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78"/>
    <w:rsid w:val="00240470"/>
    <w:rsid w:val="00432283"/>
    <w:rsid w:val="00501610"/>
    <w:rsid w:val="00613CB7"/>
    <w:rsid w:val="008A3378"/>
    <w:rsid w:val="00AC3F95"/>
    <w:rsid w:val="00CB2B69"/>
    <w:rsid w:val="00DD7CD5"/>
    <w:rsid w:val="00F662B6"/>
    <w:rsid w:val="00FA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56A5"/>
  <w15:chartTrackingRefBased/>
  <w15:docId w15:val="{DD179801-D5B1-4103-ADA0-B30DA98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A3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A3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A3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A3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A3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A3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A3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A3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A3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A3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A3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A3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A337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A337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A337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A337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A337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A337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A3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A3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A3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A3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A3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A337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A337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A337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A3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A337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A3378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A337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A3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5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 Stenman</dc:creator>
  <cp:keywords/>
  <dc:description/>
  <cp:lastModifiedBy>Olli Höytö</cp:lastModifiedBy>
  <cp:revision>2</cp:revision>
  <cp:lastPrinted>2024-11-13T13:18:00Z</cp:lastPrinted>
  <dcterms:created xsi:type="dcterms:W3CDTF">2024-11-19T09:56:00Z</dcterms:created>
  <dcterms:modified xsi:type="dcterms:W3CDTF">2024-11-19T09:56:00Z</dcterms:modified>
</cp:coreProperties>
</file>