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1A9C" w14:textId="475F3546" w:rsidR="005839EE" w:rsidRDefault="00777102">
      <w:r>
        <w:t>Neuloisinko seuraavaksi paidan ylhäältä alas?</w:t>
      </w:r>
    </w:p>
    <w:p w14:paraId="68A701BD" w14:textId="6D7164E6" w:rsidR="00D93F88" w:rsidRDefault="00D22389">
      <w:r>
        <w:t>Ylhäältä alas neulomisen lyhyt oppimäärä</w:t>
      </w:r>
      <w:r w:rsidR="00D93F88">
        <w:t>.</w:t>
      </w:r>
      <w:r w:rsidR="004677A6">
        <w:t xml:space="preserve"> </w:t>
      </w:r>
    </w:p>
    <w:p w14:paraId="2A2A3B4E" w14:textId="4686CA6F" w:rsidR="00D22389" w:rsidRDefault="00D22389">
      <w:r>
        <w:t xml:space="preserve">Tarvikkeet: lankaa, pyöröpuikkoja ohjeen mukaan. Rengassilmukkamerkkejä, avattavia silmukkamerkkejä. Kanavaneula. Virkkuukoukku. </w:t>
      </w:r>
    </w:p>
    <w:p w14:paraId="6BC0FF7B" w14:textId="1B8E42F0" w:rsidR="00D22389" w:rsidRDefault="00D22389">
      <w:r>
        <w:t>Näin se menee:</w:t>
      </w:r>
    </w:p>
    <w:p w14:paraId="77EF0B54" w14:textId="0F001DC6" w:rsidR="00D93F88" w:rsidRDefault="00D22389">
      <w:r>
        <w:t>Katso sopiva koko ohjeesta</w:t>
      </w:r>
      <w:r w:rsidR="00D93F88">
        <w:t xml:space="preserve">. Jos olet kahden vaiheilla kahden koon välissä, vilkaise ohjetta. Kahden vierekkäisen koon aloitussilmukat ovat usein samat. Voit myöhemmin sovittamalla päättää kuinka pitkään lisäät silmukoita tai kuinka alas kohti kainaloita ja helmaa neulot. </w:t>
      </w:r>
    </w:p>
    <w:p w14:paraId="0886002D" w14:textId="3238B26F" w:rsidR="004B0C91" w:rsidRDefault="00D93F88">
      <w:r>
        <w:t xml:space="preserve">Neule aloitetaan kaula-aukosta. Tässä kohtaa voit luupata pitkällä pyöröpuikolla, jos sinulla on vain yksi pyöröpuikko käytössäsi. </w:t>
      </w:r>
      <w:r w:rsidR="005D125A">
        <w:t>Jos sinulla on</w:t>
      </w:r>
      <w:r w:rsidR="00F55832">
        <w:t xml:space="preserve"> tarvikkeissasi </w:t>
      </w:r>
      <w:r w:rsidR="005D125A">
        <w:t xml:space="preserve">lyhyempikin, on mukava aloittaa sillä. </w:t>
      </w:r>
    </w:p>
    <w:p w14:paraId="0FE061D2" w14:textId="69C6922C" w:rsidR="004B0C91" w:rsidRDefault="001A2919">
      <w:r>
        <w:t xml:space="preserve">Aseta BOR – </w:t>
      </w:r>
      <w:r w:rsidR="004B0C91">
        <w:t>silmukka</w:t>
      </w:r>
      <w:r>
        <w:t xml:space="preserve">merkki </w:t>
      </w:r>
      <w:r w:rsidR="004B0C91">
        <w:t xml:space="preserve">puikolle </w:t>
      </w:r>
      <w:r>
        <w:t>kerroksen alkuun (</w:t>
      </w:r>
      <w:proofErr w:type="spellStart"/>
      <w:r>
        <w:t>Beginning</w:t>
      </w:r>
      <w:proofErr w:type="spellEnd"/>
      <w:r>
        <w:t xml:space="preserve"> of </w:t>
      </w:r>
      <w:proofErr w:type="spellStart"/>
      <w:r>
        <w:t>Row</w:t>
      </w:r>
      <w:proofErr w:type="spellEnd"/>
      <w:r>
        <w:t xml:space="preserve">), minulla se on aina vaaleanpunainen, jotta </w:t>
      </w:r>
      <w:r w:rsidR="004B0C91">
        <w:t xml:space="preserve">muistan työstä työhön mikä on keskimerkkini/kerroksen </w:t>
      </w:r>
      <w:proofErr w:type="gramStart"/>
      <w:r w:rsidR="004B0C91">
        <w:t>aloitusmerkkini .</w:t>
      </w:r>
      <w:proofErr w:type="gramEnd"/>
      <w:r w:rsidR="004B0C91">
        <w:t xml:space="preserve"> Käytä sinä mitä vain, mutta hyvä olisi, jos se eroaisi muista merkeistä.  </w:t>
      </w:r>
      <w:r w:rsidR="005D125A">
        <w:t>BOR</w:t>
      </w:r>
      <w:r w:rsidR="00F55832">
        <w:t xml:space="preserve"> </w:t>
      </w:r>
      <w:proofErr w:type="gramStart"/>
      <w:r w:rsidR="00F55832">
        <w:t>asetetaan</w:t>
      </w:r>
      <w:proofErr w:type="gramEnd"/>
      <w:r w:rsidR="005D125A">
        <w:t xml:space="preserve"> kun työ yhdistetään pyöröneuleeksi. Jos pelkäät, että työ kiertyy, neulo muutama kerros tasona, ja yhdistä vasta sitten. </w:t>
      </w:r>
    </w:p>
    <w:p w14:paraId="28329A12" w14:textId="01E28CB0" w:rsidR="00D93F88" w:rsidRDefault="00D93F88">
      <w:r>
        <w:t>Resorin tms</w:t>
      </w:r>
      <w:r w:rsidR="004677A6">
        <w:t>.</w:t>
      </w:r>
      <w:r>
        <w:t xml:space="preserve"> reunuksen jälkeen korotetaan niskaa lyhennetyillä kerroksilla. Neulotaan siis hetki edestakaisin</w:t>
      </w:r>
      <w:r w:rsidR="009B49DF">
        <w:t xml:space="preserve"> porrastetusti</w:t>
      </w:r>
      <w:r>
        <w:t xml:space="preserve">, jotta niskaan tulee pieni korotus ja neule istuu. </w:t>
      </w:r>
      <w:r w:rsidR="00E85C0B">
        <w:t>Tässä voisi lyhyt pyöröpuikko olla helpompi, mutta pitkälläkin saa taiteiltua</w:t>
      </w:r>
      <w:r w:rsidR="004B0C91">
        <w:t>.</w:t>
      </w:r>
    </w:p>
    <w:p w14:paraId="0C080E2D" w14:textId="6AA7715D" w:rsidR="00D93F88" w:rsidRDefault="00D93F88">
      <w:r>
        <w:t xml:space="preserve">Minä käytän aina </w:t>
      </w:r>
      <w:r w:rsidR="009B49DF">
        <w:t xml:space="preserve">lyhennettyihin kerroksiin </w:t>
      </w:r>
      <w:proofErr w:type="spellStart"/>
      <w:r>
        <w:t>German</w:t>
      </w:r>
      <w:proofErr w:type="spellEnd"/>
      <w:r>
        <w:t xml:space="preserve"> </w:t>
      </w:r>
      <w:proofErr w:type="spellStart"/>
      <w:r>
        <w:t>short</w:t>
      </w:r>
      <w:proofErr w:type="spellEnd"/>
      <w:r>
        <w:t xml:space="preserve"> </w:t>
      </w:r>
      <w:proofErr w:type="spellStart"/>
      <w:r>
        <w:t>rows</w:t>
      </w:r>
      <w:proofErr w:type="spellEnd"/>
      <w:r>
        <w:t xml:space="preserve"> -tekniikkaa, vaikka ohjeessa </w:t>
      </w:r>
      <w:proofErr w:type="gramStart"/>
      <w:r>
        <w:t>käytettäisi</w:t>
      </w:r>
      <w:r w:rsidR="00E85C0B">
        <w:t>in</w:t>
      </w:r>
      <w:proofErr w:type="gramEnd"/>
      <w:r>
        <w:t xml:space="preserve"> kiedo ja käännä -tekniikkaa (</w:t>
      </w:r>
      <w:proofErr w:type="spellStart"/>
      <w:r>
        <w:t>wrap</w:t>
      </w:r>
      <w:proofErr w:type="spellEnd"/>
      <w:r>
        <w:t xml:space="preserve"> and </w:t>
      </w:r>
      <w:proofErr w:type="spellStart"/>
      <w:r>
        <w:t>turn</w:t>
      </w:r>
      <w:proofErr w:type="spellEnd"/>
      <w:r>
        <w:t xml:space="preserve">). </w:t>
      </w:r>
      <w:r w:rsidR="001A2919">
        <w:t xml:space="preserve">Germaani on vain niin paljon helpompi ja huomaamattomampi. </w:t>
      </w:r>
    </w:p>
    <w:p w14:paraId="6348FE05" w14:textId="52CF978C" w:rsidR="001A2919" w:rsidRDefault="001A2919">
      <w:proofErr w:type="spellStart"/>
      <w:r>
        <w:t>German</w:t>
      </w:r>
      <w:proofErr w:type="spellEnd"/>
      <w:r>
        <w:t xml:space="preserve"> </w:t>
      </w:r>
      <w:proofErr w:type="spellStart"/>
      <w:r>
        <w:t>short</w:t>
      </w:r>
      <w:proofErr w:type="spellEnd"/>
      <w:r>
        <w:t xml:space="preserve"> </w:t>
      </w:r>
      <w:proofErr w:type="spellStart"/>
      <w:r>
        <w:t>rows</w:t>
      </w:r>
      <w:proofErr w:type="spellEnd"/>
      <w:r>
        <w:t xml:space="preserve"> -tekniikkaohjeita on netissä, tässä yksi: </w:t>
      </w:r>
    </w:p>
    <w:p w14:paraId="547BD1B5" w14:textId="5F9962F2" w:rsidR="00F55832" w:rsidRDefault="00750275">
      <w:hyperlink r:id="rId4" w:history="1">
        <w:r w:rsidR="001A2919" w:rsidRPr="008A7B98">
          <w:rPr>
            <w:rStyle w:val="Hyperlinkki"/>
          </w:rPr>
          <w:t>https://piiamariaknit.com/lyhennetty-kerros-ja-kaksoissilmukka/</w:t>
        </w:r>
      </w:hyperlink>
    </w:p>
    <w:p w14:paraId="6B0F06F5" w14:textId="17441885" w:rsidR="001A2919" w:rsidRDefault="009B49DF">
      <w:proofErr w:type="gramStart"/>
      <w:r>
        <w:t xml:space="preserve">Seuraavaksi </w:t>
      </w:r>
      <w:r w:rsidR="004B0C91">
        <w:t xml:space="preserve"> alkavat</w:t>
      </w:r>
      <w:proofErr w:type="gramEnd"/>
      <w:r w:rsidR="004B0C91">
        <w:t xml:space="preserve"> lisäykset, raglanissa raglansauman </w:t>
      </w:r>
      <w:r w:rsidR="002C0A9D">
        <w:t xml:space="preserve"> (silmukkamerkit puikoille ohjeen mukaan) </w:t>
      </w:r>
      <w:r w:rsidR="004B0C91">
        <w:t xml:space="preserve">kummallakin puolella, kaarrokemallissa lisäillään tasaisesti ohjeen mukaisilla kerroksilla. </w:t>
      </w:r>
      <w:r w:rsidR="002C0A9D">
        <w:t xml:space="preserve">Neulot nyt etukappaletta, hihaa, takakappaletta, hihaa yhtaikaa leventäen niitä kainaloihin asti. </w:t>
      </w:r>
      <w:r w:rsidR="00F55832">
        <w:t xml:space="preserve"> Voit selvyyden vuoksi merkitä jonkun kappaleen avattavalla silmukkamerkillä tms. </w:t>
      </w:r>
      <w:proofErr w:type="spellStart"/>
      <w:r w:rsidR="002C0A9D">
        <w:t>Tod</w:t>
      </w:r>
      <w:proofErr w:type="spellEnd"/>
      <w:r w:rsidR="002C0A9D">
        <w:t xml:space="preserve"> </w:t>
      </w:r>
      <w:proofErr w:type="spellStart"/>
      <w:r w:rsidR="002C0A9D">
        <w:t>näk</w:t>
      </w:r>
      <w:proofErr w:type="spellEnd"/>
      <w:r w:rsidR="002C0A9D">
        <w:t xml:space="preserve"> aloituksesi </w:t>
      </w:r>
      <w:r>
        <w:t xml:space="preserve">(BOR) </w:t>
      </w:r>
      <w:r w:rsidR="002C0A9D">
        <w:t xml:space="preserve">on takakappaleen </w:t>
      </w:r>
      <w:proofErr w:type="gramStart"/>
      <w:r w:rsidR="002C0A9D">
        <w:t xml:space="preserve">keskellä </w:t>
      </w:r>
      <w:r>
        <w:t>.</w:t>
      </w:r>
      <w:proofErr w:type="gramEnd"/>
      <w:r w:rsidR="00F55832">
        <w:t xml:space="preserve"> Lisäykset tehdään eri malleissa eri rytmillä, seuraa ohjetta. </w:t>
      </w:r>
    </w:p>
    <w:p w14:paraId="79F2705A" w14:textId="22021A74" w:rsidR="004B0C91" w:rsidRDefault="009B49DF">
      <w:r>
        <w:t xml:space="preserve">Lisäykset </w:t>
      </w:r>
      <w:r w:rsidR="004B0C91">
        <w:t>L1o (M1r) ja L1v (M1l) opetellaan</w:t>
      </w:r>
      <w:r w:rsidR="002C0A9D">
        <w:t xml:space="preserve"> raglanissa ja usein L1</w:t>
      </w:r>
      <w:proofErr w:type="gramStart"/>
      <w:r w:rsidR="002C0A9D">
        <w:t>V  pätee</w:t>
      </w:r>
      <w:proofErr w:type="gramEnd"/>
      <w:r w:rsidR="002C0A9D">
        <w:t xml:space="preserve"> kaarrokelisäyksissä. </w:t>
      </w:r>
      <w:r>
        <w:t xml:space="preserve">Lyhennykset siis tarkoittavat lisää yksi oikea, lisää yksi vasen (ja suluissa </w:t>
      </w:r>
      <w:proofErr w:type="spellStart"/>
      <w:r>
        <w:t>make</w:t>
      </w:r>
      <w:proofErr w:type="spellEnd"/>
      <w:r>
        <w:t xml:space="preserve"> 1 </w:t>
      </w:r>
      <w:proofErr w:type="spellStart"/>
      <w:r>
        <w:t>right</w:t>
      </w:r>
      <w:proofErr w:type="spellEnd"/>
      <w:r>
        <w:t xml:space="preserve">, </w:t>
      </w:r>
      <w:proofErr w:type="spellStart"/>
      <w:r>
        <w:t>make</w:t>
      </w:r>
      <w:proofErr w:type="spellEnd"/>
      <w:r>
        <w:t xml:space="preserve"> 1 </w:t>
      </w:r>
      <w:proofErr w:type="spellStart"/>
      <w:r>
        <w:t>left</w:t>
      </w:r>
      <w:proofErr w:type="spellEnd"/>
      <w:r>
        <w:t xml:space="preserve">). </w:t>
      </w:r>
    </w:p>
    <w:p w14:paraId="569286DB" w14:textId="18035A01" w:rsidR="00A575D4" w:rsidRDefault="00750275">
      <w:hyperlink r:id="rId5" w:history="1">
        <w:r w:rsidR="002C0A9D" w:rsidRPr="008A7B98">
          <w:rPr>
            <w:rStyle w:val="Hyperlinkki"/>
          </w:rPr>
          <w:t>https://www.youtube.com/watch?v=J61a8dUWwp8</w:t>
        </w:r>
      </w:hyperlink>
    </w:p>
    <w:p w14:paraId="1D7CBE32" w14:textId="62C1DEF7" w:rsidR="002C0A9D" w:rsidRDefault="002C0A9D">
      <w:r>
        <w:t>Neulotaan ohjeen ja sovitusten mukaan. Itse en tykkää al</w:t>
      </w:r>
      <w:r w:rsidR="00F55832">
        <w:t>as</w:t>
      </w:r>
      <w:r>
        <w:t xml:space="preserve"> menevistä</w:t>
      </w:r>
      <w:r w:rsidR="00F55832">
        <w:t xml:space="preserve"> löysistä</w:t>
      </w:r>
      <w:r>
        <w:t xml:space="preserve"> kainaloista ja erottelen </w:t>
      </w:r>
      <w:proofErr w:type="gramStart"/>
      <w:r>
        <w:t>hihat</w:t>
      </w:r>
      <w:proofErr w:type="gramEnd"/>
      <w:r>
        <w:t xml:space="preserve"> kun sovittaessa saan juuri ja juuri etu- ja takakappaleen venyttämällä yhteen kainalon alla.</w:t>
      </w:r>
      <w:r w:rsidR="009B49DF">
        <w:t xml:space="preserve"> Tässä vaiheessa </w:t>
      </w:r>
      <w:proofErr w:type="gramStart"/>
      <w:r w:rsidR="009B49DF">
        <w:t>on hyvä myös ottaa huomioon venyykö</w:t>
      </w:r>
      <w:proofErr w:type="gramEnd"/>
      <w:r w:rsidR="009B49DF">
        <w:t xml:space="preserve"> lanka viimeistelyssä. </w:t>
      </w:r>
    </w:p>
    <w:p w14:paraId="739C0D5E" w14:textId="2D02DF71" w:rsidR="002C0A9D" w:rsidRDefault="002C0A9D">
      <w:r>
        <w:t xml:space="preserve">Sitten erotellaan hihat odottamaan omaa neulomistaan. Useimmiten kainaloon luodaan </w:t>
      </w:r>
      <w:r w:rsidR="00F55832">
        <w:t xml:space="preserve">joitakin </w:t>
      </w:r>
      <w:r>
        <w:t>uusia silmukoita, ja tässä yksi ohje silmukoiden lisäämiseksi keskelle neuletta:</w:t>
      </w:r>
    </w:p>
    <w:p w14:paraId="6242BA0E" w14:textId="77777777" w:rsidR="004677A6" w:rsidRDefault="004677A6"/>
    <w:p w14:paraId="5490C00D" w14:textId="6D3F29DB" w:rsidR="00D93F88" w:rsidRDefault="00590441">
      <w:r>
        <w:t>Voit myös lisätä silmukoita neulomalla, niin minäkin teen nykyään</w:t>
      </w:r>
      <w:r w:rsidR="00BE5DDC">
        <w:t>.</w:t>
      </w:r>
    </w:p>
    <w:p w14:paraId="56098F73" w14:textId="2B3597E4" w:rsidR="002C0A9D" w:rsidRDefault="009B49DF">
      <w:r>
        <w:lastRenderedPageBreak/>
        <w:t>Nyt on</w:t>
      </w:r>
      <w:r w:rsidR="002C0A9D">
        <w:t xml:space="preserve"> kaikki uusi taklattu ja avaat telkkarin ja posotat menemään helmaan asti, jos et sitten ole keksinyt neuloa kuviota/pitsiä helmaan. Ohjeessa saattaa olla myös vyötärömuotoiluja, minä jätän ne yleensä huomiotta, koska en tiedä missä vyötäröni nykyään sijaitsee, en ole löytänyt sitä enää vuosiin. Sen sijaan saatan lisäillä </w:t>
      </w:r>
      <w:r>
        <w:t xml:space="preserve">silmukoita </w:t>
      </w:r>
      <w:r w:rsidR="002C0A9D">
        <w:t>sivusaumoihin, jotta saan A-linjaa</w:t>
      </w:r>
      <w:r w:rsidR="00F55832">
        <w:t xml:space="preserve"> (jos en ole valinnut jo valmiiksi väljää laatikkomaista mallia). </w:t>
      </w:r>
      <w:r w:rsidR="002C0A9D">
        <w:t xml:space="preserve">Mutta </w:t>
      </w:r>
      <w:r>
        <w:t xml:space="preserve">tee </w:t>
      </w:r>
      <w:r w:rsidR="002C0A9D">
        <w:t xml:space="preserve">ohjeen tai oman mielen mukaan. </w:t>
      </w:r>
    </w:p>
    <w:p w14:paraId="261A1783" w14:textId="12E05490" w:rsidR="00D93F88" w:rsidRDefault="002C0A9D">
      <w:r>
        <w:t>Lopuksi, kun helma on valmis ja päätelty, otetaan hihat puikoille ja luupataan pyöröpuikolla valmiiksi. Voit myös käyttää sukkapuikkoja</w:t>
      </w:r>
      <w:r w:rsidR="00BE5DDC">
        <w:t>.</w:t>
      </w:r>
      <w:r>
        <w:t xml:space="preserve"> </w:t>
      </w:r>
      <w:r w:rsidR="005D125A">
        <w:t>Jos et tee yhtaikaa kaksilla puikoilla tai vaikka yksillä pyöröillä, merkitse kavennuskohdat avattavilla silmukkamerkeillä. Jos siis haluat kaksi samanlaista hihaa.</w:t>
      </w:r>
    </w:p>
    <w:p w14:paraId="45845425" w14:textId="5E097409" w:rsidR="009B49DF" w:rsidRDefault="005D125A">
      <w:r>
        <w:t xml:space="preserve">Neuleen viimeistelyyn kuuluu aina kastelu. Viimeistellessä </w:t>
      </w:r>
      <w:r w:rsidR="009B49DF">
        <w:t xml:space="preserve">useimmat </w:t>
      </w:r>
      <w:r>
        <w:t>merino</w:t>
      </w:r>
      <w:r w:rsidR="009B49DF">
        <w:t>t</w:t>
      </w:r>
      <w:r>
        <w:t xml:space="preserve"> ja </w:t>
      </w:r>
      <w:r w:rsidR="009B49DF">
        <w:t xml:space="preserve">eritoten </w:t>
      </w:r>
      <w:r>
        <w:t xml:space="preserve">alpakka ja pellava venyvät, jos siis neuleesi on näistä, kannattaa tehdä </w:t>
      </w:r>
      <w:r w:rsidR="009B49DF">
        <w:t xml:space="preserve">koossa, joka on </w:t>
      </w:r>
      <w:r>
        <w:t xml:space="preserve">vähän liian pieni. Valita siis kahdesta vaihtoehdosta pienempi koko ja jättää pituuksista 4-5 cm pois. </w:t>
      </w:r>
      <w:r w:rsidR="009B49DF">
        <w:t>Karheampi villa ja p</w:t>
      </w:r>
      <w:r>
        <w:t>uuvilla ja varmaan sukkalangatkin pysyvät suurin piirtein samana. Mallitilkku kannattaa tehdä, jos on epävarma.</w:t>
      </w:r>
      <w:r w:rsidR="009B49DF">
        <w:t xml:space="preserve"> Neule kasvaa aina hiukan </w:t>
      </w:r>
      <w:r w:rsidR="00D22389">
        <w:t xml:space="preserve">kastellessa. </w:t>
      </w:r>
    </w:p>
    <w:p w14:paraId="1BD421AE" w14:textId="08026D52" w:rsidR="009B49DF" w:rsidRDefault="009B49DF">
      <w:r>
        <w:t xml:space="preserve">Viimeistelyssä </w:t>
      </w:r>
      <w:r w:rsidR="00D22389">
        <w:t xml:space="preserve">neule </w:t>
      </w:r>
      <w:r>
        <w:t>siliää upeaksi taideteokseksi ja saat yl</w:t>
      </w:r>
      <w:r w:rsidR="00D22389">
        <w:t>pe</w:t>
      </w:r>
      <w:r>
        <w:t xml:space="preserve">änä esitellä sitä </w:t>
      </w:r>
      <w:r w:rsidR="00D22389">
        <w:t>kylillä! Viimeistelyn tekemisessä on montaa koulukuntaa, minä olen veteen upottamisuskollinen ja hyvä tulee. En höyrytä, en käytä märkiä pyyhkeitä enkä koskaan jätä viimeistelemättä, vaikka näitäkin koulukuntia on.</w:t>
      </w:r>
    </w:p>
    <w:p w14:paraId="5636A16E" w14:textId="5F78148C" w:rsidR="005D125A" w:rsidRDefault="005D125A">
      <w:r>
        <w:t xml:space="preserve">Pyörönä neulottaessa minä neulon hiukan tiukempaa kuin tasona, ehkä muutkin. Hihoihin </w:t>
      </w:r>
      <w:proofErr w:type="spellStart"/>
      <w:r>
        <w:t>esim</w:t>
      </w:r>
      <w:proofErr w:type="spellEnd"/>
      <w:r>
        <w:t xml:space="preserve"> voi ajatella 0,5 tai 0,25 mm suurempaa puikkoa, jos varastossa on. </w:t>
      </w:r>
    </w:p>
    <w:p w14:paraId="00D1E410" w14:textId="675717FC" w:rsidR="005D125A" w:rsidRDefault="005D125A">
      <w:r>
        <w:t xml:space="preserve">Käsialasta muutenkin: rentouta käsiala, älä </w:t>
      </w:r>
      <w:proofErr w:type="spellStart"/>
      <w:r>
        <w:t>tiukistele</w:t>
      </w:r>
      <w:proofErr w:type="spellEnd"/>
      <w:r>
        <w:t>! Jos käsialasi on kovin tiukkaa, ei neule oikein liiku puikolla</w:t>
      </w:r>
      <w:r w:rsidR="00D22389">
        <w:t>. H</w:t>
      </w:r>
      <w:r>
        <w:t xml:space="preserve">arjoittele käsialan löysentämistä, neulo rennosti. Nykyään tykätään muutenkin neuloa ohuita lankoja hiukan isommilla puikoilla, jotta neule laskeutuu kauniimmin. </w:t>
      </w:r>
    </w:p>
    <w:p w14:paraId="13400919" w14:textId="1AA9C2CD" w:rsidR="00F55832" w:rsidRDefault="00F55832"/>
    <w:p w14:paraId="7DA2E738" w14:textId="2DE6A7C9" w:rsidR="00F55832" w:rsidRDefault="00F55832">
      <w:r>
        <w:t xml:space="preserve">Magic </w:t>
      </w:r>
      <w:proofErr w:type="spellStart"/>
      <w:r>
        <w:t>loop</w:t>
      </w:r>
      <w:proofErr w:type="spellEnd"/>
      <w:r>
        <w:t xml:space="preserve"> eli </w:t>
      </w:r>
      <w:proofErr w:type="spellStart"/>
      <w:r>
        <w:t>luuppaus</w:t>
      </w:r>
      <w:proofErr w:type="spellEnd"/>
      <w:r>
        <w:t xml:space="preserve">: </w:t>
      </w:r>
    </w:p>
    <w:p w14:paraId="04BF9F4B" w14:textId="7E9DB284" w:rsidR="00F55832" w:rsidRDefault="00750275">
      <w:hyperlink r:id="rId6" w:history="1">
        <w:r w:rsidR="00457506" w:rsidRPr="008A7B98">
          <w:rPr>
            <w:rStyle w:val="Hyperlinkki"/>
          </w:rPr>
          <w:t>https://www.youtube.com/watch?v=3J1SOn0AIR0</w:t>
        </w:r>
      </w:hyperlink>
    </w:p>
    <w:p w14:paraId="35F87C23" w14:textId="383EDE20" w:rsidR="00374D1F" w:rsidRDefault="00374D1F" w:rsidP="00374D1F">
      <w:r>
        <w:t xml:space="preserve">Käytä </w:t>
      </w:r>
      <w:proofErr w:type="spellStart"/>
      <w:r>
        <w:t>ravelrya</w:t>
      </w:r>
      <w:proofErr w:type="spellEnd"/>
      <w:r>
        <w:t xml:space="preserve"> reippaasti, </w:t>
      </w:r>
      <w:hyperlink r:id="rId7" w:history="1">
        <w:r w:rsidR="00DD41D4" w:rsidRPr="00652DED">
          <w:rPr>
            <w:rStyle w:val="Hyperlinkki"/>
          </w:rPr>
          <w:t>www.ravelry.com</w:t>
        </w:r>
      </w:hyperlink>
      <w:r>
        <w:t>. Rekisteröidy ja käytä haku</w:t>
      </w:r>
      <w:r w:rsidR="00DD41D4">
        <w:t>l</w:t>
      </w:r>
      <w:r>
        <w:t xml:space="preserve">aatikkoa. Ohjeita on myös suomeksi, mutta englanniksi ei vaikeaa. </w:t>
      </w:r>
    </w:p>
    <w:p w14:paraId="18BF0C48" w14:textId="77777777" w:rsidR="00374D1F" w:rsidRDefault="00374D1F" w:rsidP="00374D1F">
      <w:r>
        <w:t>Eng-suomi -sanastoja:</w:t>
      </w:r>
    </w:p>
    <w:p w14:paraId="7446D728" w14:textId="77777777" w:rsidR="00374D1F" w:rsidRDefault="00750275" w:rsidP="00374D1F">
      <w:hyperlink r:id="rId8" w:history="1">
        <w:r w:rsidR="00374D1F">
          <w:rPr>
            <w:rStyle w:val="Hyperlinkki"/>
          </w:rPr>
          <w:t>https://titityy.fi/fi/product/englanti-suomi-neulesanasto/17915</w:t>
        </w:r>
      </w:hyperlink>
    </w:p>
    <w:p w14:paraId="5CB911CA" w14:textId="77777777" w:rsidR="00374D1F" w:rsidRDefault="00750275" w:rsidP="00374D1F">
      <w:hyperlink r:id="rId9" w:history="1">
        <w:r w:rsidR="00374D1F">
          <w:rPr>
            <w:rStyle w:val="Hyperlinkki"/>
          </w:rPr>
          <w:t>http://www.katajala.net/marjut/neuleet/sanasto.shtml</w:t>
        </w:r>
      </w:hyperlink>
    </w:p>
    <w:sectPr w:rsidR="00374D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88"/>
    <w:rsid w:val="001A2919"/>
    <w:rsid w:val="002C0A9D"/>
    <w:rsid w:val="00374D1F"/>
    <w:rsid w:val="00457506"/>
    <w:rsid w:val="004677A6"/>
    <w:rsid w:val="004B0C91"/>
    <w:rsid w:val="005839EE"/>
    <w:rsid w:val="00590441"/>
    <w:rsid w:val="005D125A"/>
    <w:rsid w:val="005F5853"/>
    <w:rsid w:val="00777102"/>
    <w:rsid w:val="009B49DF"/>
    <w:rsid w:val="00A575D4"/>
    <w:rsid w:val="00B7309A"/>
    <w:rsid w:val="00BE5DDC"/>
    <w:rsid w:val="00D22389"/>
    <w:rsid w:val="00D93F88"/>
    <w:rsid w:val="00DD41D4"/>
    <w:rsid w:val="00E85C0B"/>
    <w:rsid w:val="00EF4E40"/>
    <w:rsid w:val="00F558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2453"/>
  <w15:chartTrackingRefBased/>
  <w15:docId w15:val="{9630120D-D548-4064-A06D-99835D43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A2919"/>
    <w:rPr>
      <w:color w:val="0563C1" w:themeColor="hyperlink"/>
      <w:u w:val="single"/>
    </w:rPr>
  </w:style>
  <w:style w:type="character" w:styleId="Ratkaisematonmaininta">
    <w:name w:val="Unresolved Mention"/>
    <w:basedOn w:val="Kappaleenoletusfontti"/>
    <w:uiPriority w:val="99"/>
    <w:semiHidden/>
    <w:unhideWhenUsed/>
    <w:rsid w:val="001A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ityy.fi/fi/product/englanti-suomi-neulesanasto/17915" TargetMode="External"/><Relationship Id="rId3" Type="http://schemas.openxmlformats.org/officeDocument/2006/relationships/webSettings" Target="webSettings.xml"/><Relationship Id="rId7" Type="http://schemas.openxmlformats.org/officeDocument/2006/relationships/hyperlink" Target="http://www.ravel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J1SOn0AIR0" TargetMode="External"/><Relationship Id="rId11" Type="http://schemas.openxmlformats.org/officeDocument/2006/relationships/theme" Target="theme/theme1.xml"/><Relationship Id="rId5" Type="http://schemas.openxmlformats.org/officeDocument/2006/relationships/hyperlink" Target="https://www.youtube.com/watch?v=J61a8dUWwp8" TargetMode="External"/><Relationship Id="rId10" Type="http://schemas.openxmlformats.org/officeDocument/2006/relationships/fontTable" Target="fontTable.xml"/><Relationship Id="rId4" Type="http://schemas.openxmlformats.org/officeDocument/2006/relationships/hyperlink" Target="https://piiamariaknit.com/lyhennetty-kerros-ja-kaksoissilmukka/" TargetMode="External"/><Relationship Id="rId9" Type="http://schemas.openxmlformats.org/officeDocument/2006/relationships/hyperlink" Target="http://www.katajala.net/marjut/neuleet/sanasto.s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5031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 Mattila</dc:creator>
  <cp:keywords/>
  <dc:description/>
  <cp:lastModifiedBy>Helena Mattila</cp:lastModifiedBy>
  <cp:revision>2</cp:revision>
  <dcterms:created xsi:type="dcterms:W3CDTF">2023-01-10T12:35:00Z</dcterms:created>
  <dcterms:modified xsi:type="dcterms:W3CDTF">2023-01-10T12:35:00Z</dcterms:modified>
</cp:coreProperties>
</file>