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35" w:rsidRDefault="003753E8" w:rsidP="00AE0C35">
      <w:pPr>
        <w:widowControl w:val="0"/>
        <w:autoSpaceDE w:val="0"/>
        <w:rPr>
          <w:rFonts w:ascii="Arial" w:hAnsi="Arial" w:cs="Calibri"/>
          <w:b/>
          <w:color w:val="000000"/>
          <w:kern w:val="1"/>
          <w:sz w:val="20"/>
          <w:szCs w:val="20"/>
          <w:lang w:val="fi-FI"/>
        </w:rPr>
      </w:pPr>
      <w:bookmarkStart w:id="0" w:name="_GoBack"/>
      <w:bookmarkEnd w:id="0"/>
      <w:r>
        <w:rPr>
          <w:rFonts w:ascii="Arial" w:hAnsi="Arial" w:cs="Calibri"/>
          <w:color w:val="000000"/>
          <w:kern w:val="1"/>
          <w:sz w:val="20"/>
          <w:szCs w:val="20"/>
          <w:lang w:val="fi-FI"/>
        </w:rPr>
        <w:t>Suomessa vuoden 2015</w:t>
      </w:r>
      <w:r w:rsidR="00AE0C35" w:rsidRPr="009E6661">
        <w:rPr>
          <w:rFonts w:ascii="Arial" w:hAnsi="Arial" w:cs="Calibri"/>
          <w:color w:val="000000"/>
          <w:kern w:val="1"/>
          <w:sz w:val="20"/>
          <w:szCs w:val="20"/>
          <w:lang w:val="fi-FI"/>
        </w:rPr>
        <w:t xml:space="preserve"> </w:t>
      </w:r>
      <w:proofErr w:type="spellStart"/>
      <w:r>
        <w:rPr>
          <w:rFonts w:ascii="Arial" w:hAnsi="Arial" w:cs="Calibri"/>
          <w:color w:val="000000"/>
          <w:kern w:val="1"/>
          <w:sz w:val="20"/>
          <w:szCs w:val="20"/>
          <w:lang w:val="fi-FI"/>
        </w:rPr>
        <w:t>syyskuuhuun</w:t>
      </w:r>
      <w:proofErr w:type="spellEnd"/>
      <w:r>
        <w:rPr>
          <w:rFonts w:ascii="Arial" w:hAnsi="Arial" w:cs="Calibri"/>
          <w:color w:val="000000"/>
          <w:kern w:val="1"/>
          <w:sz w:val="20"/>
          <w:szCs w:val="20"/>
          <w:lang w:val="fi-FI"/>
        </w:rPr>
        <w:t xml:space="preserve"> MH-luonnekuvattujen 86</w:t>
      </w:r>
      <w:r w:rsidR="00AE0C35" w:rsidRPr="009E6661">
        <w:rPr>
          <w:rFonts w:ascii="Arial" w:hAnsi="Arial" w:cs="Calibri"/>
          <w:color w:val="000000"/>
          <w:kern w:val="1"/>
          <w:sz w:val="20"/>
          <w:szCs w:val="20"/>
          <w:lang w:val="fi-FI"/>
        </w:rPr>
        <w:t xml:space="preserve"> </w:t>
      </w:r>
      <w:proofErr w:type="spellStart"/>
      <w:r w:rsidR="00AE0C35" w:rsidRPr="009E6661">
        <w:rPr>
          <w:rFonts w:ascii="Arial" w:hAnsi="Arial" w:cs="Calibri"/>
          <w:color w:val="000000"/>
          <w:kern w:val="1"/>
          <w:sz w:val="20"/>
          <w:szCs w:val="20"/>
          <w:lang w:val="fi-FI"/>
        </w:rPr>
        <w:t>lancashire</w:t>
      </w:r>
      <w:proofErr w:type="spellEnd"/>
      <w:r w:rsidR="00AE0C35" w:rsidRPr="009E6661">
        <w:rPr>
          <w:rFonts w:ascii="Arial" w:hAnsi="Arial" w:cs="Calibri"/>
          <w:color w:val="000000"/>
          <w:kern w:val="1"/>
          <w:sz w:val="20"/>
          <w:szCs w:val="20"/>
          <w:lang w:val="fi-FI"/>
        </w:rPr>
        <w:t xml:space="preserve"> </w:t>
      </w:r>
      <w:proofErr w:type="spellStart"/>
      <w:r w:rsidR="00AE0C35" w:rsidRPr="009E6661">
        <w:rPr>
          <w:rFonts w:ascii="Arial" w:hAnsi="Arial" w:cs="Calibri"/>
          <w:color w:val="000000"/>
          <w:kern w:val="1"/>
          <w:sz w:val="20"/>
          <w:szCs w:val="20"/>
          <w:lang w:val="fi-FI"/>
        </w:rPr>
        <w:t>heelerin</w:t>
      </w:r>
      <w:proofErr w:type="spellEnd"/>
      <w:r w:rsidR="00AE0C35" w:rsidRPr="003753E8">
        <w:rPr>
          <w:rFonts w:ascii="Arial" w:hAnsi="Arial" w:cs="Calibri"/>
          <w:kern w:val="1"/>
          <w:sz w:val="20"/>
          <w:szCs w:val="20"/>
          <w:lang w:val="fi-FI"/>
        </w:rPr>
        <w:t xml:space="preserve"> MH-</w:t>
      </w:r>
      <w:r w:rsidRPr="003753E8">
        <w:rPr>
          <w:rFonts w:ascii="Arial" w:hAnsi="Arial" w:cs="Calibri"/>
          <w:kern w:val="1"/>
          <w:sz w:val="20"/>
          <w:szCs w:val="20"/>
          <w:lang w:val="fi-FI"/>
        </w:rPr>
        <w:t>luonne</w:t>
      </w:r>
      <w:r w:rsidR="00AE0C35" w:rsidRPr="003753E8">
        <w:rPr>
          <w:rFonts w:ascii="Arial" w:hAnsi="Arial" w:cs="Calibri"/>
          <w:kern w:val="1"/>
          <w:sz w:val="20"/>
          <w:szCs w:val="20"/>
          <w:lang w:val="fi-FI"/>
        </w:rPr>
        <w:t>kuvaustulokset</w:t>
      </w:r>
      <w:r>
        <w:rPr>
          <w:rFonts w:ascii="Arial" w:hAnsi="Arial" w:cs="Calibri"/>
          <w:kern w:val="1"/>
          <w:sz w:val="20"/>
          <w:szCs w:val="20"/>
          <w:lang w:val="fi-FI"/>
        </w:rPr>
        <w:t xml:space="preserve"> </w:t>
      </w:r>
      <w:r w:rsidRPr="003753E8">
        <w:rPr>
          <w:rFonts w:ascii="Arial" w:hAnsi="Arial" w:cs="Calibri"/>
          <w:color w:val="FF0000"/>
          <w:kern w:val="1"/>
          <w:sz w:val="20"/>
          <w:szCs w:val="20"/>
          <w:lang w:val="fi-FI"/>
        </w:rPr>
        <w:t>punaisella</w:t>
      </w:r>
      <w:r w:rsidR="00AE0C35" w:rsidRPr="003753E8">
        <w:rPr>
          <w:rFonts w:ascii="Arial" w:hAnsi="Arial" w:cs="Calibri"/>
          <w:kern w:val="1"/>
          <w:sz w:val="20"/>
          <w:szCs w:val="20"/>
          <w:lang w:val="fi-FI"/>
        </w:rPr>
        <w:t>,</w:t>
      </w:r>
      <w:r w:rsidR="00AE0C35" w:rsidRPr="009E6661">
        <w:rPr>
          <w:rFonts w:ascii="Arial" w:hAnsi="Arial" w:cs="Calibri"/>
          <w:color w:val="000000"/>
          <w:kern w:val="1"/>
          <w:sz w:val="20"/>
          <w:szCs w:val="20"/>
          <w:lang w:val="fi-FI"/>
        </w:rPr>
        <w:t xml:space="preserve"> yleisin tulos </w:t>
      </w:r>
      <w:r w:rsidR="00AE0C35" w:rsidRPr="006753FF">
        <w:rPr>
          <w:rFonts w:ascii="Arial" w:hAnsi="Arial" w:cs="Calibri"/>
          <w:kern w:val="1"/>
          <w:sz w:val="20"/>
          <w:szCs w:val="20"/>
          <w:u w:val="single"/>
          <w:lang w:val="fi-FI"/>
        </w:rPr>
        <w:t>alleviivattu</w:t>
      </w:r>
      <w:r w:rsidR="00AE0C35" w:rsidRPr="006753FF">
        <w:rPr>
          <w:rFonts w:ascii="Arial" w:hAnsi="Arial" w:cs="Calibri"/>
          <w:kern w:val="1"/>
          <w:sz w:val="20"/>
          <w:szCs w:val="20"/>
          <w:lang w:val="fi-FI"/>
        </w:rPr>
        <w:t xml:space="preserve"> </w:t>
      </w:r>
      <w:r w:rsidR="00AE0C35" w:rsidRPr="009E6661">
        <w:rPr>
          <w:rFonts w:ascii="Arial" w:hAnsi="Arial" w:cs="Calibri"/>
          <w:color w:val="000000"/>
          <w:kern w:val="1"/>
          <w:sz w:val="20"/>
          <w:szCs w:val="20"/>
          <w:lang w:val="fi-FI"/>
        </w:rPr>
        <w:t xml:space="preserve">ja rodun ihannetulokset </w:t>
      </w:r>
      <w:r w:rsidR="00AE0C35">
        <w:rPr>
          <w:rFonts w:ascii="Arial" w:hAnsi="Arial" w:cs="Calibri"/>
          <w:b/>
          <w:color w:val="000000"/>
          <w:kern w:val="1"/>
          <w:sz w:val="20"/>
          <w:szCs w:val="20"/>
          <w:lang w:val="fi-FI"/>
        </w:rPr>
        <w:t>lihavoitu</w:t>
      </w:r>
      <w:r w:rsidR="00AE0C35" w:rsidRPr="009E6661">
        <w:rPr>
          <w:rFonts w:ascii="Arial" w:hAnsi="Arial" w:cs="Calibri"/>
          <w:b/>
          <w:color w:val="000000"/>
          <w:kern w:val="1"/>
          <w:sz w:val="20"/>
          <w:szCs w:val="20"/>
          <w:lang w:val="fi-FI"/>
        </w:rPr>
        <w:t>.</w:t>
      </w:r>
    </w:p>
    <w:p w:rsidR="00AE0C35" w:rsidRPr="009E6661" w:rsidRDefault="00AE0C35" w:rsidP="00AE0C35">
      <w:pPr>
        <w:widowControl w:val="0"/>
        <w:autoSpaceDE w:val="0"/>
        <w:rPr>
          <w:rFonts w:ascii="Arial" w:hAnsi="Arial" w:cs="Calibri"/>
          <w:b/>
          <w:color w:val="000000"/>
          <w:kern w:val="1"/>
          <w:sz w:val="20"/>
          <w:szCs w:val="20"/>
          <w:lang w:val="fi-FI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559"/>
        <w:gridCol w:w="1701"/>
        <w:gridCol w:w="1559"/>
        <w:gridCol w:w="1566"/>
      </w:tblGrid>
      <w:tr w:rsidR="00AE0C35" w:rsidRPr="000F7BC8" w:rsidTr="00CD5377">
        <w:tc>
          <w:tcPr>
            <w:tcW w:w="1668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C8">
              <w:rPr>
                <w:rFonts w:ascii="Arial" w:hAnsi="Arial" w:cs="Arial"/>
                <w:b/>
                <w:bCs/>
                <w:sz w:val="18"/>
                <w:szCs w:val="18"/>
              </w:rPr>
              <w:t>1. KONTAKTI</w:t>
            </w:r>
          </w:p>
        </w:tc>
        <w:tc>
          <w:tcPr>
            <w:tcW w:w="1559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C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C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C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C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6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C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E0C35" w:rsidRPr="00FC5BC9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tervehtimi</w:t>
            </w:r>
            <w:r w:rsidRPr="000F7BC8">
              <w:rPr>
                <w:rFonts w:ascii="Arial" w:hAnsi="Arial" w:cs="Arial"/>
                <w:sz w:val="18"/>
                <w:szCs w:val="18"/>
              </w:rPr>
              <w:softHyphen/>
              <w:t>nen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 xml:space="preserve">Torjuu kontaktia, murisee tai yrittää purra </w:t>
            </w:r>
            <w:r w:rsidR="00D4022F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1/86</w:t>
            </w:r>
            <w:r w:rsidR="00FC5BC9" w:rsidRPr="00FC5BC9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 (1%)</w:t>
            </w:r>
          </w:p>
        </w:tc>
        <w:tc>
          <w:tcPr>
            <w:tcW w:w="1559" w:type="dxa"/>
            <w:shd w:val="pct5" w:color="000000" w:fill="FFFFFF"/>
          </w:tcPr>
          <w:p w:rsidR="00D511EB" w:rsidRDefault="009F7332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AE0C35" w:rsidRPr="000F7BC8">
              <w:rPr>
                <w:rFonts w:ascii="Arial" w:hAnsi="Arial" w:cs="Arial"/>
                <w:sz w:val="18"/>
                <w:szCs w:val="18"/>
              </w:rPr>
              <w:t>älttää</w:t>
            </w:r>
            <w:proofErr w:type="spellEnd"/>
            <w:r w:rsidR="00AE0C35"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0C35" w:rsidRPr="000F7BC8">
              <w:rPr>
                <w:rFonts w:ascii="Arial" w:hAnsi="Arial" w:cs="Arial"/>
                <w:sz w:val="18"/>
                <w:szCs w:val="18"/>
              </w:rPr>
              <w:t>kontaktia</w:t>
            </w:r>
            <w:proofErr w:type="spellEnd"/>
            <w:r w:rsidR="00AE0C35" w:rsidRPr="000F7BC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E0C35" w:rsidRPr="000F7BC8">
              <w:rPr>
                <w:rFonts w:ascii="Arial" w:hAnsi="Arial" w:cs="Arial"/>
                <w:sz w:val="18"/>
                <w:szCs w:val="18"/>
              </w:rPr>
              <w:t>väistää</w:t>
            </w:r>
            <w:proofErr w:type="spellEnd"/>
          </w:p>
          <w:p w:rsidR="00AE0C35" w:rsidRPr="000F7BC8" w:rsidRDefault="00D4022F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5/86</w:t>
            </w:r>
            <w:r w:rsidR="00FC5BC9" w:rsidRPr="00FC5BC9">
              <w:rPr>
                <w:rFonts w:ascii="Arial" w:hAnsi="Arial" w:cs="Arial"/>
                <w:color w:val="FF0000"/>
                <w:sz w:val="18"/>
                <w:szCs w:val="18"/>
              </w:rPr>
              <w:t xml:space="preserve"> (6%)</w:t>
            </w:r>
          </w:p>
        </w:tc>
        <w:tc>
          <w:tcPr>
            <w:tcW w:w="1701" w:type="dxa"/>
            <w:shd w:val="pct5" w:color="000000" w:fill="FFFFFF"/>
          </w:tcPr>
          <w:p w:rsidR="00AE0C35" w:rsidRPr="00CE5742" w:rsidRDefault="00AE0C35" w:rsidP="00F06C0D">
            <w:pPr>
              <w:pStyle w:val="Leipteksti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E5742">
              <w:rPr>
                <w:rFonts w:ascii="Arial" w:hAnsi="Arial" w:cs="Arial"/>
                <w:b/>
                <w:sz w:val="18"/>
                <w:szCs w:val="18"/>
              </w:rPr>
              <w:t>Hyväksyy kontak</w:t>
            </w:r>
            <w:r w:rsidRPr="00CE5742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tin </w:t>
            </w:r>
          </w:p>
          <w:p w:rsidR="00AE0C35" w:rsidRPr="00CE5742" w:rsidRDefault="00AE0C35" w:rsidP="00F06C0D">
            <w:pPr>
              <w:pStyle w:val="Leipteksti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E5742">
              <w:rPr>
                <w:rFonts w:ascii="Arial" w:hAnsi="Arial" w:cs="Arial"/>
                <w:b/>
                <w:sz w:val="18"/>
                <w:szCs w:val="18"/>
              </w:rPr>
              <w:t>vastaamatta sii</w:t>
            </w:r>
            <w:r w:rsidRPr="00CE5742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hen, ei väistä </w:t>
            </w:r>
            <w:r w:rsidR="00D4022F">
              <w:rPr>
                <w:rFonts w:ascii="Arial" w:hAnsi="Arial" w:cs="Arial"/>
                <w:b/>
                <w:color w:val="FF0000"/>
                <w:sz w:val="18"/>
                <w:szCs w:val="18"/>
              </w:rPr>
              <w:t>8/86 (9</w:t>
            </w:r>
            <w:r w:rsidRPr="00CE574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%</w:t>
            </w:r>
            <w:r w:rsidR="00FC5BC9" w:rsidRPr="00CE5742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pct5" w:color="000000" w:fill="FFFFFF"/>
          </w:tcPr>
          <w:p w:rsidR="00D511EB" w:rsidRPr="00CE5742" w:rsidRDefault="00AE0C35" w:rsidP="00F06C0D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CE5742">
              <w:rPr>
                <w:rFonts w:ascii="Arial" w:hAnsi="Arial" w:cs="Arial"/>
                <w:b/>
                <w:sz w:val="18"/>
                <w:szCs w:val="18"/>
                <w:lang w:val="fi-FI"/>
              </w:rPr>
              <w:t>Ottaa itse kon</w:t>
            </w:r>
            <w:r w:rsidRPr="00CE5742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taktia tai vas</w:t>
            </w:r>
            <w:r w:rsidRPr="00CE5742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 xml:space="preserve">taa siihen </w:t>
            </w:r>
          </w:p>
          <w:p w:rsidR="00AE0C35" w:rsidRPr="00CE5742" w:rsidRDefault="00D4022F" w:rsidP="00F06C0D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66/86 (77</w:t>
            </w:r>
            <w:r w:rsidR="00AE0C35" w:rsidRPr="00CE574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%)</w:t>
            </w:r>
          </w:p>
        </w:tc>
        <w:tc>
          <w:tcPr>
            <w:tcW w:w="1566" w:type="dxa"/>
            <w:shd w:val="pct5" w:color="000000" w:fill="FFFFFF"/>
          </w:tcPr>
          <w:p w:rsidR="00FC5BC9" w:rsidRDefault="009F7332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M</w:t>
            </w:r>
            <w:r w:rsidR="00AE0C35" w:rsidRPr="000F7BC8">
              <w:rPr>
                <w:rFonts w:ascii="Arial" w:hAnsi="Arial" w:cs="Arial"/>
                <w:sz w:val="18"/>
                <w:szCs w:val="18"/>
                <w:lang w:val="fi-FI"/>
              </w:rPr>
              <w:t>ielistelevä kon</w:t>
            </w:r>
            <w:r w:rsidR="00AE0C35"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taktin-otossa, hyppii, vin</w:t>
            </w:r>
            <w:r w:rsidR="00AE0C35"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kuu, haukkuu jne.</w:t>
            </w:r>
          </w:p>
          <w:p w:rsidR="00AE0C35" w:rsidRPr="00FC5BC9" w:rsidRDefault="00D4022F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6/86 (7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</w:tr>
      <w:tr w:rsidR="00AE0C35" w:rsidRPr="00D4022F" w:rsidTr="00CD5377">
        <w:tc>
          <w:tcPr>
            <w:tcW w:w="1668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yhteistyö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AE0C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Ei lähde vieraan ihmisen mukaan</w:t>
            </w:r>
          </w:p>
          <w:p w:rsidR="00D511EB" w:rsidRPr="00D511EB" w:rsidRDefault="00D4022F" w:rsidP="00F06C0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2/86 (2</w:t>
            </w:r>
            <w:r w:rsidR="00D511EB" w:rsidRPr="00D511EB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%)</w:t>
            </w:r>
          </w:p>
        </w:tc>
        <w:tc>
          <w:tcPr>
            <w:tcW w:w="1559" w:type="dxa"/>
            <w:shd w:val="pct20" w:color="000000" w:fill="FFFFFF"/>
          </w:tcPr>
          <w:p w:rsidR="00D511EB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Lähtee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halutto</w:t>
            </w:r>
            <w:r w:rsidRPr="000F7BC8">
              <w:rPr>
                <w:rFonts w:ascii="Arial" w:hAnsi="Arial" w:cs="Arial"/>
                <w:sz w:val="18"/>
                <w:szCs w:val="18"/>
              </w:rPr>
              <w:softHyphen/>
              <w:t>masti</w:t>
            </w:r>
            <w:proofErr w:type="spellEnd"/>
          </w:p>
          <w:p w:rsidR="00AE0C35" w:rsidRPr="000F7BC8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11/86 (13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pct20" w:color="000000" w:fill="FFFFFF"/>
          </w:tcPr>
          <w:p w:rsidR="00AE0C35" w:rsidRPr="00CE5742" w:rsidRDefault="00AE0C35" w:rsidP="00F06C0D">
            <w:pPr>
              <w:pStyle w:val="Leipteksti"/>
              <w:snapToGrid w:val="0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CE5742">
              <w:rPr>
                <w:rFonts w:ascii="Arial" w:hAnsi="Arial" w:cs="Arial"/>
                <w:b/>
                <w:sz w:val="18"/>
                <w:szCs w:val="18"/>
              </w:rPr>
              <w:t>Lähtee mukaan, mutta ei ole kiin</w:t>
            </w:r>
            <w:r w:rsidRPr="00CE5742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nostunut </w:t>
            </w:r>
            <w:proofErr w:type="spellStart"/>
            <w:r w:rsidRPr="00CE5742">
              <w:rPr>
                <w:rFonts w:ascii="Arial" w:hAnsi="Arial" w:cs="Arial"/>
                <w:b/>
                <w:sz w:val="18"/>
                <w:szCs w:val="18"/>
              </w:rPr>
              <w:t>TO:sta</w:t>
            </w:r>
            <w:proofErr w:type="spellEnd"/>
            <w:r w:rsidRPr="00CE57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022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50/86 (58</w:t>
            </w:r>
            <w:r w:rsidRPr="00CE5742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AE0C35" w:rsidRPr="00CE5742" w:rsidRDefault="00AE0C35" w:rsidP="00F06C0D">
            <w:pPr>
              <w:pStyle w:val="Leipteksti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E5742">
              <w:rPr>
                <w:rFonts w:ascii="Arial" w:hAnsi="Arial" w:cs="Arial"/>
                <w:b/>
                <w:sz w:val="18"/>
                <w:szCs w:val="18"/>
              </w:rPr>
              <w:t xml:space="preserve">Lähtee mukaan halukkaasti, </w:t>
            </w:r>
          </w:p>
          <w:p w:rsidR="00D511EB" w:rsidRPr="00CE5742" w:rsidRDefault="00AE0C35" w:rsidP="00F06C0D">
            <w:pPr>
              <w:pStyle w:val="Leipteksti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E5742">
              <w:rPr>
                <w:rFonts w:ascii="Arial" w:hAnsi="Arial" w:cs="Arial"/>
                <w:b/>
                <w:sz w:val="18"/>
                <w:szCs w:val="18"/>
              </w:rPr>
              <w:t xml:space="preserve">kiinnostuu </w:t>
            </w:r>
            <w:proofErr w:type="spellStart"/>
            <w:r w:rsidRPr="00CE5742">
              <w:rPr>
                <w:rFonts w:ascii="Arial" w:hAnsi="Arial" w:cs="Arial"/>
                <w:b/>
                <w:sz w:val="18"/>
                <w:szCs w:val="18"/>
              </w:rPr>
              <w:t>TO:sta</w:t>
            </w:r>
            <w:proofErr w:type="spellEnd"/>
          </w:p>
          <w:p w:rsidR="00AE0C35" w:rsidRPr="00CE5742" w:rsidRDefault="00D4022F" w:rsidP="00F06C0D">
            <w:pPr>
              <w:pStyle w:val="Leipteksti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23/86 (27</w:t>
            </w:r>
            <w:r w:rsidR="00AE0C35" w:rsidRPr="00CE574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%)</w:t>
            </w:r>
          </w:p>
        </w:tc>
        <w:tc>
          <w:tcPr>
            <w:tcW w:w="1566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Lähtee mu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kaan hyvin innokkaasti, erittäin kiin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nostu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 xml:space="preserve">nut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TO:sta</w:t>
            </w:r>
            <w:proofErr w:type="spellEnd"/>
          </w:p>
        </w:tc>
      </w:tr>
      <w:tr w:rsidR="00AE0C35" w:rsidRPr="00D4022F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käsittely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 xml:space="preserve">Torjuu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murisemal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-la ja/tai yrittää purra</w:t>
            </w:r>
            <w:r w:rsidR="001C57B7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="00D4022F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6/86 (7</w:t>
            </w:r>
            <w:r w:rsidR="001C57B7" w:rsidRPr="001C57B7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%)</w:t>
            </w:r>
          </w:p>
        </w:tc>
        <w:tc>
          <w:tcPr>
            <w:tcW w:w="1559" w:type="dxa"/>
            <w:shd w:val="pct5" w:color="000000" w:fill="FFFFFF"/>
          </w:tcPr>
          <w:p w:rsidR="001C57B7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Väistää tai hakee tukea ohjaajasta</w:t>
            </w:r>
          </w:p>
          <w:p w:rsidR="00AE0C35" w:rsidRPr="000F7BC8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20/86 (23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1C57B7" w:rsidRPr="00CE574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5742">
              <w:rPr>
                <w:rFonts w:ascii="Arial" w:hAnsi="Arial" w:cs="Arial"/>
                <w:b/>
                <w:sz w:val="18"/>
                <w:szCs w:val="18"/>
              </w:rPr>
              <w:t>Hyväksyy</w:t>
            </w:r>
            <w:proofErr w:type="spellEnd"/>
            <w:r w:rsidRPr="00CE57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742">
              <w:rPr>
                <w:rFonts w:ascii="Arial" w:hAnsi="Arial" w:cs="Arial"/>
                <w:b/>
                <w:sz w:val="18"/>
                <w:szCs w:val="18"/>
              </w:rPr>
              <w:t>käsitte</w:t>
            </w:r>
            <w:r w:rsidRPr="00CE5742">
              <w:rPr>
                <w:rFonts w:ascii="Arial" w:hAnsi="Arial" w:cs="Arial"/>
                <w:b/>
                <w:sz w:val="18"/>
                <w:szCs w:val="18"/>
              </w:rPr>
              <w:softHyphen/>
              <w:t>lyn</w:t>
            </w:r>
            <w:proofErr w:type="spellEnd"/>
          </w:p>
          <w:p w:rsidR="00AE0C35" w:rsidRPr="00CE5742" w:rsidRDefault="00D4022F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>42/86 (49</w:t>
            </w:r>
            <w:r w:rsidR="00AE0C35" w:rsidRPr="00CE574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AE0C35" w:rsidRPr="00CE5742" w:rsidRDefault="00AE0C35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</w:pPr>
            <w:proofErr w:type="spellStart"/>
            <w:r w:rsidRPr="00CE5742">
              <w:rPr>
                <w:rFonts w:ascii="Arial" w:hAnsi="Arial" w:cs="Arial"/>
                <w:b/>
                <w:sz w:val="18"/>
                <w:szCs w:val="18"/>
              </w:rPr>
              <w:t>Hyväksyy</w:t>
            </w:r>
            <w:proofErr w:type="spellEnd"/>
            <w:r w:rsidRPr="00CE5742">
              <w:rPr>
                <w:rFonts w:ascii="Arial" w:hAnsi="Arial" w:cs="Arial"/>
                <w:b/>
                <w:sz w:val="18"/>
                <w:szCs w:val="18"/>
              </w:rPr>
              <w:t xml:space="preserve"> ja </w:t>
            </w:r>
            <w:proofErr w:type="spellStart"/>
            <w:r w:rsidRPr="00CE5742">
              <w:rPr>
                <w:rFonts w:ascii="Arial" w:hAnsi="Arial" w:cs="Arial"/>
                <w:b/>
                <w:sz w:val="18"/>
                <w:szCs w:val="18"/>
              </w:rPr>
              <w:t>ottaa</w:t>
            </w:r>
            <w:proofErr w:type="spellEnd"/>
            <w:r w:rsidRPr="00CE57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742">
              <w:rPr>
                <w:rFonts w:ascii="Arial" w:hAnsi="Arial" w:cs="Arial"/>
                <w:b/>
                <w:sz w:val="18"/>
                <w:szCs w:val="18"/>
              </w:rPr>
              <w:t>kontaktia</w:t>
            </w:r>
            <w:proofErr w:type="spellEnd"/>
            <w:r w:rsidRPr="00CE57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022F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16/86 (19</w:t>
            </w:r>
            <w:r w:rsidRPr="00CE574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%)</w:t>
            </w:r>
          </w:p>
        </w:tc>
        <w:tc>
          <w:tcPr>
            <w:tcW w:w="1566" w:type="dxa"/>
            <w:shd w:val="pct5" w:color="000000" w:fill="FFFFFF"/>
          </w:tcPr>
          <w:p w:rsidR="001C57B7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Hyväksyy ja vas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taa liioi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tellulla kon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taktilla</w:t>
            </w:r>
          </w:p>
          <w:p w:rsidR="00AE0C35" w:rsidRPr="000F7BC8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2/86</w:t>
            </w:r>
            <w:r w:rsidR="001C57B7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(2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</w:tr>
      <w:tr w:rsidR="00AE0C35" w:rsidRPr="00FC5BC9" w:rsidTr="00CD5377">
        <w:tc>
          <w:tcPr>
            <w:tcW w:w="1668" w:type="dxa"/>
            <w:shd w:val="pct20" w:color="000000" w:fill="FFFFFF"/>
          </w:tcPr>
          <w:p w:rsidR="00AE0C35" w:rsidRPr="00FC5BC9" w:rsidRDefault="00AE0C35" w:rsidP="00F06C0D">
            <w:pPr>
              <w:pStyle w:val="Otsikko3"/>
              <w:snapToGrid w:val="0"/>
              <w:ind w:left="0" w:hanging="26"/>
              <w:rPr>
                <w:rFonts w:ascii="Arial" w:hAnsi="Arial" w:cs="Arial"/>
                <w:sz w:val="18"/>
                <w:szCs w:val="18"/>
              </w:rPr>
            </w:pPr>
            <w:r w:rsidRPr="00FC5BC9">
              <w:rPr>
                <w:rFonts w:ascii="Arial" w:hAnsi="Arial" w:cs="Arial"/>
                <w:sz w:val="18"/>
                <w:szCs w:val="18"/>
              </w:rPr>
              <w:t>2. LEIKKI 1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6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E0C35" w:rsidRPr="000F7BC8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pStyle w:val="Leipteksti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>a. leikkihalu</w:t>
            </w:r>
          </w:p>
        </w:tc>
        <w:tc>
          <w:tcPr>
            <w:tcW w:w="1559" w:type="dxa"/>
            <w:shd w:val="pct5" w:color="000000" w:fill="FFFFFF"/>
          </w:tcPr>
          <w:p w:rsidR="00AD59E6" w:rsidRDefault="009F7332" w:rsidP="00F06C0D">
            <w:pPr>
              <w:pStyle w:val="Leipteksti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E0C35" w:rsidRPr="000F7BC8">
              <w:rPr>
                <w:rFonts w:ascii="Arial" w:hAnsi="Arial" w:cs="Arial"/>
                <w:sz w:val="18"/>
                <w:szCs w:val="18"/>
              </w:rPr>
              <w:t>i leiki – ei osoita kiinnostusta</w:t>
            </w:r>
          </w:p>
          <w:p w:rsidR="00AE0C35" w:rsidRPr="000F7BC8" w:rsidRDefault="00D4022F" w:rsidP="00F06C0D">
            <w:pPr>
              <w:pStyle w:val="Leipteksti"/>
              <w:snapToGrid w:val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7/86 (8</w:t>
            </w:r>
            <w:r w:rsidR="00AE0C35" w:rsidRPr="000F7BC8">
              <w:rPr>
                <w:rFonts w:ascii="Arial" w:hAnsi="Arial" w:cs="Arial"/>
                <w:color w:val="FF0000"/>
                <w:sz w:val="18"/>
                <w:szCs w:val="18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AE0C35" w:rsidRDefault="009F7332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E0C35" w:rsidRPr="000F7BC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AE0C35"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0C35" w:rsidRPr="000F7BC8">
              <w:rPr>
                <w:rFonts w:ascii="Arial" w:hAnsi="Arial" w:cs="Arial"/>
                <w:sz w:val="18"/>
                <w:szCs w:val="18"/>
              </w:rPr>
              <w:t>leiki</w:t>
            </w:r>
            <w:proofErr w:type="spellEnd"/>
            <w:r w:rsidR="00AE0C35" w:rsidRPr="000F7BC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AE0C35" w:rsidRPr="000F7BC8">
              <w:rPr>
                <w:rFonts w:ascii="Arial" w:hAnsi="Arial" w:cs="Arial"/>
                <w:sz w:val="18"/>
                <w:szCs w:val="18"/>
              </w:rPr>
              <w:t>osoittaa</w:t>
            </w:r>
            <w:proofErr w:type="spellEnd"/>
            <w:r w:rsidR="00AE0C35"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0C35" w:rsidRPr="000F7BC8">
              <w:rPr>
                <w:rFonts w:ascii="Arial" w:hAnsi="Arial" w:cs="Arial"/>
                <w:sz w:val="18"/>
                <w:szCs w:val="18"/>
              </w:rPr>
              <w:t>kiinnostusta</w:t>
            </w:r>
            <w:proofErr w:type="spellEnd"/>
          </w:p>
          <w:p w:rsidR="00AD59E6" w:rsidRPr="00AD59E6" w:rsidRDefault="00D4022F" w:rsidP="00F06C0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15/86</w:t>
            </w:r>
            <w:r w:rsidR="00AD59E6" w:rsidRPr="00AD59E6">
              <w:rPr>
                <w:rFonts w:ascii="Arial" w:hAnsi="Arial" w:cs="Arial"/>
                <w:color w:val="FF0000"/>
                <w:sz w:val="18"/>
                <w:szCs w:val="18"/>
              </w:rPr>
              <w:t xml:space="preserve"> (17%)</w:t>
            </w:r>
          </w:p>
        </w:tc>
        <w:tc>
          <w:tcPr>
            <w:tcW w:w="1701" w:type="dxa"/>
            <w:shd w:val="pct5" w:color="000000" w:fill="FFFFFF"/>
          </w:tcPr>
          <w:p w:rsidR="00AE0C35" w:rsidRPr="009F7332" w:rsidRDefault="009F7332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E0C35" w:rsidRPr="009F7332">
              <w:rPr>
                <w:rFonts w:ascii="Arial" w:hAnsi="Arial" w:cs="Arial"/>
                <w:b/>
                <w:sz w:val="18"/>
                <w:szCs w:val="18"/>
              </w:rPr>
              <w:t>eikkii</w:t>
            </w:r>
            <w:proofErr w:type="spellEnd"/>
            <w:r w:rsidR="00AE0C35" w:rsidRPr="009F733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="00AE0C35" w:rsidRPr="009F7332">
              <w:rPr>
                <w:rFonts w:ascii="Arial" w:hAnsi="Arial" w:cs="Arial"/>
                <w:b/>
                <w:sz w:val="18"/>
                <w:szCs w:val="18"/>
              </w:rPr>
              <w:t>aktiivisuus</w:t>
            </w:r>
            <w:proofErr w:type="spellEnd"/>
            <w:r w:rsidR="00AE0C35"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E0C35" w:rsidRPr="009F7332">
              <w:rPr>
                <w:rFonts w:ascii="Arial" w:hAnsi="Arial" w:cs="Arial"/>
                <w:b/>
                <w:sz w:val="18"/>
                <w:szCs w:val="18"/>
              </w:rPr>
              <w:t>lisääntyy</w:t>
            </w:r>
            <w:proofErr w:type="spellEnd"/>
            <w:r w:rsidR="00AE0C35" w:rsidRPr="009F7332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AE0C35" w:rsidRPr="009F7332">
              <w:rPr>
                <w:rFonts w:ascii="Arial" w:hAnsi="Arial" w:cs="Arial"/>
                <w:b/>
                <w:sz w:val="18"/>
                <w:szCs w:val="18"/>
              </w:rPr>
              <w:t>vähenee</w:t>
            </w:r>
            <w:proofErr w:type="spellEnd"/>
            <w:r w:rsidR="00AE0C35"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022F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>31/86</w:t>
            </w:r>
            <w:r w:rsidR="00AD59E6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(36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>%)</w:t>
            </w:r>
          </w:p>
        </w:tc>
        <w:tc>
          <w:tcPr>
            <w:tcW w:w="1559" w:type="dxa"/>
            <w:shd w:val="pct5" w:color="000000" w:fill="FFFFFF"/>
          </w:tcPr>
          <w:p w:rsidR="00AD59E6" w:rsidRPr="00CE5742" w:rsidRDefault="00AE0C35" w:rsidP="00F06C0D">
            <w:pPr>
              <w:pStyle w:val="Leipteksti"/>
              <w:snapToGrid w:val="0"/>
              <w:ind w:hanging="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E5742">
              <w:rPr>
                <w:rFonts w:ascii="Arial" w:hAnsi="Arial" w:cs="Arial"/>
                <w:b/>
                <w:sz w:val="18"/>
                <w:szCs w:val="18"/>
              </w:rPr>
              <w:t>Leikkii - aloittaa nopeasti ja on aktiivinen</w:t>
            </w:r>
          </w:p>
          <w:p w:rsidR="00AE0C35" w:rsidRPr="00287B27" w:rsidRDefault="00D4022F" w:rsidP="00F06C0D">
            <w:pPr>
              <w:pStyle w:val="Leipteksti"/>
              <w:snapToGrid w:val="0"/>
              <w:ind w:hanging="13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28/86 (33</w:t>
            </w:r>
            <w:r w:rsidR="00AE0C35" w:rsidRPr="00287B2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AE0C35" w:rsidRPr="009F7332" w:rsidRDefault="00AE0C35" w:rsidP="00F06C0D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t>Leikkii, aloit</w:t>
            </w: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taa erittäin nopeasti ja on hyvin ak</w:t>
            </w: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tiivinen</w:t>
            </w:r>
          </w:p>
          <w:p w:rsidR="00AE0C35" w:rsidRPr="00CE5742" w:rsidRDefault="00D4022F" w:rsidP="00F06C0D">
            <w:pPr>
              <w:widowControl w:val="0"/>
              <w:autoSpaceDE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</w:pPr>
            <w:r w:rsidRPr="009F7332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5/86 (6</w:t>
            </w:r>
            <w:r w:rsidR="00AE0C35" w:rsidRPr="009F7332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</w:tr>
      <w:tr w:rsidR="00AE0C35" w:rsidRPr="00D4022F" w:rsidTr="00CD5377">
        <w:tc>
          <w:tcPr>
            <w:tcW w:w="1668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tarttuminen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801279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tartu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esineeseen</w:t>
            </w:r>
            <w:proofErr w:type="spellEnd"/>
          </w:p>
          <w:p w:rsidR="00AE0C35" w:rsidRPr="000F7BC8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8/86 (9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801279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tartu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nuuskii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esinettä</w:t>
            </w:r>
            <w:proofErr w:type="spellEnd"/>
          </w:p>
          <w:p w:rsidR="00AE0C35" w:rsidRPr="00287B27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</w:rPr>
              <w:t>43/86 (50</w:t>
            </w:r>
            <w:r w:rsidR="00AE0C35" w:rsidRPr="00287B27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701" w:type="dxa"/>
            <w:shd w:val="pct20" w:color="000000" w:fill="FFFFFF"/>
          </w:tcPr>
          <w:p w:rsidR="00801279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t>Tarttuu esinee</w:t>
            </w: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seen viiveellä tai etu</w:t>
            </w: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hampailla</w:t>
            </w:r>
          </w:p>
          <w:p w:rsidR="00AE0C35" w:rsidRPr="000F7BC8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17/86 (20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AE0C35" w:rsidRPr="004D6C3B" w:rsidRDefault="00AE0C35" w:rsidP="00F06C0D">
            <w:pPr>
              <w:pStyle w:val="Leipteksti"/>
              <w:snapToGrid w:val="0"/>
              <w:ind w:hanging="13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Tarttuu heti koko suulla </w:t>
            </w:r>
            <w:r w:rsidR="00D4022F">
              <w:rPr>
                <w:rFonts w:ascii="Arial" w:hAnsi="Arial" w:cs="Arial"/>
                <w:b/>
                <w:color w:val="FF0000"/>
                <w:sz w:val="18"/>
                <w:szCs w:val="18"/>
              </w:rPr>
              <w:t>6/86</w:t>
            </w:r>
            <w:r w:rsidR="00801279" w:rsidRPr="004D6C3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(7</w:t>
            </w:r>
            <w:r w:rsidRPr="004D6C3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%)</w:t>
            </w:r>
          </w:p>
        </w:tc>
        <w:tc>
          <w:tcPr>
            <w:tcW w:w="1566" w:type="dxa"/>
            <w:shd w:val="pct20" w:color="000000" w:fill="FFFFFF"/>
          </w:tcPr>
          <w:p w:rsidR="00801279" w:rsidRPr="004D6C3B" w:rsidRDefault="00AE0C35" w:rsidP="00F06C0D">
            <w:pPr>
              <w:pStyle w:val="Leipteksti"/>
              <w:snapToGrid w:val="0"/>
              <w:ind w:left="13" w:hanging="2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</w:rPr>
              <w:t>Tarttuu heti, nappaa esi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neen vauh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dista</w:t>
            </w:r>
          </w:p>
          <w:p w:rsidR="00AE0C35" w:rsidRPr="00287B27" w:rsidRDefault="00D4022F" w:rsidP="00F06C0D">
            <w:pPr>
              <w:pStyle w:val="Leipteksti"/>
              <w:snapToGrid w:val="0"/>
              <w:ind w:left="13" w:hanging="26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12/86</w:t>
            </w:r>
            <w:r w:rsidR="00801279" w:rsidRPr="00287B2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(14</w:t>
            </w:r>
            <w:r w:rsidR="00AE0C35" w:rsidRPr="00287B2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%)</w:t>
            </w:r>
          </w:p>
        </w:tc>
      </w:tr>
      <w:tr w:rsidR="00AE0C35" w:rsidRPr="001C57B7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puruote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ja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taisteluhalu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9E04D0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tartu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esineeseen</w:t>
            </w:r>
            <w:proofErr w:type="spellEnd"/>
          </w:p>
          <w:p w:rsidR="00AE0C35" w:rsidRPr="000F7BC8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</w:rPr>
              <w:t>50/86</w:t>
            </w:r>
            <w:r w:rsidR="009E04D0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</w:rPr>
              <w:t xml:space="preserve"> (58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AE0C35" w:rsidRPr="009F7332" w:rsidRDefault="00AE0C35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</w:pP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Tarttuu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viiveellä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022F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8/86 (9</w:t>
            </w: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9E04D0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t>Tarttuu, vetää vas</w:t>
            </w: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taan, mutta irrot</w:t>
            </w: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taa ja tarttuu uu</w:t>
            </w: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destaan</w:t>
            </w:r>
          </w:p>
          <w:p w:rsidR="00AE0C35" w:rsidRPr="000F7BC8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20/86 (23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9E04D0" w:rsidRPr="004D6C3B" w:rsidRDefault="00AE0C35" w:rsidP="00F06C0D">
            <w:pPr>
              <w:pStyle w:val="Leipteksti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</w:rPr>
              <w:t>Tarttuu heti koko suulla, vetää vastaan kunnes TO ir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rottaa</w:t>
            </w:r>
          </w:p>
          <w:p w:rsidR="00AE0C35" w:rsidRPr="004D6C3B" w:rsidRDefault="00D4022F" w:rsidP="00F06C0D">
            <w:pPr>
              <w:pStyle w:val="Leipteksti"/>
              <w:snapToGrid w:val="0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4/86 (5</w:t>
            </w:r>
            <w:r w:rsidR="00AE0C35" w:rsidRPr="004D6C3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9E04D0" w:rsidRPr="009F7332" w:rsidRDefault="00AE0C35" w:rsidP="00F06C0D">
            <w:pPr>
              <w:pStyle w:val="Leipteksti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7332">
              <w:rPr>
                <w:rFonts w:ascii="Arial" w:hAnsi="Arial" w:cs="Arial"/>
                <w:sz w:val="18"/>
                <w:szCs w:val="18"/>
              </w:rPr>
              <w:t>Tarttuu heti koko suulla, vetää tem</w:t>
            </w:r>
            <w:r w:rsidRPr="009F7332">
              <w:rPr>
                <w:rFonts w:ascii="Arial" w:hAnsi="Arial" w:cs="Arial"/>
                <w:sz w:val="18"/>
                <w:szCs w:val="18"/>
              </w:rPr>
              <w:softHyphen/>
              <w:t xml:space="preserve">poo </w:t>
            </w:r>
            <w:proofErr w:type="gramStart"/>
            <w:r w:rsidRPr="009F7332">
              <w:rPr>
                <w:rFonts w:ascii="Arial" w:hAnsi="Arial" w:cs="Arial"/>
                <w:sz w:val="18"/>
                <w:szCs w:val="18"/>
              </w:rPr>
              <w:t>ravistaa</w:t>
            </w:r>
            <w:proofErr w:type="gramEnd"/>
            <w:r w:rsidRPr="009F7332">
              <w:rPr>
                <w:rFonts w:ascii="Arial" w:hAnsi="Arial" w:cs="Arial"/>
                <w:sz w:val="18"/>
                <w:szCs w:val="18"/>
              </w:rPr>
              <w:t xml:space="preserve"> kunnes TO irrottaa</w:t>
            </w:r>
          </w:p>
          <w:p w:rsidR="00AE0C35" w:rsidRPr="004D6C3B" w:rsidRDefault="00D4022F" w:rsidP="00F06C0D">
            <w:pPr>
              <w:pStyle w:val="Leipteksti"/>
              <w:snapToGrid w:val="0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F7332">
              <w:rPr>
                <w:rFonts w:ascii="Arial" w:hAnsi="Arial" w:cs="Arial"/>
                <w:color w:val="FF0000"/>
                <w:sz w:val="18"/>
                <w:szCs w:val="18"/>
              </w:rPr>
              <w:t>4/86 (5</w:t>
            </w:r>
            <w:r w:rsidR="00AE0C35" w:rsidRPr="009F7332">
              <w:rPr>
                <w:rFonts w:ascii="Arial" w:hAnsi="Arial" w:cs="Arial"/>
                <w:color w:val="FF0000"/>
                <w:sz w:val="18"/>
                <w:szCs w:val="18"/>
              </w:rPr>
              <w:t xml:space="preserve"> %)</w:t>
            </w:r>
          </w:p>
        </w:tc>
      </w:tr>
      <w:tr w:rsidR="00AE0C35" w:rsidRPr="00FC5BC9" w:rsidTr="00CD5377">
        <w:tc>
          <w:tcPr>
            <w:tcW w:w="1668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3. TAKAA-AJO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6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E0C35" w:rsidRPr="00D4022F" w:rsidTr="00CD5377">
        <w:tc>
          <w:tcPr>
            <w:tcW w:w="1668" w:type="dxa"/>
            <w:shd w:val="pct5" w:color="000000" w:fill="FFFFFF"/>
          </w:tcPr>
          <w:p w:rsidR="00AE0C35" w:rsidRPr="00C80BCF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80BCF">
              <w:rPr>
                <w:rFonts w:ascii="Arial" w:hAnsi="Arial" w:cs="Arial"/>
                <w:sz w:val="18"/>
                <w:szCs w:val="18"/>
                <w:lang w:val="fi-FI"/>
              </w:rPr>
              <w:t>a. takaa-ajo</w:t>
            </w:r>
          </w:p>
          <w:p w:rsidR="00C80BCF" w:rsidRPr="00C80BCF" w:rsidRDefault="00C80BCF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80BCF">
              <w:rPr>
                <w:rFonts w:ascii="Arial" w:hAnsi="Arial" w:cs="Arial"/>
                <w:sz w:val="18"/>
                <w:szCs w:val="18"/>
                <w:lang w:val="fi-FI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kerta</w:t>
            </w:r>
          </w:p>
        </w:tc>
        <w:tc>
          <w:tcPr>
            <w:tcW w:w="1559" w:type="dxa"/>
            <w:shd w:val="pct5" w:color="000000" w:fill="FFFFFF"/>
          </w:tcPr>
          <w:p w:rsidR="00894DC9" w:rsidRPr="009F7332" w:rsidRDefault="009F7332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  <w:lang w:val="fi-FI"/>
              </w:rPr>
            </w:pPr>
            <w:r w:rsidRPr="009F7332">
              <w:rPr>
                <w:rFonts w:ascii="Arial" w:hAnsi="Arial" w:cs="Arial"/>
                <w:b/>
                <w:sz w:val="18"/>
                <w:szCs w:val="18"/>
                <w:u w:val="single"/>
                <w:lang w:val="fi-FI"/>
              </w:rPr>
              <w:t>E</w:t>
            </w:r>
            <w:r w:rsidR="00AE0C35" w:rsidRPr="009F7332">
              <w:rPr>
                <w:rFonts w:ascii="Arial" w:hAnsi="Arial" w:cs="Arial"/>
                <w:b/>
                <w:sz w:val="18"/>
                <w:szCs w:val="18"/>
                <w:u w:val="single"/>
                <w:lang w:val="fi-FI"/>
              </w:rPr>
              <w:t>i aloita</w:t>
            </w:r>
          </w:p>
          <w:p w:rsidR="00AE0C35" w:rsidRPr="009F7332" w:rsidRDefault="00D4022F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62/86 (72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894DC9" w:rsidRPr="009F7332" w:rsidRDefault="009F7332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A</w:t>
            </w:r>
            <w:r w:rsidR="00AE0C35" w:rsidRPr="009F7332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loittaa, mutta keskeyttää</w:t>
            </w:r>
          </w:p>
          <w:p w:rsidR="00AE0C35" w:rsidRPr="009F7332" w:rsidRDefault="00D4022F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8/86 (9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AE0C35" w:rsidRDefault="00AE0C35" w:rsidP="00F06C0D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t>Aloittaa etenemi</w:t>
            </w: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softHyphen/>
              <w:t>sen hitaasti, voi lisätä vauhtia, seu</w:t>
            </w: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softHyphen/>
              <w:t>raa koko mat</w:t>
            </w: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softHyphen/>
              <w:t>kan saalista</w:t>
            </w:r>
          </w:p>
          <w:p w:rsidR="00894DC9" w:rsidRPr="00894DC9" w:rsidRDefault="00D4022F" w:rsidP="00F06C0D">
            <w:pPr>
              <w:snapToGrid w:val="0"/>
              <w:rPr>
                <w:rFonts w:ascii="Arial" w:hAnsi="Arial" w:cs="Arial"/>
                <w:bCs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val="fi-FI"/>
              </w:rPr>
              <w:t xml:space="preserve">7/86 (8 </w:t>
            </w:r>
            <w:r w:rsidR="00894DC9" w:rsidRPr="00894DC9">
              <w:rPr>
                <w:rFonts w:ascii="Arial" w:hAnsi="Arial" w:cs="Arial"/>
                <w:bCs/>
                <w:color w:val="FF0000"/>
                <w:sz w:val="18"/>
                <w:szCs w:val="18"/>
                <w:lang w:val="fi-FI"/>
              </w:rPr>
              <w:t>%)</w:t>
            </w:r>
          </w:p>
        </w:tc>
        <w:tc>
          <w:tcPr>
            <w:tcW w:w="1559" w:type="dxa"/>
            <w:shd w:val="pct5" w:color="000000" w:fill="FFFFFF"/>
          </w:tcPr>
          <w:p w:rsidR="00AE0C35" w:rsidRPr="009F7332" w:rsidRDefault="00AE0C35" w:rsidP="00F06C0D">
            <w:pPr>
              <w:pStyle w:val="Leipteksti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7332">
              <w:rPr>
                <w:rFonts w:ascii="Arial" w:hAnsi="Arial" w:cs="Arial"/>
                <w:sz w:val="18"/>
                <w:szCs w:val="18"/>
              </w:rPr>
              <w:t>Aloittaa kovalla vauhdilla pää</w:t>
            </w:r>
            <w:r w:rsidRPr="009F7332">
              <w:rPr>
                <w:rFonts w:ascii="Arial" w:hAnsi="Arial" w:cs="Arial"/>
                <w:sz w:val="18"/>
                <w:szCs w:val="18"/>
              </w:rPr>
              <w:softHyphen/>
              <w:t>määrähakui</w:t>
            </w:r>
            <w:r w:rsidRPr="009F7332">
              <w:rPr>
                <w:rFonts w:ascii="Arial" w:hAnsi="Arial" w:cs="Arial"/>
                <w:sz w:val="18"/>
                <w:szCs w:val="18"/>
              </w:rPr>
              <w:softHyphen/>
              <w:t>sesti, pysähtyy saaliille</w:t>
            </w:r>
          </w:p>
          <w:p w:rsidR="00AE0C35" w:rsidRPr="004D6C3B" w:rsidRDefault="00D4022F" w:rsidP="00F06C0D">
            <w:pPr>
              <w:pStyle w:val="Leipteksti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F7332">
              <w:rPr>
                <w:rFonts w:ascii="Arial" w:hAnsi="Arial" w:cs="Arial"/>
                <w:color w:val="FF0000"/>
                <w:sz w:val="18"/>
                <w:szCs w:val="18"/>
              </w:rPr>
              <w:t>9/86 (11</w:t>
            </w:r>
            <w:r w:rsidR="00AE0C35" w:rsidRPr="009F7332">
              <w:rPr>
                <w:rFonts w:ascii="Arial" w:hAnsi="Arial" w:cs="Arial"/>
                <w:color w:val="FF0000"/>
                <w:sz w:val="18"/>
                <w:szCs w:val="18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AE0C35" w:rsidRPr="009F7332" w:rsidRDefault="00AE0C35" w:rsidP="00F06C0D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t>Aloittaa heti kovalla vauhdilla juosten saa</w:t>
            </w: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liin ohi, voi kääntyä saa</w:t>
            </w: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liille</w:t>
            </w:r>
          </w:p>
        </w:tc>
      </w:tr>
      <w:tr w:rsidR="00AE0C35" w:rsidRPr="001C57B7" w:rsidTr="00CD5377">
        <w:tc>
          <w:tcPr>
            <w:tcW w:w="1668" w:type="dxa"/>
            <w:shd w:val="pct20" w:color="000000" w:fill="FFFFFF"/>
          </w:tcPr>
          <w:p w:rsidR="00AE0C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tarttuminen</w:t>
            </w:r>
            <w:proofErr w:type="spellEnd"/>
          </w:p>
          <w:p w:rsidR="00C80BCF" w:rsidRPr="000F7BC8" w:rsidRDefault="00C80BCF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kerta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EE57FE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t>Ei kiinnostu saa</w:t>
            </w: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liista / Ei juokse perään</w:t>
            </w:r>
          </w:p>
          <w:p w:rsidR="00AE0C35" w:rsidRPr="000F7BC8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69/86 (</w:t>
            </w:r>
            <w:r w:rsidR="00EE57FE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8</w:t>
            </w: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0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EE57FE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tartu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nuuskii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saalista</w:t>
            </w:r>
            <w:proofErr w:type="spellEnd"/>
          </w:p>
          <w:p w:rsidR="00AE0C35" w:rsidRPr="000F7BC8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8/86</w:t>
            </w:r>
            <w:r w:rsidR="00EE57FE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(9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pct20" w:color="000000" w:fill="FFFFFF"/>
          </w:tcPr>
          <w:p w:rsidR="00AE0C35" w:rsidRDefault="00AE0C35" w:rsidP="00F06C0D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t>Tarttuu saaliiseen epäröiden tai vii</w:t>
            </w: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softHyphen/>
              <w:t>veellä</w:t>
            </w:r>
          </w:p>
          <w:p w:rsidR="00EE57FE" w:rsidRPr="00EE57FE" w:rsidRDefault="00D4022F" w:rsidP="00F06C0D">
            <w:pPr>
              <w:snapToGrid w:val="0"/>
              <w:rPr>
                <w:rFonts w:ascii="Arial" w:hAnsi="Arial" w:cs="Arial"/>
                <w:bCs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val="fi-FI"/>
              </w:rPr>
              <w:t>3/86</w:t>
            </w:r>
            <w:r w:rsidR="00EE57FE" w:rsidRPr="00EE57FE">
              <w:rPr>
                <w:rFonts w:ascii="Arial" w:hAnsi="Arial" w:cs="Arial"/>
                <w:bCs/>
                <w:color w:val="FF0000"/>
                <w:sz w:val="18"/>
                <w:szCs w:val="18"/>
                <w:lang w:val="fi-FI"/>
              </w:rPr>
              <w:t xml:space="preserve"> (4%)</w:t>
            </w:r>
          </w:p>
        </w:tc>
        <w:tc>
          <w:tcPr>
            <w:tcW w:w="1559" w:type="dxa"/>
            <w:shd w:val="pct20" w:color="000000" w:fill="FFFFFF"/>
          </w:tcPr>
          <w:p w:rsidR="00EE57FE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t xml:space="preserve">Tarttuu heti saaliiseen, mutta </w:t>
            </w:r>
            <w:proofErr w:type="spellStart"/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t>irroittaa</w:t>
            </w:r>
            <w:proofErr w:type="spellEnd"/>
          </w:p>
          <w:p w:rsidR="00AE0C35" w:rsidRPr="00AC6DC4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5/86</w:t>
            </w:r>
            <w:r w:rsidR="00EE57FE" w:rsidRPr="00EE57FE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(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6</w:t>
            </w:r>
            <w:r w:rsidR="00AE0C35" w:rsidRPr="00AC6DC4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66" w:type="dxa"/>
            <w:shd w:val="pct20" w:color="000000" w:fill="FFFFFF"/>
          </w:tcPr>
          <w:p w:rsidR="00AE0C35" w:rsidRPr="009F7332" w:rsidRDefault="00AE0C35" w:rsidP="00F06C0D">
            <w:pPr>
              <w:pStyle w:val="Otsikko3"/>
              <w:snapToGrid w:val="0"/>
              <w:ind w:left="0" w:hanging="2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F733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Tarttuu heti saaliiseen, pitää sitä suussaan vä</w:t>
            </w:r>
            <w:r w:rsidRPr="009F7332">
              <w:rPr>
                <w:rFonts w:ascii="Arial" w:hAnsi="Arial" w:cs="Arial"/>
                <w:b w:val="0"/>
                <w:bCs w:val="0"/>
                <w:sz w:val="18"/>
                <w:szCs w:val="18"/>
              </w:rPr>
              <w:softHyphen/>
              <w:t>hintään 3 sekuntia</w:t>
            </w:r>
          </w:p>
          <w:p w:rsidR="00EE57FE" w:rsidRPr="00EE57FE" w:rsidRDefault="00D4022F" w:rsidP="00EE57FE">
            <w:pPr>
              <w:rPr>
                <w:color w:val="FF0000"/>
                <w:lang w:val="fi-FI"/>
              </w:rPr>
            </w:pPr>
            <w:r w:rsidRPr="009F7332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1/86 (1</w:t>
            </w:r>
            <w:r w:rsidR="00EE57FE" w:rsidRPr="009F7332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%)</w:t>
            </w:r>
          </w:p>
        </w:tc>
      </w:tr>
      <w:tr w:rsidR="00C80BCF" w:rsidRPr="00C80BCF" w:rsidTr="00CD5377">
        <w:tc>
          <w:tcPr>
            <w:tcW w:w="1668" w:type="dxa"/>
            <w:shd w:val="pct5" w:color="000000" w:fill="FFFFFF"/>
          </w:tcPr>
          <w:p w:rsidR="00C80BCF" w:rsidRDefault="00C80BCF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takaa-ajo</w:t>
            </w:r>
            <w:proofErr w:type="spellEnd"/>
          </w:p>
          <w:p w:rsidR="00C80BCF" w:rsidRPr="00C80BCF" w:rsidRDefault="00C80BCF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80BCF">
              <w:rPr>
                <w:rFonts w:ascii="Arial" w:hAnsi="Arial" w:cs="Arial"/>
                <w:sz w:val="18"/>
                <w:szCs w:val="18"/>
                <w:lang w:val="fi-FI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kerta</w:t>
            </w:r>
          </w:p>
        </w:tc>
        <w:tc>
          <w:tcPr>
            <w:tcW w:w="1559" w:type="dxa"/>
            <w:shd w:val="pct5" w:color="000000" w:fill="FFFFFF"/>
          </w:tcPr>
          <w:p w:rsidR="00C80BCF" w:rsidRPr="009F7332" w:rsidRDefault="009F7332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  <w:lang w:val="fi-FI"/>
              </w:rPr>
            </w:pPr>
            <w:r w:rsidRPr="009F7332">
              <w:rPr>
                <w:rFonts w:ascii="Arial" w:hAnsi="Arial" w:cs="Arial"/>
                <w:b/>
                <w:sz w:val="18"/>
                <w:szCs w:val="18"/>
                <w:u w:val="single"/>
                <w:lang w:val="fi-FI"/>
              </w:rPr>
              <w:t>E</w:t>
            </w:r>
            <w:r w:rsidR="00C80BCF" w:rsidRPr="009F7332">
              <w:rPr>
                <w:rFonts w:ascii="Arial" w:hAnsi="Arial" w:cs="Arial"/>
                <w:b/>
                <w:sz w:val="18"/>
                <w:szCs w:val="18"/>
                <w:u w:val="single"/>
                <w:lang w:val="fi-FI"/>
              </w:rPr>
              <w:t>i aloita</w:t>
            </w:r>
          </w:p>
          <w:p w:rsidR="00C80BCF" w:rsidRPr="009F7332" w:rsidRDefault="00D4022F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67/86 (78</w:t>
            </w:r>
            <w:r w:rsidR="00C80BCF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C80BCF" w:rsidRPr="009F7332" w:rsidRDefault="009F7332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A</w:t>
            </w:r>
            <w:r w:rsidR="00C80BCF" w:rsidRPr="009F7332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loittaa, mutta keskeyttää</w:t>
            </w:r>
          </w:p>
          <w:p w:rsidR="00C80BCF" w:rsidRPr="009F7332" w:rsidRDefault="00D4022F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9/86</w:t>
            </w:r>
            <w:r w:rsidR="00C80BCF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(10 %)</w:t>
            </w:r>
          </w:p>
        </w:tc>
        <w:tc>
          <w:tcPr>
            <w:tcW w:w="1701" w:type="dxa"/>
            <w:shd w:val="pct5" w:color="000000" w:fill="FFFFFF"/>
          </w:tcPr>
          <w:p w:rsidR="00C80BCF" w:rsidRDefault="00C80BCF" w:rsidP="00F06C0D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t>Aloittaa etenemi</w:t>
            </w: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softHyphen/>
              <w:t>sen hitaasti, voi lisätä vauhtia, seu</w:t>
            </w: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softHyphen/>
              <w:t>raa koko mat</w:t>
            </w: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softHyphen/>
              <w:t>kan saalista</w:t>
            </w:r>
          </w:p>
          <w:p w:rsidR="00C80BCF" w:rsidRPr="00894DC9" w:rsidRDefault="00D4022F" w:rsidP="00F06C0D">
            <w:pPr>
              <w:snapToGrid w:val="0"/>
              <w:rPr>
                <w:rFonts w:ascii="Arial" w:hAnsi="Arial" w:cs="Arial"/>
                <w:bCs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val="fi-FI"/>
              </w:rPr>
              <w:t xml:space="preserve">4/86 (5 </w:t>
            </w:r>
            <w:r w:rsidR="00C80BCF" w:rsidRPr="00894DC9">
              <w:rPr>
                <w:rFonts w:ascii="Arial" w:hAnsi="Arial" w:cs="Arial"/>
                <w:bCs/>
                <w:color w:val="FF0000"/>
                <w:sz w:val="18"/>
                <w:szCs w:val="18"/>
                <w:lang w:val="fi-FI"/>
              </w:rPr>
              <w:t>%)</w:t>
            </w:r>
          </w:p>
        </w:tc>
        <w:tc>
          <w:tcPr>
            <w:tcW w:w="1559" w:type="dxa"/>
            <w:shd w:val="pct5" w:color="000000" w:fill="FFFFFF"/>
          </w:tcPr>
          <w:p w:rsidR="00C80BCF" w:rsidRPr="009F7332" w:rsidRDefault="00C80BCF" w:rsidP="00F06C0D">
            <w:pPr>
              <w:pStyle w:val="Leipteksti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7332">
              <w:rPr>
                <w:rFonts w:ascii="Arial" w:hAnsi="Arial" w:cs="Arial"/>
                <w:sz w:val="18"/>
                <w:szCs w:val="18"/>
              </w:rPr>
              <w:t>Aloittaa kovalla vauhdilla pää</w:t>
            </w:r>
            <w:r w:rsidRPr="009F7332">
              <w:rPr>
                <w:rFonts w:ascii="Arial" w:hAnsi="Arial" w:cs="Arial"/>
                <w:sz w:val="18"/>
                <w:szCs w:val="18"/>
              </w:rPr>
              <w:softHyphen/>
              <w:t>määrähakui</w:t>
            </w:r>
            <w:r w:rsidRPr="009F7332">
              <w:rPr>
                <w:rFonts w:ascii="Arial" w:hAnsi="Arial" w:cs="Arial"/>
                <w:sz w:val="18"/>
                <w:szCs w:val="18"/>
              </w:rPr>
              <w:softHyphen/>
              <w:t>sesti, pysähtyy saaliille</w:t>
            </w:r>
          </w:p>
          <w:p w:rsidR="00C80BCF" w:rsidRPr="009F7332" w:rsidRDefault="00D4022F" w:rsidP="00F06C0D">
            <w:pPr>
              <w:pStyle w:val="Leipteksti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F7332">
              <w:rPr>
                <w:rFonts w:ascii="Arial" w:hAnsi="Arial" w:cs="Arial"/>
                <w:color w:val="FF0000"/>
                <w:sz w:val="18"/>
                <w:szCs w:val="18"/>
              </w:rPr>
              <w:t>4/86</w:t>
            </w:r>
            <w:r w:rsidR="00C80BCF" w:rsidRPr="009F7332"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r w:rsidRPr="009F7332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C80BCF" w:rsidRPr="009F7332">
              <w:rPr>
                <w:rFonts w:ascii="Arial" w:hAnsi="Arial" w:cs="Arial"/>
                <w:color w:val="FF0000"/>
                <w:sz w:val="18"/>
                <w:szCs w:val="18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C80BCF" w:rsidRPr="009F7332" w:rsidRDefault="00C80BCF" w:rsidP="00F06C0D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t>Aloittaa heti kovalla vauhdilla juosten saa</w:t>
            </w: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liin ohi, voi kääntyä saa</w:t>
            </w: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liille</w:t>
            </w:r>
          </w:p>
          <w:p w:rsidR="00C80BCF" w:rsidRPr="009F7332" w:rsidRDefault="00D4022F" w:rsidP="00F06C0D">
            <w:pPr>
              <w:widowControl w:val="0"/>
              <w:autoSpaceDE w:val="0"/>
              <w:snapToGrid w:val="0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2/86 (2 </w:t>
            </w:r>
            <w:r w:rsidR="00C80BCF" w:rsidRPr="009F7332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%)</w:t>
            </w:r>
          </w:p>
        </w:tc>
      </w:tr>
      <w:tr w:rsidR="00C80BCF" w:rsidRPr="001C57B7" w:rsidTr="00CD5377">
        <w:tc>
          <w:tcPr>
            <w:tcW w:w="1668" w:type="dxa"/>
            <w:shd w:val="clear" w:color="auto" w:fill="BFBFBF" w:themeFill="background1" w:themeFillShade="BF"/>
          </w:tcPr>
          <w:p w:rsidR="00C80BCF" w:rsidRDefault="00C80BCF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tarttuminen</w:t>
            </w:r>
            <w:proofErr w:type="spellEnd"/>
          </w:p>
          <w:p w:rsidR="00C80BCF" w:rsidRPr="000F7BC8" w:rsidRDefault="00C80BCF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kerta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C80BCF" w:rsidRPr="009F7332" w:rsidRDefault="00C80BCF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t>Ei kiinnostu saa</w:t>
            </w: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liista / Ei juokse perään</w:t>
            </w:r>
          </w:p>
          <w:p w:rsidR="00C80BCF" w:rsidRPr="000F7BC8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72/86</w:t>
            </w:r>
            <w:r w:rsidR="00CD5377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(</w:t>
            </w:r>
            <w:r w:rsidR="00C80BCF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8</w:t>
            </w:r>
            <w:r w:rsidR="00CD5377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4</w:t>
            </w:r>
            <w:r w:rsidR="00C80BCF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80BCF" w:rsidRDefault="00C80BCF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tartu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nuuskii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saalista</w:t>
            </w:r>
            <w:proofErr w:type="spellEnd"/>
          </w:p>
          <w:p w:rsidR="00C80BCF" w:rsidRPr="000F7BC8" w:rsidRDefault="00D4022F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9/86 (11</w:t>
            </w:r>
            <w:r w:rsidR="00C80BCF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80BCF" w:rsidRDefault="00C80BCF" w:rsidP="00F06C0D">
            <w:pPr>
              <w:snapToGrid w:val="0"/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t>Tarttuu saaliiseen epäröiden tai vii</w:t>
            </w: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softHyphen/>
              <w:t>veellä</w:t>
            </w:r>
            <w:r w:rsidR="00D4022F">
              <w:rPr>
                <w:rFonts w:ascii="Arial" w:hAnsi="Arial" w:cs="Arial"/>
                <w:bCs/>
                <w:sz w:val="18"/>
                <w:szCs w:val="18"/>
                <w:lang w:val="fi-FI"/>
              </w:rPr>
              <w:t xml:space="preserve"> </w:t>
            </w:r>
            <w:r w:rsidR="00D4022F" w:rsidRPr="00D4022F">
              <w:rPr>
                <w:rFonts w:ascii="Arial" w:hAnsi="Arial" w:cs="Arial"/>
                <w:bCs/>
                <w:color w:val="FF0000"/>
                <w:sz w:val="18"/>
                <w:szCs w:val="18"/>
                <w:lang w:val="fi-FI"/>
              </w:rPr>
              <w:t>1/86 (1 %)</w:t>
            </w:r>
          </w:p>
          <w:p w:rsidR="00C80BCF" w:rsidRPr="00EE57FE" w:rsidRDefault="00C80BCF" w:rsidP="00F06C0D">
            <w:pPr>
              <w:snapToGrid w:val="0"/>
              <w:rPr>
                <w:rFonts w:ascii="Arial" w:hAnsi="Arial" w:cs="Arial"/>
                <w:bCs/>
                <w:color w:val="FF0000"/>
                <w:sz w:val="18"/>
                <w:szCs w:val="18"/>
                <w:lang w:val="fi-FI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80BCF" w:rsidRDefault="00C80BCF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t xml:space="preserve">Tarttuu heti saaliiseen, mutta </w:t>
            </w:r>
            <w:proofErr w:type="spellStart"/>
            <w:r w:rsidRPr="00AC6DC4">
              <w:rPr>
                <w:rFonts w:ascii="Arial" w:hAnsi="Arial" w:cs="Arial"/>
                <w:bCs/>
                <w:sz w:val="18"/>
                <w:szCs w:val="18"/>
                <w:lang w:val="fi-FI"/>
              </w:rPr>
              <w:t>irroittaa</w:t>
            </w:r>
            <w:proofErr w:type="spellEnd"/>
          </w:p>
          <w:p w:rsidR="00C80BCF" w:rsidRPr="00AC6DC4" w:rsidRDefault="00CD5377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2</w:t>
            </w:r>
            <w:r w:rsidR="0057567C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/86</w:t>
            </w:r>
            <w:r w:rsidR="00C80BCF" w:rsidRPr="00EE57FE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(</w:t>
            </w:r>
            <w:r w:rsidR="0057567C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2</w:t>
            </w:r>
            <w:r w:rsidR="00C80BCF" w:rsidRPr="00AC6DC4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:rsidR="00C80BCF" w:rsidRPr="009F7332" w:rsidRDefault="00C80BCF" w:rsidP="00F06C0D">
            <w:pPr>
              <w:pStyle w:val="Otsikko3"/>
              <w:snapToGrid w:val="0"/>
              <w:ind w:left="0" w:hanging="2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F733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Tarttuu heti saaliiseen, pitää sitä suussaan vä</w:t>
            </w:r>
            <w:r w:rsidRPr="009F7332">
              <w:rPr>
                <w:rFonts w:ascii="Arial" w:hAnsi="Arial" w:cs="Arial"/>
                <w:b w:val="0"/>
                <w:bCs w:val="0"/>
                <w:sz w:val="18"/>
                <w:szCs w:val="18"/>
              </w:rPr>
              <w:softHyphen/>
              <w:t>hintään 3 sekuntia</w:t>
            </w:r>
          </w:p>
          <w:p w:rsidR="00C80BCF" w:rsidRPr="00EE57FE" w:rsidRDefault="00CD5377" w:rsidP="00F06C0D">
            <w:pPr>
              <w:rPr>
                <w:color w:val="FF0000"/>
                <w:lang w:val="fi-FI"/>
              </w:rPr>
            </w:pPr>
            <w:r w:rsidRPr="009F7332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2</w:t>
            </w:r>
            <w:r w:rsidR="0057567C" w:rsidRPr="009F7332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/86 (2</w:t>
            </w:r>
            <w:r w:rsidR="00C80BCF" w:rsidRPr="009F7332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%)</w:t>
            </w:r>
          </w:p>
        </w:tc>
      </w:tr>
      <w:tr w:rsidR="00AE0C35" w:rsidRPr="001C57B7" w:rsidTr="00CD5377">
        <w:tc>
          <w:tcPr>
            <w:tcW w:w="1668" w:type="dxa"/>
            <w:shd w:val="pct5" w:color="000000" w:fill="FFFFFF"/>
          </w:tcPr>
          <w:p w:rsidR="00AE0C35" w:rsidRPr="00FC5BC9" w:rsidRDefault="00C80BCF" w:rsidP="00F06C0D">
            <w:pPr>
              <w:pStyle w:val="Otsikko3"/>
              <w:snapToGrid w:val="0"/>
              <w:ind w:left="-26" w:hanging="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 AKTIVI</w:t>
            </w:r>
            <w:r w:rsidR="00AE0C35" w:rsidRPr="00FC5BC9">
              <w:rPr>
                <w:rFonts w:ascii="Arial" w:hAnsi="Arial" w:cs="Arial"/>
                <w:sz w:val="18"/>
                <w:szCs w:val="18"/>
              </w:rPr>
              <w:t>TEETTI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E0C35" w:rsidRPr="00FC5BC9">
              <w:rPr>
                <w:rFonts w:ascii="Arial" w:hAnsi="Arial" w:cs="Arial"/>
                <w:sz w:val="18"/>
                <w:szCs w:val="18"/>
              </w:rPr>
              <w:t>TASO</w:t>
            </w:r>
          </w:p>
        </w:tc>
        <w:tc>
          <w:tcPr>
            <w:tcW w:w="1559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AE0C35" w:rsidRPr="000F7BC8" w:rsidRDefault="00AE0C35" w:rsidP="00F06C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Tarkkailematon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kiinnostumaton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passiivinen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pct5" w:color="000000" w:fill="FFFFFF"/>
          </w:tcPr>
          <w:p w:rsidR="00AE0C35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2</w:t>
            </w:r>
          </w:p>
          <w:p w:rsidR="00D60905" w:rsidRPr="004D6C3B" w:rsidRDefault="00AE0C35" w:rsidP="00F06C0D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Tarkkailevainen, rauhallinen, voi istua, seistä tai maata</w:t>
            </w:r>
          </w:p>
          <w:p w:rsidR="00AE0C35" w:rsidRPr="004D6C3B" w:rsidRDefault="0057567C" w:rsidP="00F06C0D">
            <w:pP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7/86 (8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AE0C35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3</w:t>
            </w:r>
          </w:p>
          <w:p w:rsidR="00D60905" w:rsidRPr="004D6C3B" w:rsidRDefault="00AE0C35" w:rsidP="00F06C0D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Tarkkailevainen ja enimmäkseen rauhallinen, yksit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täisiä toimintoja</w:t>
            </w:r>
          </w:p>
          <w:p w:rsidR="00AE0C35" w:rsidRPr="004D6C3B" w:rsidRDefault="0057567C" w:rsidP="00F06C0D">
            <w:pP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38/86 (44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  <w:lang w:val="fi-FI"/>
              </w:rPr>
              <w:t>4</w:t>
            </w:r>
          </w:p>
          <w:p w:rsidR="00287B27" w:rsidRDefault="00AE0C35" w:rsidP="00F06C0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Tarkkailevainen, toiminnot tai rauhattomuus lisääntyy vähi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tellen</w:t>
            </w:r>
          </w:p>
          <w:p w:rsidR="00AE0C35" w:rsidRPr="000F7BC8" w:rsidRDefault="0057567C" w:rsidP="00F06C0D">
            <w:pP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28/86 (33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  <w:lang w:val="fi-FI"/>
              </w:rPr>
              <w:t>5</w:t>
            </w:r>
          </w:p>
          <w:p w:rsidR="00AE0C35" w:rsidRDefault="00AE0C35" w:rsidP="00F06C0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 xml:space="preserve">Toiminnot vaihtelevat nopeasti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osi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-on aikana /rauhaton koko ajan</w:t>
            </w:r>
          </w:p>
          <w:p w:rsidR="00606F35" w:rsidRPr="00D60905" w:rsidRDefault="0057567C" w:rsidP="00F06C0D">
            <w:pP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13/86 (15 </w:t>
            </w:r>
            <w:r w:rsidR="00D60905" w:rsidRPr="00D60905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%)</w:t>
            </w:r>
          </w:p>
        </w:tc>
      </w:tr>
      <w:tr w:rsidR="00AE0C35" w:rsidRPr="00FC5BC9" w:rsidTr="00CD5377">
        <w:tc>
          <w:tcPr>
            <w:tcW w:w="1668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5. ETÄLEIKKI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6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E0C35" w:rsidRPr="00D4022F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kiinnostus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606F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kiinnostu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avus</w:t>
            </w:r>
            <w:r w:rsidRPr="000F7BC8">
              <w:rPr>
                <w:rFonts w:ascii="Arial" w:hAnsi="Arial" w:cs="Arial"/>
                <w:sz w:val="18"/>
                <w:szCs w:val="18"/>
              </w:rPr>
              <w:softHyphen/>
              <w:t>tajasta</w:t>
            </w:r>
            <w:proofErr w:type="spellEnd"/>
          </w:p>
          <w:p w:rsidR="00AE0C35" w:rsidRPr="000F7BC8" w:rsidRDefault="0057567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7/86 (8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606F35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Tarkkailee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avusta</w:t>
            </w:r>
            <w:r w:rsidRPr="009F7332">
              <w:rPr>
                <w:rFonts w:ascii="Arial" w:hAnsi="Arial" w:cs="Arial"/>
                <w:b/>
                <w:sz w:val="18"/>
                <w:szCs w:val="18"/>
              </w:rPr>
              <w:softHyphen/>
              <w:t>jaa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välillä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taukoja</w:t>
            </w:r>
            <w:proofErr w:type="spellEnd"/>
          </w:p>
          <w:p w:rsidR="00AE0C35" w:rsidRPr="009F7332" w:rsidRDefault="0057567C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F7332">
              <w:rPr>
                <w:rFonts w:ascii="Arial" w:hAnsi="Arial" w:cs="Arial"/>
                <w:b/>
                <w:color w:val="FF0000"/>
                <w:sz w:val="18"/>
                <w:szCs w:val="18"/>
              </w:rPr>
              <w:t>35/86</w:t>
            </w:r>
            <w:r w:rsidR="00606F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</w:t>
            </w: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(41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AE0C35" w:rsidRPr="004D6C3B" w:rsidRDefault="00AE0C35" w:rsidP="00F06C0D">
            <w:pPr>
              <w:pStyle w:val="Leipteksti"/>
              <w:snapToGrid w:val="0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</w:rPr>
              <w:t>Kiinnostunut avustajasta, seu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raa ilman taukoja </w:t>
            </w:r>
            <w:r w:rsidR="0057567C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44/86 (51</w:t>
            </w:r>
            <w:r w:rsidRPr="004D6C3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AE0C35" w:rsidRPr="009F7332" w:rsidRDefault="00AE0C35" w:rsidP="00F06C0D">
            <w:pPr>
              <w:pStyle w:val="Leipteksti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7332">
              <w:rPr>
                <w:rFonts w:ascii="Arial" w:hAnsi="Arial" w:cs="Arial"/>
                <w:sz w:val="18"/>
                <w:szCs w:val="18"/>
              </w:rPr>
              <w:t>Kiinnostunut avustajasta, yksittäisiä läh</w:t>
            </w:r>
            <w:r w:rsidRPr="009F7332">
              <w:rPr>
                <w:rFonts w:ascii="Arial" w:hAnsi="Arial" w:cs="Arial"/>
                <w:sz w:val="18"/>
                <w:szCs w:val="18"/>
              </w:rPr>
              <w:softHyphen/>
              <w:t>töyrityksiä</w:t>
            </w:r>
          </w:p>
        </w:tc>
        <w:tc>
          <w:tcPr>
            <w:tcW w:w="1566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Erittäin kiin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nostunut avustajasta, toistuvia lähtöyrityksiä</w:t>
            </w:r>
          </w:p>
        </w:tc>
      </w:tr>
      <w:tr w:rsidR="00AE0C35" w:rsidRPr="00D4022F" w:rsidTr="00CD5377">
        <w:tc>
          <w:tcPr>
            <w:tcW w:w="1668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Uhka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AE0C35" w:rsidRPr="000F7BC8" w:rsidRDefault="00AE0C35" w:rsidP="00F06C0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aggressio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606F35" w:rsidRPr="004D6C3B" w:rsidRDefault="00AE0C35" w:rsidP="00F06C0D">
            <w:pPr>
              <w:pStyle w:val="Leipteksti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</w:rPr>
              <w:t>Ei osoita uh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kauseleitä</w:t>
            </w:r>
          </w:p>
          <w:p w:rsidR="00AE0C35" w:rsidRPr="004D6C3B" w:rsidRDefault="0057567C" w:rsidP="00F06C0D">
            <w:pPr>
              <w:pStyle w:val="Leipteksti"/>
              <w:snapToGrid w:val="0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85/86 (95</w:t>
            </w:r>
            <w:r w:rsidR="00AE0C35" w:rsidRPr="004D6C3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AE0C35" w:rsidRPr="004D6C3B" w:rsidRDefault="00AE0C35" w:rsidP="00F06C0D">
            <w:pPr>
              <w:pStyle w:val="Leipteksti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</w:rPr>
              <w:t>Osoittaa yksittäi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siä (1-2) uhka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eleitä osion en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simmäisessä osassa</w:t>
            </w:r>
          </w:p>
        </w:tc>
        <w:tc>
          <w:tcPr>
            <w:tcW w:w="1701" w:type="dxa"/>
            <w:shd w:val="pct20" w:color="000000" w:fill="FFFFFF"/>
          </w:tcPr>
          <w:p w:rsidR="00AE0C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Osoittaa yksittäisiä (1-2) uhkauseleitä osion 1. ja 2. osassa</w:t>
            </w:r>
          </w:p>
          <w:p w:rsidR="00606F35" w:rsidRPr="00606F35" w:rsidRDefault="0057567C" w:rsidP="00F06C0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4/86 (5</w:t>
            </w:r>
            <w:r w:rsidR="00606F35" w:rsidRPr="00606F35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%)</w:t>
            </w:r>
          </w:p>
        </w:tc>
        <w:tc>
          <w:tcPr>
            <w:tcW w:w="1559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Osoittaa use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ampia uh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kauseleitä osion 1. osassa</w:t>
            </w:r>
          </w:p>
        </w:tc>
        <w:tc>
          <w:tcPr>
            <w:tcW w:w="1566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Osoittaa use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ampia uhkauseleitä osion 1. ja 2. osassa</w:t>
            </w:r>
          </w:p>
        </w:tc>
      </w:tr>
      <w:tr w:rsidR="00AE0C35" w:rsidRPr="00D4022F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Uteliaisuus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606F35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Ei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saavu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avustajan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luo</w:t>
            </w:r>
            <w:proofErr w:type="spellEnd"/>
          </w:p>
          <w:p w:rsidR="00AE0C35" w:rsidRPr="009F7332" w:rsidRDefault="0057567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</w:pPr>
            <w:r w:rsidRPr="009F7332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76/86</w:t>
            </w: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(89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AE0C35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Saapuu linjalle aktiivisen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t>avus-tajan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luo</w:t>
            </w:r>
          </w:p>
          <w:p w:rsidR="00606F35" w:rsidRPr="009F7332" w:rsidRDefault="0057567C" w:rsidP="00F06C0D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>6/86</w:t>
            </w:r>
            <w:r w:rsidR="00606F35" w:rsidRPr="009F7332"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 xml:space="preserve"> (7</w:t>
            </w:r>
            <w:r w:rsidRPr="009F7332"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 xml:space="preserve"> </w:t>
            </w:r>
            <w:r w:rsidR="00606F35" w:rsidRPr="009F7332"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>%)</w:t>
            </w:r>
          </w:p>
        </w:tc>
        <w:tc>
          <w:tcPr>
            <w:tcW w:w="1701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Saapuu piilossa olevan puhuvan avustajan luo</w:t>
            </w:r>
            <w:r w:rsidR="0057567C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57567C" w:rsidRPr="0057567C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1/86 (1 %)</w:t>
            </w:r>
          </w:p>
        </w:tc>
        <w:tc>
          <w:tcPr>
            <w:tcW w:w="1559" w:type="dxa"/>
            <w:shd w:val="pct5" w:color="000000" w:fill="FFFFFF"/>
          </w:tcPr>
          <w:p w:rsidR="00606F35" w:rsidRPr="009F7332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t>Saapuu avus</w:t>
            </w: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tajan luo epä</w:t>
            </w: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röiden tai vii</w:t>
            </w: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veellä</w:t>
            </w:r>
          </w:p>
          <w:p w:rsidR="00AE0C35" w:rsidRPr="009F7332" w:rsidRDefault="0057567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2/86 (2</w:t>
            </w:r>
            <w:r w:rsidR="00AE0C35" w:rsidRPr="009F7332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AE0C35" w:rsidRPr="009F7332" w:rsidRDefault="00AE0C35" w:rsidP="00F06C0D">
            <w:pPr>
              <w:pStyle w:val="Leipteksti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7332">
              <w:rPr>
                <w:rFonts w:ascii="Arial" w:hAnsi="Arial" w:cs="Arial"/>
                <w:sz w:val="18"/>
                <w:szCs w:val="18"/>
              </w:rPr>
              <w:t>Saapuu avus</w:t>
            </w:r>
            <w:r w:rsidRPr="009F7332">
              <w:rPr>
                <w:rFonts w:ascii="Arial" w:hAnsi="Arial" w:cs="Arial"/>
                <w:sz w:val="18"/>
                <w:szCs w:val="18"/>
              </w:rPr>
              <w:softHyphen/>
              <w:t>tajan luo suoraan il</w:t>
            </w:r>
            <w:r w:rsidRPr="009F7332">
              <w:rPr>
                <w:rFonts w:ascii="Arial" w:hAnsi="Arial" w:cs="Arial"/>
                <w:sz w:val="18"/>
                <w:szCs w:val="18"/>
              </w:rPr>
              <w:softHyphen/>
              <w:t>man apua</w:t>
            </w:r>
            <w:r w:rsidR="0057567C" w:rsidRPr="009F7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67C" w:rsidRPr="009F7332">
              <w:rPr>
                <w:rFonts w:ascii="Arial" w:hAnsi="Arial" w:cs="Arial"/>
                <w:color w:val="FF0000"/>
                <w:sz w:val="18"/>
                <w:szCs w:val="18"/>
              </w:rPr>
              <w:t>1/86 (1 %)</w:t>
            </w:r>
          </w:p>
        </w:tc>
      </w:tr>
      <w:tr w:rsidR="00AE0C35" w:rsidRPr="00D4022F" w:rsidTr="00CD5377">
        <w:tc>
          <w:tcPr>
            <w:tcW w:w="1668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leikkihalu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606F35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Ei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osoita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kiinnos</w:t>
            </w:r>
            <w:r w:rsidRPr="009F7332">
              <w:rPr>
                <w:rFonts w:ascii="Arial" w:hAnsi="Arial" w:cs="Arial"/>
                <w:b/>
                <w:sz w:val="18"/>
                <w:szCs w:val="18"/>
              </w:rPr>
              <w:softHyphen/>
              <w:t>tusta</w:t>
            </w:r>
            <w:proofErr w:type="spellEnd"/>
          </w:p>
          <w:p w:rsidR="00AE0C35" w:rsidRPr="009F7332" w:rsidRDefault="0057567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>77/86 (90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606F35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Ei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leiki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osoittaa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kiinnostusta</w:t>
            </w:r>
            <w:proofErr w:type="spellEnd"/>
          </w:p>
          <w:p w:rsidR="00AE0C35" w:rsidRPr="009F7332" w:rsidRDefault="0057567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</w:pPr>
            <w:r w:rsidRPr="009F7332">
              <w:rPr>
                <w:rFonts w:ascii="Arial" w:hAnsi="Arial" w:cs="Arial"/>
                <w:b/>
                <w:color w:val="FF0000"/>
                <w:sz w:val="18"/>
                <w:szCs w:val="18"/>
              </w:rPr>
              <w:t>8/86</w:t>
            </w:r>
            <w:r w:rsidR="00606F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</w:t>
            </w: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(9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Leikkii - voi tarttua varovasti muttei vedä</w:t>
            </w:r>
          </w:p>
        </w:tc>
        <w:tc>
          <w:tcPr>
            <w:tcW w:w="1559" w:type="dxa"/>
            <w:shd w:val="pct20" w:color="000000" w:fill="FFFFFF"/>
          </w:tcPr>
          <w:p w:rsidR="00AE0C35" w:rsidRPr="009F7332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t xml:space="preserve">Tarttuu, vetää vastaan, voi </w:t>
            </w:r>
            <w:proofErr w:type="spellStart"/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t>irroittaa</w:t>
            </w:r>
            <w:proofErr w:type="spellEnd"/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t xml:space="preserve"> ja tarttua uudelleen</w:t>
            </w:r>
          </w:p>
        </w:tc>
        <w:tc>
          <w:tcPr>
            <w:tcW w:w="1566" w:type="dxa"/>
            <w:shd w:val="pct20" w:color="000000" w:fill="FFFFFF"/>
          </w:tcPr>
          <w:p w:rsidR="00606F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Tarttuu, ve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 xml:space="preserve">tää vastaan, ei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irroita</w:t>
            </w:r>
            <w:proofErr w:type="spellEnd"/>
          </w:p>
          <w:p w:rsidR="00AE0C35" w:rsidRPr="000F7BC8" w:rsidRDefault="0057567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1/86</w:t>
            </w:r>
            <w:r w:rsidR="00287B27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(1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</w:tr>
      <w:tr w:rsidR="00AE0C35" w:rsidRPr="00D4022F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yhteistyö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606F35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Ei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osoita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kiinnos</w:t>
            </w:r>
            <w:r w:rsidRPr="009F7332">
              <w:rPr>
                <w:rFonts w:ascii="Arial" w:hAnsi="Arial" w:cs="Arial"/>
                <w:b/>
                <w:sz w:val="18"/>
                <w:szCs w:val="18"/>
              </w:rPr>
              <w:softHyphen/>
              <w:t>tusta</w:t>
            </w:r>
            <w:proofErr w:type="spellEnd"/>
          </w:p>
          <w:p w:rsidR="00AE0C35" w:rsidRPr="009F7332" w:rsidRDefault="0057567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>80/86 (83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606F35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Kiinnostuu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mutta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keskeyttää</w:t>
            </w:r>
            <w:proofErr w:type="spellEnd"/>
          </w:p>
          <w:p w:rsidR="00AE0C35" w:rsidRPr="009F7332" w:rsidRDefault="0057567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1/86 (1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AE0C35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F7BC8">
              <w:rPr>
                <w:rFonts w:ascii="Arial" w:hAnsi="Arial" w:cs="Arial"/>
                <w:b/>
                <w:sz w:val="18"/>
                <w:szCs w:val="18"/>
              </w:rPr>
              <w:t xml:space="preserve">On </w:t>
            </w:r>
            <w:proofErr w:type="spellStart"/>
            <w:r w:rsidRPr="000F7BC8">
              <w:rPr>
                <w:rFonts w:ascii="Arial" w:hAnsi="Arial" w:cs="Arial"/>
                <w:b/>
                <w:sz w:val="18"/>
                <w:szCs w:val="18"/>
              </w:rPr>
              <w:t>kiinnostunut</w:t>
            </w:r>
            <w:proofErr w:type="spellEnd"/>
            <w:r w:rsidRPr="000F7B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b/>
                <w:sz w:val="18"/>
                <w:szCs w:val="18"/>
              </w:rPr>
              <w:t>leikkivästä</w:t>
            </w:r>
            <w:proofErr w:type="spellEnd"/>
            <w:r w:rsidRPr="000F7B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b/>
                <w:sz w:val="18"/>
                <w:szCs w:val="18"/>
              </w:rPr>
              <w:t>avusta</w:t>
            </w:r>
            <w:r w:rsidRPr="000F7BC8">
              <w:rPr>
                <w:rFonts w:ascii="Arial" w:hAnsi="Arial" w:cs="Arial"/>
                <w:b/>
                <w:sz w:val="18"/>
                <w:szCs w:val="18"/>
              </w:rPr>
              <w:softHyphen/>
              <w:t>jasta</w:t>
            </w:r>
            <w:proofErr w:type="spellEnd"/>
          </w:p>
          <w:p w:rsidR="00606F35" w:rsidRPr="00606F35" w:rsidRDefault="0057567C" w:rsidP="00F06C0D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5/86 (6</w:t>
            </w:r>
            <w:r w:rsidR="00606F35" w:rsidRPr="00606F35">
              <w:rPr>
                <w:rFonts w:ascii="Arial" w:hAnsi="Arial" w:cs="Arial"/>
                <w:b/>
                <w:color w:val="FF0000"/>
                <w:sz w:val="18"/>
                <w:szCs w:val="18"/>
              </w:rPr>
              <w:t>%)</w:t>
            </w:r>
          </w:p>
        </w:tc>
        <w:tc>
          <w:tcPr>
            <w:tcW w:w="1559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Kiinnostuu leik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kivästä ja pas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siivisesta avus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tajasta</w:t>
            </w:r>
          </w:p>
        </w:tc>
        <w:tc>
          <w:tcPr>
            <w:tcW w:w="1566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Houkuttelee myös passii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vista avusta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jaa leikki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mään</w:t>
            </w:r>
          </w:p>
        </w:tc>
      </w:tr>
      <w:tr w:rsidR="00AE0C35" w:rsidRPr="00FC5BC9" w:rsidTr="00CD5377">
        <w:tc>
          <w:tcPr>
            <w:tcW w:w="1668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6. YLLÄTYS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6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E0C35" w:rsidRPr="000F7BC8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pelko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606F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Ei pysähdy tai py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sähtyy nopeasti</w:t>
            </w:r>
          </w:p>
          <w:p w:rsidR="00AE0C35" w:rsidRPr="000F7BC8" w:rsidRDefault="00705E64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8/85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(9</w:t>
            </w:r>
            <w:r w:rsidR="00AE0C35" w:rsidRPr="00287B27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606F35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Kyykistyy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ja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pysähtyy</w:t>
            </w:r>
            <w:proofErr w:type="spellEnd"/>
          </w:p>
          <w:p w:rsidR="00AE0C35" w:rsidRPr="004D6C3B" w:rsidRDefault="00705E64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21/85 (25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606F35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Väistää kääntä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mättä pois katset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taan haalarista</w:t>
            </w:r>
          </w:p>
          <w:p w:rsidR="00AE0C35" w:rsidRPr="00287B27" w:rsidRDefault="00705E64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38/85 (45</w:t>
            </w:r>
            <w:r w:rsidR="00AE0C35" w:rsidRPr="00287B27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606F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Pakenee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enintään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5m</w:t>
            </w:r>
          </w:p>
          <w:p w:rsidR="00AE0C35" w:rsidRPr="000F7BC8" w:rsidRDefault="00705E64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17/85</w:t>
            </w:r>
            <w:r w:rsidR="00606F35" w:rsidRPr="00606F35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(20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AE0C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Pakenee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yli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5m</w:t>
            </w:r>
          </w:p>
          <w:p w:rsidR="00DF54E2" w:rsidRPr="00DF54E2" w:rsidRDefault="00705E64" w:rsidP="00F06C0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1/</w:t>
            </w:r>
            <w:r w:rsidR="000148FA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5 (1 </w:t>
            </w:r>
            <w:r w:rsidR="00DF54E2" w:rsidRPr="00DF54E2">
              <w:rPr>
                <w:rFonts w:ascii="Arial" w:hAnsi="Arial" w:cs="Arial"/>
                <w:color w:val="FF0000"/>
                <w:sz w:val="18"/>
                <w:szCs w:val="18"/>
              </w:rPr>
              <w:t>%)</w:t>
            </w:r>
          </w:p>
        </w:tc>
      </w:tr>
      <w:tr w:rsidR="00AE0C35" w:rsidRPr="00D4022F" w:rsidTr="00CD5377">
        <w:tc>
          <w:tcPr>
            <w:tcW w:w="1668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puolustus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aggressio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DF54E2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Ei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osoita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uhkau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seleitä</w:t>
            </w:r>
            <w:proofErr w:type="spellEnd"/>
          </w:p>
          <w:p w:rsidR="00AE0C35" w:rsidRPr="004D6C3B" w:rsidRDefault="00705E64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>58/85 (68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AE0C35" w:rsidRPr="004D6C3B" w:rsidRDefault="00AE0C35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</w:pP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Osoittaa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yksittäi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siä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uhkauseleitä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5E64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23/85 (27</w:t>
            </w:r>
            <w:r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pct20" w:color="000000" w:fill="FFFFFF"/>
          </w:tcPr>
          <w:p w:rsidR="00AE0C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Osoittaa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useita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uhkauselkeitä</w:t>
            </w:r>
            <w:proofErr w:type="spellEnd"/>
          </w:p>
          <w:p w:rsidR="000148FA" w:rsidRDefault="00705E64" w:rsidP="00F06C0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4/85 (5 </w:t>
            </w:r>
            <w:r w:rsidR="000148FA" w:rsidRPr="000148FA">
              <w:rPr>
                <w:rFonts w:ascii="Arial" w:hAnsi="Arial" w:cs="Arial"/>
                <w:color w:val="FF0000"/>
                <w:sz w:val="18"/>
                <w:szCs w:val="18"/>
              </w:rPr>
              <w:t>%)</w:t>
            </w:r>
          </w:p>
          <w:p w:rsidR="000148FA" w:rsidRPr="000148FA" w:rsidRDefault="000148FA" w:rsidP="00014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Osoittaa useita uhkauselkeitä ja muutamia hyökkäyksiä</w:t>
            </w:r>
          </w:p>
        </w:tc>
        <w:tc>
          <w:tcPr>
            <w:tcW w:w="1566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Osoittaa useita uh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kauselkeitä ja hyökkäyksiä, voi purra</w:t>
            </w:r>
          </w:p>
        </w:tc>
      </w:tr>
      <w:tr w:rsidR="00AE0C35" w:rsidRPr="001C57B7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uteliaisuus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E2191F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Menee haalarin luo kun se on laskettu maahan</w:t>
            </w:r>
          </w:p>
          <w:p w:rsidR="00AE0C35" w:rsidRPr="000F7BC8" w:rsidRDefault="00705E64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10/85</w:t>
            </w:r>
            <w:r w:rsidR="00E2191F" w:rsidRPr="00E2191F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</w:t>
            </w:r>
            <w:r w:rsidR="00E2191F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(12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E2191F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Menee haalarin luo, kun ohjaaja puhuu kyykyssä ja houkuttelee</w:t>
            </w:r>
          </w:p>
          <w:p w:rsidR="00AE0C35" w:rsidRPr="000F7BC8" w:rsidRDefault="00705E64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fi-FI"/>
              </w:rPr>
              <w:t>42/85</w:t>
            </w:r>
            <w:r w:rsidR="00E2191F" w:rsidRPr="00E2191F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</w:t>
            </w:r>
            <w:r w:rsidR="00E2191F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>(49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DF54E2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t>Menee haalarin luo, kun ohjaaja seisoo sen edessä</w:t>
            </w:r>
          </w:p>
          <w:p w:rsidR="00AE0C35" w:rsidRPr="000F7BC8" w:rsidRDefault="00705E64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19/85</w:t>
            </w:r>
            <w:r w:rsidR="00E2191F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(22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AE0C35" w:rsidRPr="004D6C3B" w:rsidRDefault="00AE0C35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Menee haalarin luo, kun oh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jaaja on eden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 xml:space="preserve">nyt puoliväliin </w:t>
            </w:r>
            <w:r w:rsidR="00705E64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11/85</w:t>
            </w:r>
            <w:r w:rsidR="00E2191F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(13</w:t>
            </w:r>
            <w:r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DF54E2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Menee haa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larin luo il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man ohjaa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jan apua</w:t>
            </w:r>
          </w:p>
          <w:p w:rsidR="00AE0C35" w:rsidRPr="004D6C3B" w:rsidRDefault="00705E64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3/85</w:t>
            </w:r>
            <w:r w:rsidR="00E2191F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(4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 </w:t>
            </w:r>
          </w:p>
        </w:tc>
      </w:tr>
      <w:tr w:rsidR="00AE0C35" w:rsidRPr="00D4022F" w:rsidTr="00CD5377">
        <w:tc>
          <w:tcPr>
            <w:tcW w:w="1668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jäljelle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jäävä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pelko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DF54E2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Ei minkäänlaista liikkumisnopeuden vaihtelua tai väis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tämistä</w:t>
            </w:r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63/85 (74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E2191F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Pieni niiaus tai liikkumisnopeu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den vaihtelu jol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lain ohituskerralla</w:t>
            </w:r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15/85</w:t>
            </w:r>
            <w:r w:rsidR="00AE0C35" w:rsidRPr="00E2191F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(18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701" w:type="dxa"/>
            <w:shd w:val="pct20" w:color="000000" w:fill="FFFFFF"/>
          </w:tcPr>
          <w:p w:rsidR="00AE0C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 xml:space="preserve">Pieni niiaus tai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liik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-kumisnopeuden vaihtelu kerran, pienenee toisen ohituskerran jäl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keen</w:t>
            </w:r>
          </w:p>
          <w:p w:rsidR="00E2191F" w:rsidRPr="00E2191F" w:rsidRDefault="00F06C0D" w:rsidP="00F06C0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4/85 (5 </w:t>
            </w:r>
            <w:r w:rsidR="00E2191F" w:rsidRPr="00E2191F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%)</w:t>
            </w:r>
          </w:p>
        </w:tc>
        <w:tc>
          <w:tcPr>
            <w:tcW w:w="1559" w:type="dxa"/>
            <w:shd w:val="pct20" w:color="000000" w:fill="FFFFFF"/>
          </w:tcPr>
          <w:p w:rsidR="00DF54E2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Niiaus tai no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peuden vaih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telu samanlai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sina vähintään kahdella ohi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tuskerralla</w:t>
            </w:r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3/85 (3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66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Voimakas pelko, voi li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sääntyä jokai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sella ohitus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kerralla</w:t>
            </w:r>
          </w:p>
        </w:tc>
      </w:tr>
      <w:tr w:rsidR="00AE0C35" w:rsidRPr="00D4022F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jäljelle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jäävä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kiinnostus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DF54E2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Ei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osoita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kiinnos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tusta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haalariin</w:t>
            </w:r>
            <w:proofErr w:type="spellEnd"/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>74/85</w:t>
            </w:r>
            <w:r w:rsidR="00E2191F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(87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E2191F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t>Pysähtyy, haiste</w:t>
            </w:r>
            <w:r w:rsidRPr="009F7332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lee tai katselee haalaria yhdellä ohituskerralla</w:t>
            </w:r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>7/85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</w:t>
            </w: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(8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E2191F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Pysähtyy, haiste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 xml:space="preserve">lee tai katselee haalaria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väh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. kah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della ohitusker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ralla</w:t>
            </w:r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4/85 (5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Puree haalaria tai leikkii sen kanssa, kiinnos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tus vähenee</w:t>
            </w:r>
          </w:p>
        </w:tc>
        <w:tc>
          <w:tcPr>
            <w:tcW w:w="1566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Puree haala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 xml:space="preserve">ria tai leikkii sen kanssa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väh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. kahdella ohituskerralla</w:t>
            </w:r>
          </w:p>
        </w:tc>
      </w:tr>
      <w:tr w:rsidR="00AE0C35" w:rsidRPr="00FC5BC9" w:rsidTr="00CD5377">
        <w:tc>
          <w:tcPr>
            <w:tcW w:w="1668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7. ÄÄNIHERKKYYS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6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E0C35" w:rsidRPr="000F7BC8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pelko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DF54E2" w:rsidRPr="009F7332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t xml:space="preserve">Ei pysähdy tai </w:t>
            </w: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lastRenderedPageBreak/>
              <w:t>py</w:t>
            </w:r>
            <w:r w:rsidRPr="009F7332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sähtyy nopeasti</w:t>
            </w:r>
          </w:p>
          <w:p w:rsidR="00AE0C35" w:rsidRPr="004D6C3B" w:rsidRDefault="00F06C0D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 w:rsidRPr="009F7332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4/85 (5</w:t>
            </w:r>
            <w:r w:rsidR="00AE0C35" w:rsidRPr="009F7332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F06C0D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lastRenderedPageBreak/>
              <w:t xml:space="preserve">Ei pysähdy tai 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lastRenderedPageBreak/>
              <w:t>py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sähtyy nopeasti</w:t>
            </w:r>
            <w:r w:rsidR="00F06C0D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</w:t>
            </w:r>
          </w:p>
          <w:p w:rsidR="00AE0C35" w:rsidRPr="004D6C3B" w:rsidRDefault="00F06C0D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06C0D"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>1/85 (1 %)</w:t>
            </w:r>
          </w:p>
        </w:tc>
        <w:tc>
          <w:tcPr>
            <w:tcW w:w="1701" w:type="dxa"/>
            <w:shd w:val="pct5" w:color="000000" w:fill="FFFFFF"/>
          </w:tcPr>
          <w:p w:rsidR="00DF54E2" w:rsidRPr="009F7332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lastRenderedPageBreak/>
              <w:t>Väistää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kääntä</w:t>
            </w:r>
            <w:r w:rsidRPr="009F7332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Pr="009F7332">
              <w:rPr>
                <w:rFonts w:ascii="Arial" w:hAnsi="Arial" w:cs="Arial"/>
                <w:b/>
                <w:sz w:val="18"/>
                <w:szCs w:val="18"/>
              </w:rPr>
              <w:lastRenderedPageBreak/>
              <w:t>mättä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pois</w:t>
            </w:r>
            <w:proofErr w:type="spellEnd"/>
            <w:r w:rsidRPr="009F7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7332">
              <w:rPr>
                <w:rFonts w:ascii="Arial" w:hAnsi="Arial" w:cs="Arial"/>
                <w:b/>
                <w:sz w:val="18"/>
                <w:szCs w:val="18"/>
              </w:rPr>
              <w:t>katset</w:t>
            </w:r>
            <w:r w:rsidRPr="009F7332">
              <w:rPr>
                <w:rFonts w:ascii="Arial" w:hAnsi="Arial" w:cs="Arial"/>
                <w:b/>
                <w:sz w:val="18"/>
                <w:szCs w:val="18"/>
              </w:rPr>
              <w:softHyphen/>
              <w:t>taan</w:t>
            </w:r>
            <w:proofErr w:type="spellEnd"/>
          </w:p>
          <w:p w:rsidR="00AE0C35" w:rsidRPr="009F7332" w:rsidRDefault="00F06C0D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</w:pPr>
            <w:r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>53/85 (62</w:t>
            </w:r>
            <w:r w:rsidR="00AE0C35" w:rsidRPr="009F7332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924ECB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lastRenderedPageBreak/>
              <w:t>Pakenee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lastRenderedPageBreak/>
              <w:t>enintään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5 m</w:t>
            </w:r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11/85</w:t>
            </w:r>
            <w:r w:rsidR="00AE0C35" w:rsidRPr="00924ECB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(</w:t>
            </w:r>
            <w:r w:rsidR="00924ECB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13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924ECB" w:rsidRDefault="00924ECB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Pakenee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yli</w:t>
            </w:r>
            <w:proofErr w:type="spellEnd"/>
          </w:p>
          <w:p w:rsidR="00DF54E2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lastRenderedPageBreak/>
              <w:t>5 m</w:t>
            </w:r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16/85 (19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</w:tr>
      <w:tr w:rsidR="00AE0C35" w:rsidRPr="00D4022F" w:rsidTr="00CD5377">
        <w:tc>
          <w:tcPr>
            <w:tcW w:w="1668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lastRenderedPageBreak/>
              <w:t xml:space="preserve">b.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uteliaisuus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DF54E2" w:rsidRDefault="00924ECB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katso</w:t>
            </w:r>
            <w:r w:rsidR="00AE0C35" w:rsidRPr="000F7BC8">
              <w:rPr>
                <w:rFonts w:ascii="Arial" w:hAnsi="Arial" w:cs="Arial"/>
                <w:sz w:val="18"/>
                <w:szCs w:val="18"/>
              </w:rPr>
              <w:t>maan</w:t>
            </w:r>
            <w:proofErr w:type="spellEnd"/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11/85 (13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DF54E2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Menee räminä-laitteen luo kun ohjaaja puhuu kyykyssä ja houkuttelee koiraa</w:t>
            </w:r>
          </w:p>
          <w:p w:rsidR="00AE0C35" w:rsidRPr="00287B27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19/85 (22</w:t>
            </w:r>
            <w:r w:rsidR="00AE0C35" w:rsidRPr="00287B27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701" w:type="dxa"/>
            <w:shd w:val="pct20" w:color="000000" w:fill="FFFFFF"/>
          </w:tcPr>
          <w:p w:rsidR="00DF54E2" w:rsidRPr="00446B0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>Menee räminälait</w:t>
            </w: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 xml:space="preserve">teen </w:t>
            </w:r>
            <w:proofErr w:type="gramStart"/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>luo</w:t>
            </w:r>
            <w:proofErr w:type="gramEnd"/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kun omis</w:t>
            </w: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taja seisoo sen vieressä</w:t>
            </w:r>
          </w:p>
          <w:p w:rsidR="00AE0C35" w:rsidRPr="00446B0B" w:rsidRDefault="00F06C0D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19/85 (22</w:t>
            </w:r>
            <w:r w:rsidR="00AE0C35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DF54E2" w:rsidRPr="00446B0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>Menee räminä-laitteen luo, kun omistaja on edennyt puoliväliin</w:t>
            </w:r>
          </w:p>
          <w:p w:rsidR="00AE0C35" w:rsidRPr="00446B0B" w:rsidRDefault="00F06C0D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12/85 (14</w:t>
            </w:r>
            <w:r w:rsidR="00AE0C35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66" w:type="dxa"/>
            <w:shd w:val="pct20" w:color="000000" w:fill="FFFFFF"/>
          </w:tcPr>
          <w:p w:rsidR="00DF54E2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Menee rä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minälaitteen luo ilman apua</w:t>
            </w:r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24/85 (29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</w:tr>
      <w:tr w:rsidR="00AE0C35" w:rsidRPr="00D4022F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jäljellejäävä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pelko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DF54E2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Ei minkäänlaisia liikkumisnopeuden vaihteluita vai väistämistä</w:t>
            </w:r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61/85 (72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151E91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Pieni niiaus tai liikkumisnopeu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den vaihtelu jol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lain ohituskerralla</w:t>
            </w:r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6/85</w:t>
            </w:r>
            <w:r w:rsidR="00151E91" w:rsidRPr="00151E91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(7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AE0C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Pieni niiaus tai liikkumisnopeuden vaihtelu kerran, pienenee toisen ohituskerran jäl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keen</w:t>
            </w:r>
          </w:p>
          <w:p w:rsidR="00151E91" w:rsidRPr="00151E91" w:rsidRDefault="00F06C0D" w:rsidP="00F06C0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4/85 (5 </w:t>
            </w:r>
            <w:r w:rsidR="00151E91" w:rsidRPr="00151E91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%)</w:t>
            </w:r>
          </w:p>
        </w:tc>
        <w:tc>
          <w:tcPr>
            <w:tcW w:w="1559" w:type="dxa"/>
            <w:shd w:val="pct5" w:color="000000" w:fill="FFFFFF"/>
          </w:tcPr>
          <w:p w:rsidR="00151E91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Niiaus tai nopeuden vaihtelu samanlaisina vähintään kah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della ohitusker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ralla</w:t>
            </w:r>
          </w:p>
          <w:p w:rsidR="00AE0C35" w:rsidRPr="000F7BC8" w:rsidRDefault="00F06C0D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14/85 (16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Voimakas pelko, voi lisääntyä jo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kaisella ohi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tuskerralla</w:t>
            </w:r>
          </w:p>
        </w:tc>
      </w:tr>
      <w:tr w:rsidR="00AE0C35" w:rsidRPr="00D4022F" w:rsidTr="00CD5377">
        <w:tc>
          <w:tcPr>
            <w:tcW w:w="1668" w:type="dxa"/>
            <w:shd w:val="pct20" w:color="000000" w:fill="FFFFFF"/>
          </w:tcPr>
          <w:p w:rsidR="00AE0C35" w:rsidRPr="00035EEB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35EEB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035EEB">
              <w:rPr>
                <w:rFonts w:ascii="Arial" w:hAnsi="Arial" w:cs="Arial"/>
                <w:sz w:val="18"/>
                <w:szCs w:val="18"/>
              </w:rPr>
              <w:t>jäljellejäävä</w:t>
            </w:r>
            <w:proofErr w:type="spellEnd"/>
            <w:r w:rsidRPr="00035E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5EEB">
              <w:rPr>
                <w:rFonts w:ascii="Arial" w:hAnsi="Arial" w:cs="Arial"/>
                <w:sz w:val="18"/>
                <w:szCs w:val="18"/>
              </w:rPr>
              <w:t>kiinnostus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DF54E2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Ei osoita kiinnos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tusta räminälai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tetta kohtaan</w:t>
            </w:r>
          </w:p>
          <w:p w:rsidR="00AE0C35" w:rsidRPr="00035EEB" w:rsidRDefault="00B53CF9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>69/85 (81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151E91" w:rsidRPr="00446B0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>Pysähtyy, haiste</w:t>
            </w: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lee tai katselee laitetta yhdellä ohituskerralla</w:t>
            </w:r>
          </w:p>
          <w:p w:rsidR="00AE0C35" w:rsidRPr="00035EEB" w:rsidRDefault="00B53CF9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>14/85</w:t>
            </w:r>
            <w:r w:rsidR="00151E91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(1</w:t>
            </w:r>
            <w:r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7</w:t>
            </w:r>
            <w:r w:rsidR="00AE0C35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701" w:type="dxa"/>
            <w:shd w:val="pct20" w:color="000000" w:fill="FFFFFF"/>
          </w:tcPr>
          <w:p w:rsidR="00DF54E2" w:rsidRPr="00035EEB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35EEB">
              <w:rPr>
                <w:rFonts w:ascii="Arial" w:hAnsi="Arial" w:cs="Arial"/>
                <w:sz w:val="18"/>
                <w:szCs w:val="18"/>
                <w:lang w:val="fi-FI"/>
              </w:rPr>
              <w:t>Pysähtyy, haiste</w:t>
            </w:r>
            <w:r w:rsidRPr="00035EEB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 xml:space="preserve">lee tai katselee laitetta </w:t>
            </w:r>
            <w:proofErr w:type="spellStart"/>
            <w:r w:rsidRPr="00035EEB">
              <w:rPr>
                <w:rFonts w:ascii="Arial" w:hAnsi="Arial" w:cs="Arial"/>
                <w:sz w:val="18"/>
                <w:szCs w:val="18"/>
                <w:lang w:val="fi-FI"/>
              </w:rPr>
              <w:t>väh</w:t>
            </w:r>
            <w:proofErr w:type="spellEnd"/>
            <w:r w:rsidRPr="00035EEB">
              <w:rPr>
                <w:rFonts w:ascii="Arial" w:hAnsi="Arial" w:cs="Arial"/>
                <w:sz w:val="18"/>
                <w:szCs w:val="18"/>
                <w:lang w:val="fi-FI"/>
              </w:rPr>
              <w:t>. kah</w:t>
            </w:r>
            <w:r w:rsidRPr="00035EEB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della ohitusker</w:t>
            </w:r>
            <w:r w:rsidRPr="00035EEB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ralla</w:t>
            </w:r>
          </w:p>
          <w:p w:rsidR="00AE0C35" w:rsidRPr="00035EEB" w:rsidRDefault="00B53CF9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2/85 (2</w:t>
            </w:r>
            <w:r w:rsidR="00AE0C35" w:rsidRPr="00035EEB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AE0C35" w:rsidRPr="00035EEB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35EEB">
              <w:rPr>
                <w:rFonts w:ascii="Arial" w:hAnsi="Arial" w:cs="Arial"/>
                <w:sz w:val="18"/>
                <w:szCs w:val="18"/>
                <w:lang w:val="fi-FI"/>
              </w:rPr>
              <w:t>Puree laitetta tai leikkii sen kanssa, kiinnos</w:t>
            </w:r>
            <w:r w:rsidRPr="00035EEB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tus vähenee</w:t>
            </w:r>
          </w:p>
        </w:tc>
        <w:tc>
          <w:tcPr>
            <w:tcW w:w="1566" w:type="dxa"/>
            <w:shd w:val="pct20" w:color="000000" w:fill="FFFFFF"/>
          </w:tcPr>
          <w:p w:rsidR="00AE0C35" w:rsidRPr="00035EEB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35EEB">
              <w:rPr>
                <w:rFonts w:ascii="Arial" w:hAnsi="Arial" w:cs="Arial"/>
                <w:sz w:val="18"/>
                <w:szCs w:val="18"/>
                <w:lang w:val="fi-FI"/>
              </w:rPr>
              <w:t xml:space="preserve">Puree laitetta tai leikkii sen kanssa </w:t>
            </w:r>
            <w:proofErr w:type="spellStart"/>
            <w:r w:rsidRPr="00035EEB">
              <w:rPr>
                <w:rFonts w:ascii="Arial" w:hAnsi="Arial" w:cs="Arial"/>
                <w:sz w:val="18"/>
                <w:szCs w:val="18"/>
                <w:lang w:val="fi-FI"/>
              </w:rPr>
              <w:t>väh</w:t>
            </w:r>
            <w:proofErr w:type="spellEnd"/>
            <w:r w:rsidRPr="00035EEB">
              <w:rPr>
                <w:rFonts w:ascii="Arial" w:hAnsi="Arial" w:cs="Arial"/>
                <w:sz w:val="18"/>
                <w:szCs w:val="18"/>
                <w:lang w:val="fi-FI"/>
              </w:rPr>
              <w:t>. kahdella ohi</w:t>
            </w:r>
            <w:r w:rsidRPr="00035EEB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tuskerralla</w:t>
            </w:r>
          </w:p>
        </w:tc>
      </w:tr>
      <w:tr w:rsidR="00AE0C35" w:rsidRPr="00FC5BC9" w:rsidTr="00CD5377">
        <w:tc>
          <w:tcPr>
            <w:tcW w:w="1668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8. AAVEET</w:t>
            </w:r>
          </w:p>
        </w:tc>
        <w:tc>
          <w:tcPr>
            <w:tcW w:w="1559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6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E0C35" w:rsidRPr="00D4022F" w:rsidTr="00CD5377">
        <w:tc>
          <w:tcPr>
            <w:tcW w:w="1668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puolustus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aggressio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035EEB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Ei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osoita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uhkaus-eleitä</w:t>
            </w:r>
            <w:proofErr w:type="spellEnd"/>
          </w:p>
          <w:p w:rsidR="00AE0C35" w:rsidRPr="004D6C3B" w:rsidRDefault="00B53CF9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34/85</w:t>
            </w: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(40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035EEB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Osoittaa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yksittäi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siä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uhkauseleitä</w:t>
            </w:r>
            <w:proofErr w:type="spellEnd"/>
          </w:p>
          <w:p w:rsidR="00AE0C35" w:rsidRPr="004D6C3B" w:rsidRDefault="00B53CF9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27/85</w:t>
            </w: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(32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pct20" w:color="000000" w:fill="FFFFFF"/>
          </w:tcPr>
          <w:p w:rsidR="00035EEB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Osoittaa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useita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uhkauseleitä</w:t>
            </w:r>
            <w:proofErr w:type="spellEnd"/>
          </w:p>
          <w:p w:rsidR="00AE0C35" w:rsidRPr="00035EEB" w:rsidRDefault="00B53CF9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20/85</w:t>
            </w:r>
            <w:r w:rsidR="00035EEB" w:rsidRPr="00035EEB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  <w:r w:rsidR="00035EEB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(2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3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035EEB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Osoittaa useita uhkauseleitä ja muutamia hyökkäyksiä</w:t>
            </w:r>
          </w:p>
          <w:p w:rsidR="00AE0C35" w:rsidRPr="000F7BC8" w:rsidRDefault="00B53CF9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4/85</w:t>
            </w:r>
            <w:r w:rsidR="00035EEB" w:rsidRPr="00035EEB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(5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66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Osoittaa uh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kaus-eleitä ja useampia hyökkäyksiä</w:t>
            </w:r>
          </w:p>
        </w:tc>
      </w:tr>
      <w:tr w:rsidR="00AE0C35" w:rsidRPr="00D4022F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tarkkaavai</w:t>
            </w:r>
            <w:r w:rsidRPr="000F7BC8">
              <w:rPr>
                <w:rFonts w:ascii="Arial" w:hAnsi="Arial" w:cs="Arial"/>
                <w:sz w:val="18"/>
                <w:szCs w:val="18"/>
              </w:rPr>
              <w:softHyphen/>
              <w:t>suus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Yksittäisiä vil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kaisuja ja sen jäl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keen ei kiinnos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 xml:space="preserve">tusta / ei kiinnostu lainkaan </w:t>
            </w:r>
          </w:p>
        </w:tc>
        <w:tc>
          <w:tcPr>
            <w:tcW w:w="1559" w:type="dxa"/>
            <w:shd w:val="pct5" w:color="000000" w:fill="FFFFFF"/>
          </w:tcPr>
          <w:p w:rsidR="00E520B0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Katselee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aaveita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silloin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tällöin</w:t>
            </w:r>
            <w:proofErr w:type="spellEnd"/>
          </w:p>
          <w:p w:rsidR="00AE0C35" w:rsidRPr="000F7BC8" w:rsidRDefault="004D2B9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9/85</w:t>
            </w:r>
            <w:r w:rsidR="00E520B0" w:rsidRPr="00E520B0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(10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4A6208" w:rsidRDefault="00AE0C35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Tarkkailee aaveita, pitkiä taukoja, kumpaakin puolet ajasta tai koko ajan toista</w:t>
            </w:r>
          </w:p>
          <w:p w:rsidR="00AE0C35" w:rsidRPr="00287B27" w:rsidRDefault="004D2B9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>35/85 (41</w:t>
            </w:r>
            <w:r w:rsidR="00AE0C35" w:rsidRPr="00287B27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E520B0" w:rsidRPr="00446B0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6B0B">
              <w:rPr>
                <w:rFonts w:ascii="Arial" w:hAnsi="Arial" w:cs="Arial"/>
                <w:b/>
                <w:sz w:val="18"/>
                <w:szCs w:val="18"/>
              </w:rPr>
              <w:t>Tarkkailee</w:t>
            </w:r>
            <w:proofErr w:type="spellEnd"/>
            <w:r w:rsidRPr="00446B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46B0B">
              <w:rPr>
                <w:rFonts w:ascii="Arial" w:hAnsi="Arial" w:cs="Arial"/>
                <w:b/>
                <w:sz w:val="18"/>
                <w:szCs w:val="18"/>
              </w:rPr>
              <w:t>aa</w:t>
            </w:r>
            <w:r w:rsidRPr="00446B0B">
              <w:rPr>
                <w:rFonts w:ascii="Arial" w:hAnsi="Arial" w:cs="Arial"/>
                <w:b/>
                <w:sz w:val="18"/>
                <w:szCs w:val="18"/>
              </w:rPr>
              <w:softHyphen/>
              <w:t>veita</w:t>
            </w:r>
            <w:proofErr w:type="spellEnd"/>
            <w:r w:rsidRPr="00446B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46B0B">
              <w:rPr>
                <w:rFonts w:ascii="Arial" w:hAnsi="Arial" w:cs="Arial"/>
                <w:b/>
                <w:sz w:val="18"/>
                <w:szCs w:val="18"/>
              </w:rPr>
              <w:t>lyhyitä</w:t>
            </w:r>
            <w:proofErr w:type="spellEnd"/>
            <w:r w:rsidRPr="00446B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46B0B">
              <w:rPr>
                <w:rFonts w:ascii="Arial" w:hAnsi="Arial" w:cs="Arial"/>
                <w:b/>
                <w:sz w:val="18"/>
                <w:szCs w:val="18"/>
              </w:rPr>
              <w:t>taukoja</w:t>
            </w:r>
            <w:proofErr w:type="spellEnd"/>
          </w:p>
          <w:p w:rsidR="00AE0C35" w:rsidRPr="00E520B0" w:rsidRDefault="004D2B9C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46B0B">
              <w:rPr>
                <w:rFonts w:ascii="Arial" w:hAnsi="Arial" w:cs="Arial"/>
                <w:b/>
                <w:color w:val="FF0000"/>
                <w:sz w:val="18"/>
                <w:szCs w:val="18"/>
              </w:rPr>
              <w:t>26/85</w:t>
            </w:r>
            <w:r w:rsidR="00E520B0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</w:t>
            </w:r>
            <w:r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(31</w:t>
            </w:r>
            <w:r w:rsidR="00AE0C35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E520B0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b/>
                <w:sz w:val="18"/>
                <w:szCs w:val="18"/>
                <w:lang w:val="fi-FI"/>
              </w:rPr>
              <w:t>Tarkkailee molempia aaveita koko aja</w:t>
            </w:r>
            <w:r w:rsidR="00E520B0">
              <w:rPr>
                <w:rFonts w:ascii="Arial" w:hAnsi="Arial" w:cs="Arial"/>
                <w:b/>
                <w:sz w:val="18"/>
                <w:szCs w:val="18"/>
                <w:lang w:val="fi-FI"/>
              </w:rPr>
              <w:t>n</w:t>
            </w:r>
          </w:p>
          <w:p w:rsidR="00AE0C35" w:rsidRPr="00287B27" w:rsidRDefault="004D2B9C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>15/85</w:t>
            </w: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(18</w:t>
            </w:r>
            <w:r w:rsidR="00AE0C35" w:rsidRPr="00287B27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</w:tr>
      <w:tr w:rsidR="00AE0C35" w:rsidRPr="001C57B7" w:rsidTr="00CD5377">
        <w:tc>
          <w:tcPr>
            <w:tcW w:w="1668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pelko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F1172E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On ohjaajan edessä tai sivulla</w:t>
            </w:r>
          </w:p>
          <w:p w:rsidR="00AE0C35" w:rsidRPr="004D6C3B" w:rsidRDefault="004D2B9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10/85 (12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4A6208" w:rsidRPr="004D6C3B" w:rsidRDefault="00F1172E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On </w:t>
            </w:r>
            <w:proofErr w:type="spellStart"/>
            <w:r w:rsidR="00AE0C35"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enimmäk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-</w:t>
            </w:r>
            <w:r w:rsidR="00AE0C35"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seen</w:t>
            </w:r>
            <w:proofErr w:type="spellEnd"/>
            <w:r w:rsidR="00AE0C35"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ohjaajan edessä tai sivulla, pientä välimatkan ottoa</w:t>
            </w:r>
          </w:p>
          <w:p w:rsidR="00AE0C35" w:rsidRPr="00287B27" w:rsidRDefault="004D2B9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18/85 (21</w:t>
            </w:r>
            <w:r w:rsidR="00AE0C35" w:rsidRPr="00287B27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701" w:type="dxa"/>
            <w:shd w:val="pct20" w:color="000000" w:fill="FFFFFF"/>
          </w:tcPr>
          <w:p w:rsidR="004A6208" w:rsidRPr="00446B0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>On enimmäkseen ohjaajan edessä tai sivulla, vaihte</w:t>
            </w: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lee paon ja kont</w:t>
            </w: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rollin välillä</w:t>
            </w:r>
          </w:p>
          <w:p w:rsidR="00AE0C35" w:rsidRPr="000F7BC8" w:rsidRDefault="004D2B9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9/85</w:t>
            </w:r>
            <w:r w:rsidR="00E520B0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(1</w:t>
            </w:r>
            <w:r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</w:t>
            </w:r>
            <w:r w:rsidR="00AE0C35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On enimmäk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seen ohjaajan takana, vaihte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 xml:space="preserve">lee paon ja kontrollin välillä </w:t>
            </w:r>
            <w:r w:rsidR="004D2B9C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17/85 (20</w:t>
            </w:r>
            <w:r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66" w:type="dxa"/>
            <w:shd w:val="pct20" w:color="000000" w:fill="FFFFFF"/>
          </w:tcPr>
          <w:p w:rsidR="00E520B0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Peruuttaa enemmän kuin talutti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men mitan tai lähtee paikalta / pa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kenee</w:t>
            </w:r>
          </w:p>
          <w:p w:rsidR="00AE0C35" w:rsidRPr="00287B27" w:rsidRDefault="004D2B9C" w:rsidP="00F06C0D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fi-FI"/>
              </w:rPr>
              <w:t>31/85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(36</w:t>
            </w:r>
            <w:r w:rsidR="00AE0C35" w:rsidRPr="00287B27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</w:tr>
      <w:tr w:rsidR="00AE0C35" w:rsidRPr="000F7BC8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uteliaisuus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4A620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Menee katsomaan, kun ohjaaja on ot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tanut avustajalta hupun pois / ei mene ajoissa</w:t>
            </w:r>
          </w:p>
          <w:p w:rsidR="00AE0C35" w:rsidRPr="00DC3CC2" w:rsidRDefault="004D2B9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>40/68 (47</w:t>
            </w:r>
            <w:r w:rsidR="00AE0C35" w:rsidRPr="00DC3CC2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4A620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Menee katso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maan, kun ohjaaja puhuu avustajan kanssa ja houkut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telee koiraa</w:t>
            </w:r>
          </w:p>
          <w:p w:rsidR="00AE0C35" w:rsidRPr="000F7BC8" w:rsidRDefault="004D2B9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14/85 (16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4A6208" w:rsidRPr="00446B0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Menee </w:t>
            </w:r>
            <w:proofErr w:type="gramStart"/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>katsomaan</w:t>
            </w:r>
            <w:proofErr w:type="gramEnd"/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kun ohjaaja seisoo avustajan vieressä</w:t>
            </w:r>
          </w:p>
          <w:p w:rsidR="00AE0C35" w:rsidRPr="00DC3CC2" w:rsidRDefault="004D2B9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15/85 (18</w:t>
            </w:r>
            <w:r w:rsidR="00AE0C35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4A6208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Menee katso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maan, kun oh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jaaja on eden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nyt puoleen väliin</w:t>
            </w:r>
          </w:p>
          <w:p w:rsidR="00AE0C35" w:rsidRPr="004D6C3B" w:rsidRDefault="004D2B9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10/85 (12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4A6208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Menee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kat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somaan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il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man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apua</w:t>
            </w:r>
            <w:proofErr w:type="spellEnd"/>
          </w:p>
          <w:p w:rsidR="00AE0C35" w:rsidRPr="004D6C3B" w:rsidRDefault="004D2B9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6/85 (7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</w:tr>
      <w:tr w:rsidR="00AE0C35" w:rsidRPr="00035EEB" w:rsidTr="00CD5377">
        <w:tc>
          <w:tcPr>
            <w:tcW w:w="1668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Kontakti</w:t>
            </w:r>
            <w:r w:rsidRPr="000F7BC8">
              <w:rPr>
                <w:rFonts w:ascii="Arial" w:hAnsi="Arial" w:cs="Arial"/>
                <w:sz w:val="18"/>
                <w:szCs w:val="18"/>
              </w:rPr>
              <w:softHyphen/>
              <w:t>notto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aavepu</w:t>
            </w:r>
            <w:r w:rsidRPr="000F7BC8">
              <w:rPr>
                <w:rFonts w:ascii="Arial" w:hAnsi="Arial" w:cs="Arial"/>
                <w:sz w:val="18"/>
                <w:szCs w:val="18"/>
              </w:rPr>
              <w:softHyphen/>
              <w:t>kuiseen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avus</w:t>
            </w:r>
            <w:r w:rsidRPr="000F7BC8">
              <w:rPr>
                <w:rFonts w:ascii="Arial" w:hAnsi="Arial" w:cs="Arial"/>
                <w:sz w:val="18"/>
                <w:szCs w:val="18"/>
              </w:rPr>
              <w:softHyphen/>
              <w:t>tajaan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5D04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Torjuu kontaktia / ei mene ajoissa</w:t>
            </w:r>
          </w:p>
          <w:p w:rsidR="00AE0C35" w:rsidRPr="000F7BC8" w:rsidRDefault="004D2B9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27</w:t>
            </w:r>
            <w:r w:rsidR="005D0435" w:rsidRPr="005D0435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/68</w:t>
            </w:r>
            <w:r w:rsidR="005D0435" w:rsidRPr="005D0435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(32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AE0C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Hyväksy</w:t>
            </w:r>
            <w:r w:rsidR="004D2B9C">
              <w:rPr>
                <w:rFonts w:ascii="Arial" w:hAnsi="Arial" w:cs="Arial"/>
                <w:sz w:val="18"/>
                <w:szCs w:val="18"/>
                <w:lang w:val="fi-FI"/>
              </w:rPr>
              <w:t>y avusta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jan tarjoaman kontaktin, mutta ei vastaa siihen</w:t>
            </w:r>
          </w:p>
          <w:p w:rsidR="005D0435" w:rsidRPr="005D0435" w:rsidRDefault="004D2B9C" w:rsidP="00F06C0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1/85</w:t>
            </w:r>
            <w:r w:rsidR="005D0435" w:rsidRPr="005D0435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 (1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 </w:t>
            </w:r>
            <w:r w:rsidR="005D0435" w:rsidRPr="005D0435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%)</w:t>
            </w:r>
          </w:p>
        </w:tc>
        <w:tc>
          <w:tcPr>
            <w:tcW w:w="1701" w:type="dxa"/>
            <w:shd w:val="pct20" w:color="000000" w:fill="FFFFFF"/>
          </w:tcPr>
          <w:p w:rsidR="00AE0C35" w:rsidRPr="00446B0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6B0B">
              <w:rPr>
                <w:rFonts w:ascii="Arial" w:hAnsi="Arial" w:cs="Arial"/>
                <w:b/>
                <w:sz w:val="18"/>
                <w:szCs w:val="18"/>
              </w:rPr>
              <w:t>Vastaa</w:t>
            </w:r>
            <w:proofErr w:type="spellEnd"/>
            <w:r w:rsidRPr="00446B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46B0B">
              <w:rPr>
                <w:rFonts w:ascii="Arial" w:hAnsi="Arial" w:cs="Arial"/>
                <w:b/>
                <w:sz w:val="18"/>
                <w:szCs w:val="18"/>
              </w:rPr>
              <w:t>avustajan</w:t>
            </w:r>
            <w:proofErr w:type="spellEnd"/>
            <w:r w:rsidRPr="00446B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46B0B">
              <w:rPr>
                <w:rFonts w:ascii="Arial" w:hAnsi="Arial" w:cs="Arial"/>
                <w:b/>
                <w:sz w:val="18"/>
                <w:szCs w:val="18"/>
              </w:rPr>
              <w:t>tarjoamaan</w:t>
            </w:r>
            <w:proofErr w:type="spellEnd"/>
            <w:r w:rsidRPr="00446B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46B0B">
              <w:rPr>
                <w:rFonts w:ascii="Arial" w:hAnsi="Arial" w:cs="Arial"/>
                <w:b/>
                <w:sz w:val="18"/>
                <w:szCs w:val="18"/>
              </w:rPr>
              <w:t>kon</w:t>
            </w:r>
            <w:r w:rsidRPr="00446B0B">
              <w:rPr>
                <w:rFonts w:ascii="Arial" w:hAnsi="Arial" w:cs="Arial"/>
                <w:b/>
                <w:sz w:val="18"/>
                <w:szCs w:val="18"/>
              </w:rPr>
              <w:softHyphen/>
              <w:t>taktiin</w:t>
            </w:r>
            <w:proofErr w:type="spellEnd"/>
          </w:p>
          <w:p w:rsidR="005D0435" w:rsidRPr="005D0435" w:rsidRDefault="004D2B9C" w:rsidP="00F06C0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B0B">
              <w:rPr>
                <w:rFonts w:ascii="Arial" w:hAnsi="Arial" w:cs="Arial"/>
                <w:b/>
                <w:color w:val="FF0000"/>
                <w:sz w:val="18"/>
                <w:szCs w:val="18"/>
              </w:rPr>
              <w:t>4/85</w:t>
            </w:r>
            <w:r w:rsidR="005D0435" w:rsidRPr="00446B0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(5</w:t>
            </w:r>
            <w:r w:rsidRPr="00446B0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5D0435" w:rsidRPr="00446B0B">
              <w:rPr>
                <w:rFonts w:ascii="Arial" w:hAnsi="Arial" w:cs="Arial"/>
                <w:b/>
                <w:color w:val="FF0000"/>
                <w:sz w:val="18"/>
                <w:szCs w:val="18"/>
              </w:rPr>
              <w:t>%)</w:t>
            </w:r>
          </w:p>
        </w:tc>
        <w:tc>
          <w:tcPr>
            <w:tcW w:w="1559" w:type="dxa"/>
            <w:shd w:val="pct20" w:color="000000" w:fill="FFFFFF"/>
          </w:tcPr>
          <w:p w:rsidR="005D0435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Ottaa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itse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kon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taktia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avusta</w:t>
            </w:r>
            <w:r w:rsidRPr="004D6C3B">
              <w:rPr>
                <w:rFonts w:ascii="Arial" w:hAnsi="Arial" w:cs="Arial"/>
                <w:b/>
                <w:sz w:val="18"/>
                <w:szCs w:val="18"/>
              </w:rPr>
              <w:softHyphen/>
              <w:t>jaan</w:t>
            </w:r>
            <w:proofErr w:type="spellEnd"/>
          </w:p>
          <w:p w:rsidR="00AE0C35" w:rsidRPr="005D0435" w:rsidRDefault="004D2B9C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51/85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>(60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66" w:type="dxa"/>
            <w:shd w:val="pct20" w:color="000000" w:fill="FFFFFF"/>
          </w:tcPr>
          <w:p w:rsidR="00AE0C35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Innostunutta kontaktinot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toa avusta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jaan, esim. hyppii tai vinkuu</w:t>
            </w:r>
          </w:p>
          <w:p w:rsidR="005D0435" w:rsidRPr="005D0435" w:rsidRDefault="004D2B9C" w:rsidP="00F06C0D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 xml:space="preserve">2/85 (2 </w:t>
            </w:r>
            <w:r w:rsidR="005D0435" w:rsidRPr="005D0435"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%)</w:t>
            </w:r>
          </w:p>
        </w:tc>
      </w:tr>
      <w:tr w:rsidR="00AE0C35" w:rsidRPr="00FC5BC9" w:rsidTr="00CD5377">
        <w:tc>
          <w:tcPr>
            <w:tcW w:w="1668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9. LEIKKI 2</w:t>
            </w:r>
          </w:p>
        </w:tc>
        <w:tc>
          <w:tcPr>
            <w:tcW w:w="1559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6" w:type="dxa"/>
            <w:shd w:val="pct5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E0C35" w:rsidRPr="00035EEB" w:rsidTr="00CD5377">
        <w:tc>
          <w:tcPr>
            <w:tcW w:w="1668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leikkihalu</w:t>
            </w:r>
            <w:proofErr w:type="spellEnd"/>
          </w:p>
        </w:tc>
        <w:tc>
          <w:tcPr>
            <w:tcW w:w="1559" w:type="dxa"/>
            <w:shd w:val="pct20" w:color="000000" w:fill="FFFFFF"/>
          </w:tcPr>
          <w:p w:rsidR="00C76F54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Ei leiki – ei osoita kiinnostusta</w:t>
            </w:r>
          </w:p>
          <w:p w:rsidR="00AE0C35" w:rsidRPr="000F7BC8" w:rsidRDefault="004D2B9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>28/85 (33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leiki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osoittaa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kiinnostusta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1</w:t>
            </w:r>
            <w:r w:rsidR="004D2B9C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6/85</w:t>
            </w:r>
            <w:r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(</w:t>
            </w:r>
            <w:r w:rsidR="00EA2597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1</w:t>
            </w:r>
            <w:r w:rsidR="004D2B9C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9</w:t>
            </w:r>
            <w:r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pct20" w:color="000000" w:fill="FFFFFF"/>
          </w:tcPr>
          <w:p w:rsidR="00EA2597" w:rsidRPr="00446B0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6B0B">
              <w:rPr>
                <w:rFonts w:ascii="Arial" w:hAnsi="Arial" w:cs="Arial"/>
                <w:b/>
                <w:sz w:val="18"/>
                <w:szCs w:val="18"/>
              </w:rPr>
              <w:t>Leikkii</w:t>
            </w:r>
            <w:proofErr w:type="spellEnd"/>
            <w:r w:rsidRPr="00446B0B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446B0B">
              <w:rPr>
                <w:rFonts w:ascii="Arial" w:hAnsi="Arial" w:cs="Arial"/>
                <w:b/>
                <w:sz w:val="18"/>
                <w:szCs w:val="18"/>
              </w:rPr>
              <w:t>aktiivi</w:t>
            </w:r>
            <w:r w:rsidRPr="00446B0B">
              <w:rPr>
                <w:rFonts w:ascii="Arial" w:hAnsi="Arial" w:cs="Arial"/>
                <w:b/>
                <w:sz w:val="18"/>
                <w:szCs w:val="18"/>
              </w:rPr>
              <w:softHyphen/>
              <w:t>suus</w:t>
            </w:r>
            <w:proofErr w:type="spellEnd"/>
            <w:r w:rsidRPr="00446B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46B0B">
              <w:rPr>
                <w:rFonts w:ascii="Arial" w:hAnsi="Arial" w:cs="Arial"/>
                <w:b/>
                <w:sz w:val="18"/>
                <w:szCs w:val="18"/>
              </w:rPr>
              <w:t>lisääntyy</w:t>
            </w:r>
            <w:proofErr w:type="spellEnd"/>
            <w:r w:rsidRPr="00446B0B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446B0B">
              <w:rPr>
                <w:rFonts w:ascii="Arial" w:hAnsi="Arial" w:cs="Arial"/>
                <w:b/>
                <w:sz w:val="18"/>
                <w:szCs w:val="18"/>
              </w:rPr>
              <w:t>vähenee</w:t>
            </w:r>
            <w:proofErr w:type="spellEnd"/>
          </w:p>
          <w:p w:rsidR="00AE0C35" w:rsidRPr="000F7BC8" w:rsidRDefault="004D2B9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>16/85 (19</w:t>
            </w:r>
            <w:r w:rsidR="00AE0C35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EA2597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Leikkii – aloit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taa nopeasti ja on aktiivinen</w:t>
            </w:r>
          </w:p>
          <w:p w:rsidR="00AE0C35" w:rsidRPr="004D6C3B" w:rsidRDefault="004D2B9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>22/85</w:t>
            </w: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(26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66" w:type="dxa"/>
            <w:shd w:val="pct20" w:color="000000" w:fill="FFFFFF"/>
          </w:tcPr>
          <w:p w:rsidR="00EA2597" w:rsidRPr="00446B0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>Leikkii – aloittaa erit</w:t>
            </w: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täin nopeasti ja on hyvin aktiivinen</w:t>
            </w:r>
          </w:p>
          <w:p w:rsidR="00AE0C35" w:rsidRPr="004D6C3B" w:rsidRDefault="004D2B9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>3/85</w:t>
            </w:r>
            <w:r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(3</w:t>
            </w:r>
            <w:r w:rsidR="00AE0C35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</w:tr>
      <w:tr w:rsidR="00AE0C35" w:rsidRPr="00D4022F" w:rsidTr="00CD5377">
        <w:tc>
          <w:tcPr>
            <w:tcW w:w="1668" w:type="dxa"/>
            <w:shd w:val="pct5" w:color="000000" w:fill="FFFFFF"/>
          </w:tcPr>
          <w:p w:rsidR="00AE0C35" w:rsidRPr="000F7BC8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7BC8">
              <w:rPr>
                <w:rFonts w:ascii="Arial" w:hAnsi="Arial" w:cs="Arial"/>
                <w:sz w:val="18"/>
                <w:szCs w:val="18"/>
              </w:rPr>
              <w:lastRenderedPageBreak/>
              <w:t xml:space="preserve">b.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tarttuminen</w:t>
            </w:r>
            <w:proofErr w:type="spellEnd"/>
          </w:p>
        </w:tc>
        <w:tc>
          <w:tcPr>
            <w:tcW w:w="1559" w:type="dxa"/>
            <w:shd w:val="pct5" w:color="000000" w:fill="FFFFFF"/>
          </w:tcPr>
          <w:p w:rsidR="00EA2597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tartu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esineeseen</w:t>
            </w:r>
            <w:proofErr w:type="spellEnd"/>
          </w:p>
          <w:p w:rsidR="00AE0C35" w:rsidRPr="000F7BC8" w:rsidRDefault="004D2B9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</w:rPr>
              <w:t>38/85 (45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EA2597" w:rsidRDefault="00AE0C35" w:rsidP="00F06C0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tartu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nuuskii</w:t>
            </w:r>
            <w:proofErr w:type="spellEnd"/>
            <w:r w:rsidRPr="000F7B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7BC8">
              <w:rPr>
                <w:rFonts w:ascii="Arial" w:hAnsi="Arial" w:cs="Arial"/>
                <w:sz w:val="18"/>
                <w:szCs w:val="18"/>
              </w:rPr>
              <w:t>esinettä</w:t>
            </w:r>
            <w:proofErr w:type="spellEnd"/>
          </w:p>
          <w:p w:rsidR="00AE0C35" w:rsidRPr="000F7BC8" w:rsidRDefault="004D2B9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16/85 (19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701" w:type="dxa"/>
            <w:shd w:val="pct5" w:color="000000" w:fill="FFFFFF"/>
          </w:tcPr>
          <w:p w:rsidR="00EA2597" w:rsidRPr="00446B0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>Tarttuu esinee</w:t>
            </w: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seen viiveellä tai etuhampailla</w:t>
            </w:r>
          </w:p>
          <w:p w:rsidR="00AE0C35" w:rsidRPr="000F7BC8" w:rsidRDefault="004D2B9C" w:rsidP="00F06C0D">
            <w:pPr>
              <w:snapToGrid w:val="0"/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12/85 (14</w:t>
            </w:r>
            <w:r w:rsidR="00AE0C35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5" w:color="000000" w:fill="FFFFFF"/>
          </w:tcPr>
          <w:p w:rsidR="00EA2597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Tarttuu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heti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koko</w:t>
            </w:r>
            <w:proofErr w:type="spellEnd"/>
            <w:r w:rsidRPr="004D6C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6C3B">
              <w:rPr>
                <w:rFonts w:ascii="Arial" w:hAnsi="Arial" w:cs="Arial"/>
                <w:b/>
                <w:sz w:val="18"/>
                <w:szCs w:val="18"/>
              </w:rPr>
              <w:t>suulla</w:t>
            </w:r>
            <w:proofErr w:type="spellEnd"/>
          </w:p>
          <w:p w:rsidR="00AE0C35" w:rsidRPr="004D6C3B" w:rsidRDefault="004D2B9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8/85</w:t>
            </w: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(9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</w:rPr>
              <w:t xml:space="preserve"> %)</w:t>
            </w:r>
          </w:p>
        </w:tc>
        <w:tc>
          <w:tcPr>
            <w:tcW w:w="1566" w:type="dxa"/>
            <w:shd w:val="pct5" w:color="000000" w:fill="FFFFFF"/>
          </w:tcPr>
          <w:p w:rsidR="00EA2597" w:rsidRPr="004D6C3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Tarttuu heti, nappaa esi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neen vauh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dilla</w:t>
            </w:r>
          </w:p>
          <w:p w:rsidR="00AE0C35" w:rsidRPr="004D6C3B" w:rsidRDefault="004D2B9C" w:rsidP="00F06C0D">
            <w:pPr>
              <w:snapToGrid w:val="0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11/85 (13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</w:tr>
      <w:tr w:rsidR="00AE0C35" w:rsidRPr="00035EEB" w:rsidTr="00CD5377">
        <w:tc>
          <w:tcPr>
            <w:tcW w:w="1668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</w:rPr>
              <w:t>10. AMPUMINEN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  <w:lang w:val="fi-FI"/>
              </w:rPr>
              <w:t>1</w:t>
            </w:r>
          </w:p>
          <w:p w:rsidR="00EA2597" w:rsidRPr="004D6C3B" w:rsidRDefault="00AE0C35" w:rsidP="00F06C0D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t>Ei häiriinny, ha</w:t>
            </w:r>
            <w:r w:rsidRPr="004D6C3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vaitsee nopeasti ja sen jälkeen täysin välinpitämätön</w:t>
            </w:r>
          </w:p>
          <w:p w:rsidR="00AE0C35" w:rsidRPr="000F7BC8" w:rsidRDefault="004D2B9C" w:rsidP="00F06C0D">
            <w:pP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>18/85</w:t>
            </w: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(21</w:t>
            </w:r>
            <w:r w:rsidR="00AE0C35" w:rsidRPr="004D6C3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AE0C35" w:rsidRPr="00446B0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>2</w:t>
            </w:r>
          </w:p>
          <w:p w:rsidR="00EA2597" w:rsidRPr="00446B0B" w:rsidRDefault="00AE0C35" w:rsidP="00F06C0D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>Häiritsevyys lisääntyy lei</w:t>
            </w: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kin/passiivisuuden aikana, sen jäl</w:t>
            </w: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keen välinpitämä</w:t>
            </w: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tön</w:t>
            </w:r>
          </w:p>
          <w:p w:rsidR="00AE0C35" w:rsidRPr="00446B0B" w:rsidRDefault="004D2B9C" w:rsidP="00F06C0D">
            <w:pP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>13/85</w:t>
            </w:r>
            <w:r w:rsidR="00EA2597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(</w:t>
            </w:r>
            <w:r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15</w:t>
            </w:r>
            <w:r w:rsidR="00AE0C35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701" w:type="dxa"/>
            <w:shd w:val="pct20" w:color="000000" w:fill="FFFFFF"/>
          </w:tcPr>
          <w:p w:rsidR="00AE0C35" w:rsidRPr="00446B0B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>3</w:t>
            </w:r>
          </w:p>
          <w:p w:rsidR="00EA2597" w:rsidRPr="00446B0B" w:rsidRDefault="00AE0C35" w:rsidP="00F06C0D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t>Kiinnostuu lauka</w:t>
            </w:r>
            <w:r w:rsidRPr="00446B0B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uksista, yleisöstä tms. mutta palaa leikkiin / passiivisuuteen</w:t>
            </w:r>
          </w:p>
          <w:p w:rsidR="00AE0C35" w:rsidRPr="00446B0B" w:rsidRDefault="004D2B9C" w:rsidP="00F06C0D">
            <w:pP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</w:pPr>
            <w:r w:rsidRPr="00446B0B">
              <w:rPr>
                <w:rFonts w:ascii="Arial" w:hAnsi="Arial" w:cs="Arial"/>
                <w:b/>
                <w:color w:val="FF0000"/>
                <w:sz w:val="18"/>
                <w:szCs w:val="18"/>
                <w:lang w:val="fi-FI"/>
              </w:rPr>
              <w:t>9/85</w:t>
            </w:r>
            <w:r w:rsidR="00EA2597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</w:t>
            </w:r>
            <w:r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>(10</w:t>
            </w:r>
            <w:r w:rsidR="00AE0C35" w:rsidRPr="00446B0B"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  <w:tc>
          <w:tcPr>
            <w:tcW w:w="1559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  <w:lang w:val="fi-FI"/>
              </w:rPr>
              <w:t>4</w:t>
            </w:r>
          </w:p>
          <w:p w:rsidR="00AE0C35" w:rsidRPr="000F7BC8" w:rsidRDefault="00AE0C35" w:rsidP="00F06C0D">
            <w:pPr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Keskeyttää lei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kin / passiivi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suuden, lukkiu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tuu yleisöä, lau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kauksia tms. kohden, ei pa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 xml:space="preserve">laa leikkiin / passiivisuuteen </w:t>
            </w:r>
            <w:r w:rsidR="004D2B9C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>28/85 (34</w:t>
            </w:r>
            <w:r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u w:val="single"/>
                <w:lang w:val="fi-FI"/>
              </w:rPr>
              <w:t xml:space="preserve"> %)</w:t>
            </w:r>
          </w:p>
        </w:tc>
        <w:tc>
          <w:tcPr>
            <w:tcW w:w="1566" w:type="dxa"/>
            <w:shd w:val="pct20" w:color="000000" w:fill="FFFFFF"/>
          </w:tcPr>
          <w:p w:rsidR="00AE0C35" w:rsidRPr="00FC5BC9" w:rsidRDefault="00AE0C35" w:rsidP="00F06C0D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C5BC9">
              <w:rPr>
                <w:rFonts w:ascii="Arial" w:hAnsi="Arial" w:cs="Arial"/>
                <w:b/>
                <w:sz w:val="18"/>
                <w:szCs w:val="18"/>
                <w:lang w:val="fi-FI"/>
              </w:rPr>
              <w:t>5</w:t>
            </w:r>
          </w:p>
          <w:p w:rsidR="00EA2597" w:rsidRDefault="00AE0C35" w:rsidP="00F06C0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t>Häiriintynyt, pelokas / yrittää paeta / ohjaaja luopuu am</w:t>
            </w:r>
            <w:r w:rsidRPr="000F7BC8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pumisesta</w:t>
            </w:r>
          </w:p>
          <w:p w:rsidR="00AE0C35" w:rsidRPr="000F7BC8" w:rsidRDefault="004D2B9C" w:rsidP="00F06C0D">
            <w:pPr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  <w:t>20/85</w:t>
            </w:r>
            <w:r w:rsidR="00EA2597" w:rsidRPr="00EA2597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</w:t>
            </w:r>
            <w:r w:rsidR="00AE5187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>(20</w:t>
            </w:r>
            <w:r w:rsidR="00AE0C35" w:rsidRPr="000F7BC8">
              <w:rPr>
                <w:rFonts w:ascii="Arial" w:hAnsi="Arial" w:cs="Arial"/>
                <w:color w:val="FF0000"/>
                <w:kern w:val="1"/>
                <w:sz w:val="18"/>
                <w:szCs w:val="18"/>
                <w:lang w:val="fi-FI"/>
              </w:rPr>
              <w:t xml:space="preserve"> %)</w:t>
            </w:r>
          </w:p>
        </w:tc>
      </w:tr>
    </w:tbl>
    <w:p w:rsidR="007564A0" w:rsidRPr="00AE0C35" w:rsidRDefault="007564A0">
      <w:pPr>
        <w:rPr>
          <w:lang w:val="fi-FI"/>
        </w:rPr>
      </w:pPr>
    </w:p>
    <w:sectPr w:rsidR="007564A0" w:rsidRPr="00AE0C35" w:rsidSect="007564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5"/>
    <w:rsid w:val="000148FA"/>
    <w:rsid w:val="00035EEB"/>
    <w:rsid w:val="00151E91"/>
    <w:rsid w:val="0018175E"/>
    <w:rsid w:val="001C57B7"/>
    <w:rsid w:val="00287B27"/>
    <w:rsid w:val="002A0347"/>
    <w:rsid w:val="003753E8"/>
    <w:rsid w:val="00446B0B"/>
    <w:rsid w:val="00464D3C"/>
    <w:rsid w:val="004A6208"/>
    <w:rsid w:val="004D2B9C"/>
    <w:rsid w:val="004D6C3B"/>
    <w:rsid w:val="0057567C"/>
    <w:rsid w:val="00594CF2"/>
    <w:rsid w:val="005D0435"/>
    <w:rsid w:val="00606F35"/>
    <w:rsid w:val="00705E64"/>
    <w:rsid w:val="007564A0"/>
    <w:rsid w:val="00801279"/>
    <w:rsid w:val="00857010"/>
    <w:rsid w:val="00894DC9"/>
    <w:rsid w:val="008B094C"/>
    <w:rsid w:val="00924ECB"/>
    <w:rsid w:val="00952485"/>
    <w:rsid w:val="009E04D0"/>
    <w:rsid w:val="009F7332"/>
    <w:rsid w:val="00AD59E6"/>
    <w:rsid w:val="00AE0C35"/>
    <w:rsid w:val="00AE5187"/>
    <w:rsid w:val="00AF1CCD"/>
    <w:rsid w:val="00B53CF9"/>
    <w:rsid w:val="00C76F54"/>
    <w:rsid w:val="00C80BCF"/>
    <w:rsid w:val="00CD5377"/>
    <w:rsid w:val="00CE5742"/>
    <w:rsid w:val="00D4022F"/>
    <w:rsid w:val="00D511EB"/>
    <w:rsid w:val="00D60905"/>
    <w:rsid w:val="00DC3CC2"/>
    <w:rsid w:val="00DF54E2"/>
    <w:rsid w:val="00E2191F"/>
    <w:rsid w:val="00E520B0"/>
    <w:rsid w:val="00EA2597"/>
    <w:rsid w:val="00EE57FE"/>
    <w:rsid w:val="00F06C0D"/>
    <w:rsid w:val="00F1172E"/>
    <w:rsid w:val="00F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B1E2-1C79-4C3E-81B4-38B2A69D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AE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tsikko3">
    <w:name w:val="heading 3"/>
    <w:basedOn w:val="Normaali"/>
    <w:next w:val="Normaali"/>
    <w:link w:val="Otsikko3Char"/>
    <w:qFormat/>
    <w:rsid w:val="00AE0C35"/>
    <w:pPr>
      <w:keepNext/>
      <w:widowControl w:val="0"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kern w:val="1"/>
      <w:sz w:val="16"/>
      <w:szCs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AE0C35"/>
    <w:rPr>
      <w:rFonts w:ascii="Tahoma" w:eastAsia="Times New Roman" w:hAnsi="Tahoma" w:cs="Tahoma"/>
      <w:b/>
      <w:bCs/>
      <w:kern w:val="1"/>
      <w:sz w:val="16"/>
      <w:szCs w:val="16"/>
      <w:lang w:eastAsia="ar-SA"/>
    </w:rPr>
  </w:style>
  <w:style w:type="paragraph" w:styleId="Leipteksti">
    <w:name w:val="Body Text"/>
    <w:basedOn w:val="Normaali"/>
    <w:link w:val="LeiptekstiChar"/>
    <w:rsid w:val="00AE0C35"/>
    <w:pPr>
      <w:widowControl w:val="0"/>
      <w:autoSpaceDE w:val="0"/>
      <w:jc w:val="both"/>
    </w:pPr>
    <w:rPr>
      <w:color w:val="000000"/>
      <w:kern w:val="1"/>
      <w:lang w:val="fi-FI"/>
    </w:rPr>
  </w:style>
  <w:style w:type="character" w:customStyle="1" w:styleId="LeiptekstiChar">
    <w:name w:val="Leipäteksti Char"/>
    <w:basedOn w:val="Kappaleenoletusfontti"/>
    <w:link w:val="Leipteksti"/>
    <w:rsid w:val="00AE0C35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Luettelokappale">
    <w:name w:val="List Paragraph"/>
    <w:basedOn w:val="Normaali"/>
    <w:uiPriority w:val="34"/>
    <w:qFormat/>
    <w:rsid w:val="00C8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9602</Characters>
  <Application>Microsoft Office Word</Application>
  <DocSecurity>0</DocSecurity>
  <Lines>80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Suomi Miia</cp:lastModifiedBy>
  <cp:revision>2</cp:revision>
  <cp:lastPrinted>2014-09-29T18:45:00Z</cp:lastPrinted>
  <dcterms:created xsi:type="dcterms:W3CDTF">2019-01-13T17:28:00Z</dcterms:created>
  <dcterms:modified xsi:type="dcterms:W3CDTF">2019-01-13T17:28:00Z</dcterms:modified>
</cp:coreProperties>
</file>