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CED1" w14:textId="45101DB5" w:rsidR="00AF47F1" w:rsidRDefault="004F5AB3" w:rsidP="004F5AB3">
      <w:pPr>
        <w:pStyle w:val="ListParagraph"/>
        <w:numPr>
          <w:ilvl w:val="0"/>
          <w:numId w:val="1"/>
        </w:numPr>
      </w:pPr>
      <w:r>
        <w:t xml:space="preserve">YLEISTÄ </w:t>
      </w:r>
    </w:p>
    <w:p w14:paraId="7993B115" w14:textId="696E7995" w:rsidR="004F5AB3" w:rsidRDefault="004F5AB3" w:rsidP="004F5AB3">
      <w:pPr>
        <w:ind w:left="360"/>
      </w:pPr>
      <w:r>
        <w:t>Suonenjoen Palvelus- ja Seurakoiraharrastajat ry on vuonna 1977 perustettu yhdistys.</w:t>
      </w:r>
    </w:p>
    <w:p w14:paraId="3EB614AD" w14:textId="70B364C2" w:rsidR="004F5AB3" w:rsidRDefault="004F5AB3" w:rsidP="004F5AB3">
      <w:pPr>
        <w:ind w:left="360"/>
      </w:pPr>
      <w:r>
        <w:t xml:space="preserve">Yhdistyksen kotipaikka on Suonenjoen kaupunki ja toiminta-alueena Suonenjoki lähiympäristöineen. </w:t>
      </w:r>
    </w:p>
    <w:p w14:paraId="4002C764" w14:textId="74C646CA" w:rsidR="004F5AB3" w:rsidRDefault="004F5AB3" w:rsidP="004F5AB3">
      <w:pPr>
        <w:ind w:left="360"/>
      </w:pPr>
      <w:r>
        <w:t xml:space="preserve">Yhdistyksen tarkoituksena on koota mahdollisimman moni palvelus- ja seurakoiran omistaja aktiivisesti koiraharrastusten piiriin ja ohjata jäseniään koirien kasvattamisessa ja kouluttamisessa sekä edistää koiramyönteisen ilmapiirin syntymisessä toiminta-alueellaan. </w:t>
      </w:r>
    </w:p>
    <w:p w14:paraId="2F71CA51" w14:textId="79BEB4B5" w:rsidR="004F5AB3" w:rsidRDefault="004F5AB3" w:rsidP="004F5AB3">
      <w:pPr>
        <w:ind w:left="360"/>
      </w:pPr>
      <w:r>
        <w:t>Yhdistyk</w:t>
      </w:r>
      <w:r w:rsidR="008C20CE">
        <w:t>sen</w:t>
      </w:r>
      <w:r>
        <w:t xml:space="preserve"> toiminta-ajatuksena on tarjota monipuolista harrastustoimintaa kaikille koiranomistajille. </w:t>
      </w:r>
    </w:p>
    <w:p w14:paraId="7504B678" w14:textId="21561B8B" w:rsidR="004F5AB3" w:rsidRDefault="004F5AB3" w:rsidP="004F5AB3">
      <w:pPr>
        <w:ind w:left="360"/>
      </w:pPr>
      <w:r>
        <w:t xml:space="preserve">Toimintavuosi 2024 oli yhdistyksen 47. toimintavuosi. </w:t>
      </w:r>
    </w:p>
    <w:p w14:paraId="554790DE" w14:textId="6A3756A7" w:rsidR="004F5AB3" w:rsidRDefault="004F5AB3" w:rsidP="004F5AB3">
      <w:pPr>
        <w:ind w:left="360"/>
      </w:pPr>
      <w:r>
        <w:t>Jäseniä ollut 31.12.2024</w:t>
      </w:r>
      <w:r w:rsidR="00483326">
        <w:t xml:space="preserve"> 125 </w:t>
      </w:r>
      <w:r w:rsidR="00424B74">
        <w:t>henkilöä</w:t>
      </w:r>
      <w:r>
        <w:t xml:space="preserve">, joista </w:t>
      </w:r>
      <w:r w:rsidR="00424B74">
        <w:t xml:space="preserve">5 perhejäsentä ja 3 lapsijäsentä. </w:t>
      </w:r>
    </w:p>
    <w:p w14:paraId="73C1C953" w14:textId="77777777" w:rsidR="004F5AB3" w:rsidRDefault="004F5AB3" w:rsidP="004F5AB3">
      <w:pPr>
        <w:ind w:left="360"/>
      </w:pPr>
    </w:p>
    <w:p w14:paraId="266FAB34" w14:textId="271B415C" w:rsidR="004F5AB3" w:rsidRDefault="004F5AB3" w:rsidP="004F5AB3">
      <w:pPr>
        <w:pStyle w:val="ListParagraph"/>
        <w:numPr>
          <w:ilvl w:val="0"/>
          <w:numId w:val="1"/>
        </w:numPr>
      </w:pPr>
      <w:r>
        <w:t>KOKOUKSET</w:t>
      </w:r>
    </w:p>
    <w:p w14:paraId="5F93B49B" w14:textId="77777777" w:rsidR="00040FAE" w:rsidRDefault="00040FAE" w:rsidP="00040FAE">
      <w:pPr>
        <w:pStyle w:val="ListParagraph"/>
      </w:pPr>
    </w:p>
    <w:p w14:paraId="54EC44A6" w14:textId="59ED2901" w:rsidR="004F5AB3" w:rsidRDefault="004F5AB3" w:rsidP="00040FAE">
      <w:pPr>
        <w:pStyle w:val="ListParagraph"/>
        <w:numPr>
          <w:ilvl w:val="1"/>
          <w:numId w:val="1"/>
        </w:numPr>
      </w:pPr>
      <w:r>
        <w:t xml:space="preserve">Vuosikokous pidettiin </w:t>
      </w:r>
      <w:r w:rsidR="00040FAE">
        <w:t xml:space="preserve">15.2.2024 </w:t>
      </w:r>
      <w:r w:rsidR="00CB62EF">
        <w:t xml:space="preserve">Koiravintillä Vanhamäellä. </w:t>
      </w:r>
      <w:r w:rsidR="00BF2EC2">
        <w:t xml:space="preserve">Kokoukseen osallistui </w:t>
      </w:r>
      <w:r w:rsidR="00A125BD">
        <w:t>11</w:t>
      </w:r>
      <w:r w:rsidR="00BF2EC2">
        <w:t xml:space="preserve"> henkilöä. </w:t>
      </w:r>
    </w:p>
    <w:p w14:paraId="461AF9F8" w14:textId="77777777" w:rsidR="00040FAE" w:rsidRDefault="00040FAE" w:rsidP="00040FAE">
      <w:pPr>
        <w:pStyle w:val="ListParagraph"/>
      </w:pPr>
    </w:p>
    <w:p w14:paraId="3A9B2CFA" w14:textId="2A3F0A76" w:rsidR="00040FAE" w:rsidRDefault="00040FAE" w:rsidP="00040FAE">
      <w:pPr>
        <w:pStyle w:val="ListParagraph"/>
        <w:numPr>
          <w:ilvl w:val="1"/>
          <w:numId w:val="1"/>
        </w:numPr>
      </w:pPr>
      <w:r>
        <w:t>Hallituksen kokoukset</w:t>
      </w:r>
    </w:p>
    <w:p w14:paraId="65E70089" w14:textId="77777777" w:rsidR="00040FAE" w:rsidRDefault="00040FAE" w:rsidP="00040FAE">
      <w:pPr>
        <w:pStyle w:val="ListParagraph"/>
      </w:pPr>
    </w:p>
    <w:p w14:paraId="25C3DC4B" w14:textId="4ADC43DB" w:rsidR="00040FAE" w:rsidRDefault="00040FAE" w:rsidP="00040FAE">
      <w:pPr>
        <w:pStyle w:val="ListParagraph"/>
      </w:pPr>
      <w:r>
        <w:t xml:space="preserve">Hallitus kokoontui toimintakaudella </w:t>
      </w:r>
      <w:r w:rsidR="002976BE">
        <w:t>ne</w:t>
      </w:r>
      <w:r w:rsidR="00DB38D2">
        <w:t>ljä</w:t>
      </w:r>
      <w:r w:rsidR="00457F88">
        <w:t xml:space="preserve"> kertaa</w:t>
      </w:r>
      <w:r w:rsidR="00DB38D2">
        <w:tab/>
      </w:r>
    </w:p>
    <w:p w14:paraId="582E6BE2" w14:textId="77777777" w:rsidR="00040FAE" w:rsidRDefault="00040FAE" w:rsidP="00040FAE">
      <w:pPr>
        <w:pStyle w:val="ListParagraph"/>
      </w:pPr>
    </w:p>
    <w:p w14:paraId="5308F7AF" w14:textId="77777777" w:rsidR="0064760A" w:rsidRDefault="00040FAE" w:rsidP="00040FAE">
      <w:pPr>
        <w:pStyle w:val="ListParagraph"/>
      </w:pPr>
      <w:r>
        <w:t xml:space="preserve">Yhteenveto: </w:t>
      </w:r>
    </w:p>
    <w:p w14:paraId="42BE5676" w14:textId="1A12C4C0" w:rsidR="00040FAE" w:rsidRDefault="00BF7795" w:rsidP="00040FAE">
      <w:pPr>
        <w:pStyle w:val="ListParagraph"/>
      </w:pPr>
      <w:r>
        <w:tab/>
      </w:r>
      <w:r>
        <w:tab/>
      </w:r>
      <w:r>
        <w:tab/>
      </w:r>
      <w:r>
        <w:tab/>
      </w:r>
    </w:p>
    <w:p w14:paraId="1091A0F8" w14:textId="77777777" w:rsidR="00141873" w:rsidRDefault="00040FAE" w:rsidP="0064760A">
      <w:pPr>
        <w:pStyle w:val="ListParagraph"/>
      </w:pPr>
      <w:r>
        <w:t>Mika Hänninen (pj)</w:t>
      </w:r>
      <w:r w:rsidR="00E661D7">
        <w:tab/>
      </w:r>
      <w:r w:rsidR="0064760A">
        <w:tab/>
      </w:r>
      <w:r w:rsidR="0064760A">
        <w:tab/>
      </w:r>
      <w:r w:rsidR="0064760A">
        <w:tab/>
        <w:t>2 kertaa</w:t>
      </w:r>
      <w:r w:rsidR="00DB38D2">
        <w:tab/>
      </w:r>
    </w:p>
    <w:p w14:paraId="75476F9A" w14:textId="38842C4B" w:rsidR="00040FAE" w:rsidRDefault="00141873" w:rsidP="0064760A">
      <w:pPr>
        <w:pStyle w:val="ListParagraph"/>
      </w:pPr>
      <w:r>
        <w:t xml:space="preserve">Tiina </w:t>
      </w:r>
      <w:r w:rsidR="00040FAE">
        <w:t xml:space="preserve">Paananen (vara pj) </w:t>
      </w:r>
      <w:r w:rsidR="00BD282B">
        <w:tab/>
      </w:r>
      <w:r w:rsidR="00BD282B">
        <w:tab/>
      </w:r>
      <w:r w:rsidR="00BD282B">
        <w:tab/>
        <w:t>3 kertaa</w:t>
      </w:r>
    </w:p>
    <w:p w14:paraId="2620EFA2" w14:textId="0AD160A3" w:rsidR="00040FAE" w:rsidRDefault="00040FAE" w:rsidP="00040FAE">
      <w:pPr>
        <w:pStyle w:val="ListParagraph"/>
      </w:pPr>
      <w:r>
        <w:t>Marika Paananen (sihteeri</w:t>
      </w:r>
      <w:r w:rsidR="002648F9">
        <w:t xml:space="preserve"> ajalla 1.1.2024-1.6.2024)</w:t>
      </w:r>
      <w:r w:rsidR="00BD282B">
        <w:tab/>
        <w:t>2 kertaa</w:t>
      </w:r>
    </w:p>
    <w:p w14:paraId="198C9C74" w14:textId="3CA6F4CD" w:rsidR="00040FAE" w:rsidRDefault="00040FAE" w:rsidP="00040FAE">
      <w:pPr>
        <w:pStyle w:val="ListParagraph"/>
      </w:pPr>
      <w:r>
        <w:t>Ea Marjokorpi</w:t>
      </w:r>
      <w:r w:rsidR="005D52D4">
        <w:tab/>
      </w:r>
      <w:r w:rsidR="005D52D4">
        <w:tab/>
      </w:r>
      <w:r w:rsidR="005D52D4">
        <w:tab/>
      </w:r>
      <w:r w:rsidR="005D52D4">
        <w:tab/>
        <w:t>1 kertaa</w:t>
      </w:r>
      <w:r>
        <w:t xml:space="preserve"> </w:t>
      </w:r>
    </w:p>
    <w:p w14:paraId="7B45538F" w14:textId="4CD7420C" w:rsidR="00040FAE" w:rsidRDefault="00040FAE" w:rsidP="00040FAE">
      <w:pPr>
        <w:pStyle w:val="ListParagraph"/>
      </w:pPr>
      <w:r>
        <w:t xml:space="preserve">Minna Hänninen </w:t>
      </w:r>
      <w:r w:rsidR="005D52D4">
        <w:tab/>
      </w:r>
      <w:r w:rsidR="005D52D4">
        <w:tab/>
      </w:r>
      <w:r w:rsidR="005D52D4">
        <w:tab/>
      </w:r>
      <w:r w:rsidR="005D52D4">
        <w:tab/>
      </w:r>
      <w:r w:rsidR="00C74E13">
        <w:t>4 kertaa</w:t>
      </w:r>
    </w:p>
    <w:p w14:paraId="0597D7C5" w14:textId="7AD36E67" w:rsidR="00040FAE" w:rsidRDefault="00040FAE" w:rsidP="00040FAE">
      <w:pPr>
        <w:pStyle w:val="ListParagraph"/>
      </w:pPr>
      <w:r>
        <w:t>Saila Matilainen</w:t>
      </w:r>
      <w:r w:rsidR="00C74E13">
        <w:tab/>
      </w:r>
      <w:r w:rsidR="00C74E13">
        <w:tab/>
      </w:r>
      <w:r w:rsidR="00C74E13">
        <w:tab/>
      </w:r>
      <w:r w:rsidR="00C74E13">
        <w:tab/>
        <w:t>1 kertaa</w:t>
      </w:r>
      <w:r>
        <w:t xml:space="preserve"> </w:t>
      </w:r>
    </w:p>
    <w:p w14:paraId="59FE36C5" w14:textId="1F9AD338" w:rsidR="00040FAE" w:rsidRDefault="00040FAE" w:rsidP="00040FAE">
      <w:pPr>
        <w:pStyle w:val="ListParagraph"/>
      </w:pPr>
      <w:r>
        <w:t xml:space="preserve">Satu Hänninen </w:t>
      </w:r>
      <w:r w:rsidR="00C74E13">
        <w:tab/>
      </w:r>
      <w:r w:rsidR="00C74E13">
        <w:tab/>
      </w:r>
      <w:r w:rsidR="00C74E13">
        <w:tab/>
      </w:r>
      <w:r w:rsidR="00C74E13">
        <w:tab/>
        <w:t>2 kertaa</w:t>
      </w:r>
    </w:p>
    <w:p w14:paraId="5DB3721B" w14:textId="77777777" w:rsidR="00040FAE" w:rsidRDefault="00040FAE" w:rsidP="00040FAE">
      <w:pPr>
        <w:pStyle w:val="ListParagraph"/>
      </w:pPr>
    </w:p>
    <w:p w14:paraId="0F049195" w14:textId="3B1AC92B" w:rsidR="00040FAE" w:rsidRDefault="00040FAE" w:rsidP="00040FAE">
      <w:pPr>
        <w:pStyle w:val="ListParagraph"/>
      </w:pPr>
      <w:r>
        <w:t xml:space="preserve">Varajäsenet: </w:t>
      </w:r>
    </w:p>
    <w:p w14:paraId="738FF1F5" w14:textId="0D4D3068" w:rsidR="00040FAE" w:rsidRDefault="00040FAE" w:rsidP="00040FAE">
      <w:pPr>
        <w:pStyle w:val="ListParagraph"/>
      </w:pPr>
      <w:r>
        <w:t>Markus Hänninen</w:t>
      </w:r>
      <w:r w:rsidR="00C74E13">
        <w:tab/>
      </w:r>
      <w:r w:rsidR="00C74E13">
        <w:tab/>
      </w:r>
      <w:r w:rsidR="00C74E13">
        <w:tab/>
      </w:r>
      <w:r w:rsidR="00C74E13">
        <w:tab/>
        <w:t>3 kertaa</w:t>
      </w:r>
      <w:r>
        <w:t xml:space="preserve"> </w:t>
      </w:r>
    </w:p>
    <w:p w14:paraId="69E3E4E7" w14:textId="060A446E" w:rsidR="00040FAE" w:rsidRDefault="00040FAE" w:rsidP="00040FAE">
      <w:pPr>
        <w:pStyle w:val="ListParagraph"/>
      </w:pPr>
      <w:r>
        <w:t xml:space="preserve">Pinja </w:t>
      </w:r>
      <w:r w:rsidR="005115B4">
        <w:t>Happonen</w:t>
      </w:r>
      <w:r w:rsidR="00C03E58">
        <w:t xml:space="preserve"> </w:t>
      </w:r>
    </w:p>
    <w:p w14:paraId="562EE5CB" w14:textId="77777777" w:rsidR="00C03E58" w:rsidRDefault="00C03E58" w:rsidP="00040FAE">
      <w:pPr>
        <w:pStyle w:val="ListParagraph"/>
      </w:pPr>
    </w:p>
    <w:p w14:paraId="1BF5B4AB" w14:textId="77777777" w:rsidR="00924EEA" w:rsidRDefault="00924EEA" w:rsidP="00040FAE">
      <w:pPr>
        <w:pStyle w:val="ListParagraph"/>
      </w:pPr>
    </w:p>
    <w:p w14:paraId="1249B9AD" w14:textId="77777777" w:rsidR="00B37FD6" w:rsidRDefault="00924EEA" w:rsidP="001677B2">
      <w:pPr>
        <w:pStyle w:val="ListParagraph"/>
        <w:numPr>
          <w:ilvl w:val="0"/>
          <w:numId w:val="1"/>
        </w:numPr>
      </w:pPr>
      <w:r>
        <w:t xml:space="preserve">KOULUTUKSET </w:t>
      </w:r>
    </w:p>
    <w:p w14:paraId="65AFF389" w14:textId="77777777" w:rsidR="005235FF" w:rsidRDefault="005235FF" w:rsidP="001677B2">
      <w:pPr>
        <w:ind w:left="360"/>
      </w:pPr>
    </w:p>
    <w:p w14:paraId="7A809F3B" w14:textId="63DA2A9F" w:rsidR="00924EEA" w:rsidRDefault="00B37FD6" w:rsidP="00705C66">
      <w:pPr>
        <w:ind w:left="360"/>
      </w:pPr>
      <w:r>
        <w:t>3.1</w:t>
      </w:r>
      <w:r w:rsidR="00754662">
        <w:t xml:space="preserve"> </w:t>
      </w:r>
      <w:r w:rsidR="00924EEA">
        <w:t>Toko-koulutukset</w:t>
      </w:r>
      <w:r w:rsidR="00E0175E">
        <w:t xml:space="preserve">. </w:t>
      </w:r>
      <w:r w:rsidR="00924EEA">
        <w:t>Mika Hänninen ja Jenna</w:t>
      </w:r>
      <w:r w:rsidR="00A8558C">
        <w:t xml:space="preserve"> Piispanen</w:t>
      </w:r>
      <w:r w:rsidR="00924EEA">
        <w:t xml:space="preserve"> vetäneet toko-koulutuksia. </w:t>
      </w:r>
    </w:p>
    <w:p w14:paraId="7A878AEA" w14:textId="313EA187" w:rsidR="004710E9" w:rsidRDefault="005235FF" w:rsidP="001677B2">
      <w:pPr>
        <w:ind w:left="360"/>
      </w:pPr>
      <w:r>
        <w:t xml:space="preserve">3.2 </w:t>
      </w:r>
      <w:r w:rsidR="00924EEA">
        <w:t>Näyttelykoulutus</w:t>
      </w:r>
      <w:r w:rsidR="00E0175E">
        <w:t xml:space="preserve">. </w:t>
      </w:r>
      <w:r w:rsidR="00924EEA">
        <w:t>Ohjattuja näyttelyharjoituksia pidetty viikoittain. Pääasiallisena vetäjänä Tiina Paananen</w:t>
      </w:r>
      <w:r w:rsidR="003A646D">
        <w:t>,</w:t>
      </w:r>
      <w:r w:rsidR="00924EEA">
        <w:t xml:space="preserve"> hänen lisäkseen Jenna Piispanen. </w:t>
      </w:r>
    </w:p>
    <w:p w14:paraId="5B6C3974" w14:textId="77777777" w:rsidR="004F08C1" w:rsidRDefault="004F08C1" w:rsidP="001677B2">
      <w:pPr>
        <w:pStyle w:val="ListParagraph"/>
      </w:pPr>
    </w:p>
    <w:p w14:paraId="422F5AA8" w14:textId="1D1EEC7F" w:rsidR="00857BA9" w:rsidRDefault="005235FF" w:rsidP="001677B2">
      <w:pPr>
        <w:ind w:left="360"/>
      </w:pPr>
      <w:r>
        <w:lastRenderedPageBreak/>
        <w:t xml:space="preserve">3.3 </w:t>
      </w:r>
      <w:r w:rsidR="00924EEA">
        <w:t>Agility koulutukset</w:t>
      </w:r>
      <w:r w:rsidR="001F6F14">
        <w:t>.</w:t>
      </w:r>
      <w:r w:rsidR="00C83FB3">
        <w:t xml:space="preserve"> </w:t>
      </w:r>
      <w:r w:rsidR="00924EEA">
        <w:t xml:space="preserve">Agilityn </w:t>
      </w:r>
      <w:r w:rsidR="00A93672">
        <w:t xml:space="preserve">kuuden kerran </w:t>
      </w:r>
      <w:r w:rsidR="00924EEA">
        <w:t xml:space="preserve">jatkokurssi pidettiin </w:t>
      </w:r>
      <w:r w:rsidR="00A93672">
        <w:t>tammi-helmikuussa</w:t>
      </w:r>
      <w:r w:rsidR="00A16181">
        <w:t>, osallisujia yhdeksän koirakkoa</w:t>
      </w:r>
      <w:r w:rsidR="00296FA6">
        <w:t>.</w:t>
      </w:r>
      <w:r w:rsidR="00A93672">
        <w:t xml:space="preserve"> </w:t>
      </w:r>
      <w:r w:rsidR="003A646D">
        <w:t>Kouluttajana</w:t>
      </w:r>
      <w:r w:rsidR="00A93672">
        <w:t xml:space="preserve"> Ea Marjokorpi</w:t>
      </w:r>
      <w:r w:rsidR="005C5034">
        <w:t>.</w:t>
      </w:r>
      <w:r w:rsidR="00857BA9">
        <w:t xml:space="preserve"> </w:t>
      </w:r>
    </w:p>
    <w:p w14:paraId="1ABB50AA" w14:textId="0BFD78E1" w:rsidR="003B3CF9" w:rsidRDefault="003B3CF9" w:rsidP="001677B2">
      <w:pPr>
        <w:ind w:left="360"/>
      </w:pPr>
      <w:r>
        <w:t>3.4 Rally-Toko koulutukset. Koulutuspäivä järjestettiin 16.3.2024</w:t>
      </w:r>
      <w:r w:rsidR="009F6CC4">
        <w:t>. Kouluttajana Stiina Vesterinen</w:t>
      </w:r>
    </w:p>
    <w:p w14:paraId="70DF98A0" w14:textId="00FE8D7B" w:rsidR="009F6CC4" w:rsidRDefault="009F6CC4" w:rsidP="001677B2">
      <w:pPr>
        <w:ind w:left="360"/>
      </w:pPr>
      <w:r>
        <w:t>3.5 Handlerikurssipäivä järjestettiin 21.4.2024</w:t>
      </w:r>
      <w:r w:rsidR="001377B9">
        <w:t xml:space="preserve">. Kouluttajina Marika Paananen ja Piia Serguskin. </w:t>
      </w:r>
    </w:p>
    <w:p w14:paraId="7D4466FD" w14:textId="78BDB41F" w:rsidR="001377B9" w:rsidRDefault="001377B9" w:rsidP="001677B2">
      <w:pPr>
        <w:ind w:left="360"/>
      </w:pPr>
      <w:r>
        <w:t xml:space="preserve">3.6 PK-treenit järjestetty keskiviikkoisin aloitteleville ja kisaaville. Ohjaanina Paula Kolehmainen ja Sini Luukkonen </w:t>
      </w:r>
    </w:p>
    <w:p w14:paraId="322A369A" w14:textId="0E30FED9" w:rsidR="001377B9" w:rsidRDefault="002D0C9C" w:rsidP="001677B2">
      <w:pPr>
        <w:ind w:left="360"/>
      </w:pPr>
      <w:r>
        <w:t>3.7. PÄJÄ henkilöjälkikurssi 15.6.2024</w:t>
      </w:r>
      <w:r w:rsidR="00587052">
        <w:t xml:space="preserve"> Kärkkäälän maastossa. Vetäjänä Paula Kolehmainen </w:t>
      </w:r>
    </w:p>
    <w:p w14:paraId="28A65D61" w14:textId="09DDAF88" w:rsidR="00587052" w:rsidRDefault="00587052" w:rsidP="001677B2">
      <w:pPr>
        <w:ind w:left="360"/>
      </w:pPr>
      <w:r>
        <w:t>3.8 PÄJÄ jälki- ja e</w:t>
      </w:r>
      <w:r w:rsidR="0007352A">
        <w:t xml:space="preserve">sineruutu jatkokurssi 18.7.2024 Kärkkäälän maastossa. Vetäjänä Paula Kolehmainen. </w:t>
      </w:r>
    </w:p>
    <w:p w14:paraId="5CADF544" w14:textId="7B4E1849" w:rsidR="0007352A" w:rsidRDefault="0007352A" w:rsidP="001677B2">
      <w:pPr>
        <w:ind w:left="360"/>
      </w:pPr>
      <w:r>
        <w:t>3.9 Hoopers-kurssi järjestetty syys-joulukuussa kolme kertaa</w:t>
      </w:r>
      <w:r w:rsidR="000B23D1">
        <w:t xml:space="preserve">, osallistujia 6 koirakkoa per kerta. Kouluttajana Tiina Pikkarainen </w:t>
      </w:r>
    </w:p>
    <w:p w14:paraId="226BB6DF" w14:textId="4C893F96" w:rsidR="00445C02" w:rsidRDefault="00DA7F75" w:rsidP="00FC29F1">
      <w:pPr>
        <w:ind w:left="360"/>
      </w:pPr>
      <w:r>
        <w:t xml:space="preserve">3.10 MEJÄ kursseja järjestettiin kaksi. </w:t>
      </w:r>
      <w:r w:rsidR="00D366A0">
        <w:t>A</w:t>
      </w:r>
      <w:r>
        <w:t xml:space="preserve">lkeiskurssi 11.-12.5.2024 sekä </w:t>
      </w:r>
      <w:r w:rsidR="00894CF3">
        <w:t>jatkokurssi (suunnistus) 18.-19.5.2</w:t>
      </w:r>
      <w:r w:rsidR="00D366A0">
        <w:t>024.</w:t>
      </w:r>
      <w:r w:rsidR="00FC29F1">
        <w:t xml:space="preserve"> </w:t>
      </w:r>
    </w:p>
    <w:p w14:paraId="2DC2255A" w14:textId="77777777" w:rsidR="00445C02" w:rsidRDefault="00445C02" w:rsidP="00FC29F1">
      <w:pPr>
        <w:ind w:left="360"/>
      </w:pPr>
    </w:p>
    <w:p w14:paraId="3A8348FF" w14:textId="0CA97F23" w:rsidR="00436906" w:rsidRDefault="003A646D" w:rsidP="006557D7">
      <w:pPr>
        <w:pStyle w:val="ListParagraph"/>
        <w:numPr>
          <w:ilvl w:val="0"/>
          <w:numId w:val="1"/>
        </w:numPr>
      </w:pPr>
      <w:r>
        <w:t>KOETOIMITSIJAKOULU</w:t>
      </w:r>
      <w:r w:rsidR="00E25EC6">
        <w:t>T</w:t>
      </w:r>
      <w:r>
        <w:t>US</w:t>
      </w:r>
    </w:p>
    <w:p w14:paraId="3A536326" w14:textId="77777777" w:rsidR="00445C02" w:rsidRDefault="00445C02" w:rsidP="00445C02">
      <w:pPr>
        <w:pStyle w:val="ListParagraph"/>
      </w:pPr>
    </w:p>
    <w:p w14:paraId="31595C60" w14:textId="0AABFD24" w:rsidR="00042D0E" w:rsidRDefault="003A646D" w:rsidP="008604BD">
      <w:pPr>
        <w:pStyle w:val="ListParagraph"/>
      </w:pPr>
      <w:r>
        <w:t>SPSH Ry järjesti pk-koetoimitsija 2 kurssin 16.3.2024</w:t>
      </w:r>
      <w:r w:rsidR="00CB62EF">
        <w:t>. Kurssille osallistuivat Markus Hänninen, Paula Kolehmainen ja Mari-Liisa Mäki-Ullakko.</w:t>
      </w:r>
      <w:r w:rsidR="00042D0E">
        <w:t xml:space="preserve"> </w:t>
      </w:r>
    </w:p>
    <w:p w14:paraId="40565C65" w14:textId="77777777" w:rsidR="00042D0E" w:rsidRDefault="00042D0E" w:rsidP="008604BD">
      <w:pPr>
        <w:pStyle w:val="ListParagraph"/>
      </w:pPr>
    </w:p>
    <w:p w14:paraId="709BB632" w14:textId="50313430" w:rsidR="00B66E86" w:rsidRDefault="00B66E86" w:rsidP="00042D0E">
      <w:pPr>
        <w:pStyle w:val="ListParagraph"/>
        <w:numPr>
          <w:ilvl w:val="0"/>
          <w:numId w:val="1"/>
        </w:numPr>
      </w:pPr>
      <w:r>
        <w:t xml:space="preserve">KOKEET JA KILPAILUT </w:t>
      </w:r>
    </w:p>
    <w:p w14:paraId="69D9AB5F" w14:textId="77777777" w:rsidR="00B66E86" w:rsidRDefault="00B66E86" w:rsidP="00B66E86">
      <w:pPr>
        <w:pStyle w:val="ListParagraph"/>
      </w:pPr>
    </w:p>
    <w:p w14:paraId="356F7B91" w14:textId="0DDB0905" w:rsidR="00B66E86" w:rsidRDefault="00B66E86" w:rsidP="00553FE4">
      <w:pPr>
        <w:pStyle w:val="ListParagraph"/>
        <w:numPr>
          <w:ilvl w:val="1"/>
          <w:numId w:val="10"/>
        </w:numPr>
      </w:pPr>
      <w:r>
        <w:t xml:space="preserve">Kevään </w:t>
      </w:r>
      <w:r w:rsidR="00CB62EF">
        <w:t>bh</w:t>
      </w:r>
      <w:r>
        <w:t>-koe järjestettiin 18.5.2024. Tuomari Markku Korhonen, ylitoimitsija Marika Paananen</w:t>
      </w:r>
      <w:r w:rsidR="003B21C4">
        <w:t xml:space="preserve">, </w:t>
      </w:r>
      <w:r w:rsidR="00DD7379">
        <w:t>osallist</w:t>
      </w:r>
      <w:r w:rsidR="00111BC4">
        <w:t xml:space="preserve">ujia </w:t>
      </w:r>
      <w:r w:rsidR="00DD7379">
        <w:t>kaksi koirakkoa.</w:t>
      </w:r>
      <w:r w:rsidR="00BC06EB">
        <w:t xml:space="preserve"> </w:t>
      </w:r>
      <w:r>
        <w:t xml:space="preserve">Syksyn </w:t>
      </w:r>
      <w:r w:rsidR="00CB62EF">
        <w:t>bh</w:t>
      </w:r>
      <w:r>
        <w:t>-koe järjestettiin 21.9.2024 Käpylän koulutuskentällä. Tuomari Markku Korhonen, ylitoimitsija Paula Kolehmainen</w:t>
      </w:r>
      <w:r w:rsidR="00DD7379">
        <w:t>, osallistu</w:t>
      </w:r>
      <w:r w:rsidR="00590DCC">
        <w:t>jia</w:t>
      </w:r>
      <w:r w:rsidR="00DD7379">
        <w:t xml:space="preserve"> kahdeksan koirakkoa. </w:t>
      </w:r>
    </w:p>
    <w:p w14:paraId="4F657D90" w14:textId="77777777" w:rsidR="00B66E86" w:rsidRDefault="00B66E86" w:rsidP="00B66E86">
      <w:pPr>
        <w:pStyle w:val="ListParagraph"/>
      </w:pPr>
    </w:p>
    <w:p w14:paraId="2DF4DCC6" w14:textId="77777777" w:rsidR="007B31B4" w:rsidRDefault="00B66E86" w:rsidP="00A13436">
      <w:pPr>
        <w:pStyle w:val="ListParagraph"/>
        <w:numPr>
          <w:ilvl w:val="1"/>
          <w:numId w:val="10"/>
        </w:numPr>
      </w:pPr>
      <w:r>
        <w:t xml:space="preserve">PAJÄ-koe järjestettiin 14.9.2024, </w:t>
      </w:r>
      <w:r w:rsidR="00590DCC">
        <w:t>osallistujia viisi koirakkoa</w:t>
      </w:r>
      <w:r w:rsidR="00E8655D">
        <w:t xml:space="preserve">, </w:t>
      </w:r>
      <w:r w:rsidR="00CB62EF">
        <w:t>Tuomarina Markku Korhonen,</w:t>
      </w:r>
      <w:r w:rsidR="00866295">
        <w:t xml:space="preserve"> sihteeri Markus Hänninen,</w:t>
      </w:r>
      <w:r w:rsidR="00CB62EF">
        <w:t xml:space="preserve"> </w:t>
      </w:r>
      <w:r w:rsidR="00E8655D">
        <w:t>järjestäjäna Mari-Liisa Mäki-Ullakko</w:t>
      </w:r>
      <w:r w:rsidR="008F1CEE">
        <w:t xml:space="preserve"> </w:t>
      </w:r>
    </w:p>
    <w:p w14:paraId="459F09D2" w14:textId="77777777" w:rsidR="007B31B4" w:rsidRDefault="007B31B4" w:rsidP="007B31B4">
      <w:pPr>
        <w:pStyle w:val="ListParagraph"/>
        <w:ind w:left="1440"/>
      </w:pPr>
    </w:p>
    <w:p w14:paraId="57790E91" w14:textId="77777777" w:rsidR="007B31B4" w:rsidRDefault="007B31B4" w:rsidP="007B31B4">
      <w:pPr>
        <w:pStyle w:val="ListParagraph"/>
        <w:ind w:left="1440"/>
      </w:pPr>
    </w:p>
    <w:p w14:paraId="0AB4D70A" w14:textId="6D4810AF" w:rsidR="006D0112" w:rsidRDefault="006D0112" w:rsidP="007B31B4">
      <w:pPr>
        <w:pStyle w:val="ListParagraph"/>
        <w:numPr>
          <w:ilvl w:val="0"/>
          <w:numId w:val="1"/>
        </w:numPr>
      </w:pPr>
      <w:r>
        <w:t xml:space="preserve">MUU TOIMINTA </w:t>
      </w:r>
    </w:p>
    <w:p w14:paraId="468B62BE" w14:textId="77777777" w:rsidR="006D0112" w:rsidRDefault="006D0112" w:rsidP="006D0112">
      <w:pPr>
        <w:pStyle w:val="ListParagraph"/>
      </w:pPr>
    </w:p>
    <w:p w14:paraId="020A4446" w14:textId="4AED562B" w:rsidR="006D0112" w:rsidRDefault="006D7B42" w:rsidP="006D7B42">
      <w:pPr>
        <w:pStyle w:val="ListParagraph"/>
        <w:numPr>
          <w:ilvl w:val="0"/>
          <w:numId w:val="4"/>
        </w:numPr>
      </w:pPr>
      <w:r>
        <w:t xml:space="preserve">Satu Hirvonen </w:t>
      </w:r>
      <w:r w:rsidR="00844A37">
        <w:t>on järjestänyt henkilöetsintä</w:t>
      </w:r>
      <w:r w:rsidR="001838A8">
        <w:t>treenit</w:t>
      </w:r>
      <w:r w:rsidR="00844A37">
        <w:t xml:space="preserve"> (HAKU) </w:t>
      </w:r>
      <w:r w:rsidR="001838A8">
        <w:t xml:space="preserve">halukkaille seuran jäsenille Rieponlahdessa </w:t>
      </w:r>
    </w:p>
    <w:p w14:paraId="5405F30B" w14:textId="6029D719" w:rsidR="001838A8" w:rsidRDefault="0093071B" w:rsidP="006D7B42">
      <w:pPr>
        <w:pStyle w:val="ListParagraph"/>
        <w:numPr>
          <w:ilvl w:val="0"/>
          <w:numId w:val="4"/>
        </w:numPr>
      </w:pPr>
      <w:r>
        <w:t xml:space="preserve">SPSH Ry </w:t>
      </w:r>
      <w:r w:rsidR="00F14603">
        <w:t>järjesti koiranpäivätapahtuman 24.4.2024</w:t>
      </w:r>
      <w:r w:rsidR="00015479">
        <w:t xml:space="preserve">, jossa Pohjois-Savon kennelpiiri palkitsi standaarilla </w:t>
      </w:r>
      <w:r w:rsidR="006609AD">
        <w:t xml:space="preserve">Vanhamäen yhteistyöstä ja koiraharrastuksen mahdollistamisen </w:t>
      </w:r>
      <w:r w:rsidR="00806B7F">
        <w:t>vuokraamalla seurallemme Koiravintin</w:t>
      </w:r>
      <w:r w:rsidR="00F35BAD">
        <w:t xml:space="preserve"> harrastustilaksi.</w:t>
      </w:r>
      <w:r w:rsidR="00FF25D3">
        <w:t xml:space="preserve"> SPSH Ry palkitsi Fanni Hytösen vuoden koiratoimijana</w:t>
      </w:r>
      <w:r w:rsidR="00BE2805">
        <w:t xml:space="preserve">. </w:t>
      </w:r>
    </w:p>
    <w:p w14:paraId="7E7CA99A" w14:textId="22F2AA9D" w:rsidR="00A2436F" w:rsidRDefault="00A2436F" w:rsidP="006D7B42">
      <w:pPr>
        <w:pStyle w:val="ListParagraph"/>
        <w:numPr>
          <w:ilvl w:val="0"/>
          <w:numId w:val="4"/>
        </w:numPr>
      </w:pPr>
      <w:r>
        <w:t xml:space="preserve">Lemmikkeläinten hautaustoiminta jatkuu entiseen tapaan. </w:t>
      </w:r>
    </w:p>
    <w:p w14:paraId="45EAA9FA" w14:textId="0BE64383" w:rsidR="00924EEA" w:rsidRDefault="00CC337E" w:rsidP="007C57BA">
      <w:pPr>
        <w:pStyle w:val="ListParagraph"/>
        <w:numPr>
          <w:ilvl w:val="0"/>
          <w:numId w:val="4"/>
        </w:numPr>
      </w:pPr>
      <w:r>
        <w:t xml:space="preserve">Vuoden koirat palkittiin vuosikokouksessa. </w:t>
      </w:r>
    </w:p>
    <w:p w14:paraId="444966B8" w14:textId="77777777" w:rsidR="00924EEA" w:rsidRDefault="00924EEA" w:rsidP="00924EEA">
      <w:pPr>
        <w:pStyle w:val="ListParagraph"/>
      </w:pPr>
    </w:p>
    <w:p w14:paraId="200C8A88" w14:textId="77777777" w:rsidR="00924EEA" w:rsidRDefault="00924EEA" w:rsidP="00924EEA">
      <w:pPr>
        <w:pStyle w:val="ListParagraph"/>
      </w:pPr>
    </w:p>
    <w:p w14:paraId="29BDBB47" w14:textId="4FFA6001" w:rsidR="00924EEA" w:rsidRDefault="00924EEA" w:rsidP="00924EEA">
      <w:pPr>
        <w:pStyle w:val="ListParagraph"/>
      </w:pPr>
    </w:p>
    <w:p w14:paraId="3638550B" w14:textId="77777777" w:rsidR="00924EEA" w:rsidRDefault="00924EEA" w:rsidP="00040FAE">
      <w:pPr>
        <w:pStyle w:val="ListParagraph"/>
      </w:pPr>
    </w:p>
    <w:p w14:paraId="76E71B18" w14:textId="77777777" w:rsidR="00040FAE" w:rsidRDefault="00040FAE" w:rsidP="00040FAE">
      <w:pPr>
        <w:pStyle w:val="ListParagraph"/>
      </w:pPr>
    </w:p>
    <w:sectPr w:rsidR="00040F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2A2F"/>
    <w:multiLevelType w:val="hybridMultilevel"/>
    <w:tmpl w:val="CB145088"/>
    <w:lvl w:ilvl="0" w:tplc="747C2AB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13886"/>
    <w:multiLevelType w:val="multilevel"/>
    <w:tmpl w:val="41888C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49258C6"/>
    <w:multiLevelType w:val="multilevel"/>
    <w:tmpl w:val="B560C7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D90B2F"/>
    <w:multiLevelType w:val="hybridMultilevel"/>
    <w:tmpl w:val="12A8FE60"/>
    <w:lvl w:ilvl="0" w:tplc="86F27618">
      <w:start w:val="6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07D93"/>
    <w:multiLevelType w:val="multilevel"/>
    <w:tmpl w:val="0152F4B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0403B8"/>
    <w:multiLevelType w:val="hybridMultilevel"/>
    <w:tmpl w:val="255CC202"/>
    <w:lvl w:ilvl="0" w:tplc="0052AC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82C"/>
    <w:multiLevelType w:val="multilevel"/>
    <w:tmpl w:val="7E6A45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BC40CD2"/>
    <w:multiLevelType w:val="multilevel"/>
    <w:tmpl w:val="CD664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6A24871"/>
    <w:multiLevelType w:val="hybridMultilevel"/>
    <w:tmpl w:val="E55ED53A"/>
    <w:lvl w:ilvl="0" w:tplc="273C85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6D1A"/>
    <w:multiLevelType w:val="multilevel"/>
    <w:tmpl w:val="8CEA72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689478467">
    <w:abstractNumId w:val="7"/>
  </w:num>
  <w:num w:numId="2" w16cid:durableId="1382703195">
    <w:abstractNumId w:val="6"/>
  </w:num>
  <w:num w:numId="3" w16cid:durableId="886457493">
    <w:abstractNumId w:val="2"/>
  </w:num>
  <w:num w:numId="4" w16cid:durableId="383021959">
    <w:abstractNumId w:val="3"/>
  </w:num>
  <w:num w:numId="5" w16cid:durableId="882669933">
    <w:abstractNumId w:val="9"/>
  </w:num>
  <w:num w:numId="6" w16cid:durableId="2068721117">
    <w:abstractNumId w:val="0"/>
  </w:num>
  <w:num w:numId="7" w16cid:durableId="757555416">
    <w:abstractNumId w:val="4"/>
  </w:num>
  <w:num w:numId="8" w16cid:durableId="1768382410">
    <w:abstractNumId w:val="8"/>
  </w:num>
  <w:num w:numId="9" w16cid:durableId="846559760">
    <w:abstractNumId w:val="5"/>
  </w:num>
  <w:num w:numId="10" w16cid:durableId="2668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B3"/>
    <w:rsid w:val="0000320E"/>
    <w:rsid w:val="00015479"/>
    <w:rsid w:val="00017F22"/>
    <w:rsid w:val="00040FAE"/>
    <w:rsid w:val="00042837"/>
    <w:rsid w:val="00042D0E"/>
    <w:rsid w:val="00044522"/>
    <w:rsid w:val="0005404C"/>
    <w:rsid w:val="00056ECA"/>
    <w:rsid w:val="00061C8E"/>
    <w:rsid w:val="00071E23"/>
    <w:rsid w:val="0007352A"/>
    <w:rsid w:val="000B23D1"/>
    <w:rsid w:val="000F34CC"/>
    <w:rsid w:val="00104CA3"/>
    <w:rsid w:val="00111BC4"/>
    <w:rsid w:val="001377B9"/>
    <w:rsid w:val="00141873"/>
    <w:rsid w:val="00142C83"/>
    <w:rsid w:val="001677B2"/>
    <w:rsid w:val="001838A8"/>
    <w:rsid w:val="001F60F2"/>
    <w:rsid w:val="001F6F14"/>
    <w:rsid w:val="0026423E"/>
    <w:rsid w:val="002648F9"/>
    <w:rsid w:val="00271158"/>
    <w:rsid w:val="00296FA6"/>
    <w:rsid w:val="002976BE"/>
    <w:rsid w:val="002C70BF"/>
    <w:rsid w:val="002D0C9C"/>
    <w:rsid w:val="00332B6D"/>
    <w:rsid w:val="003350B2"/>
    <w:rsid w:val="00366EDA"/>
    <w:rsid w:val="003A646D"/>
    <w:rsid w:val="003B21C4"/>
    <w:rsid w:val="003B3CF9"/>
    <w:rsid w:val="003C2C79"/>
    <w:rsid w:val="00424B74"/>
    <w:rsid w:val="00436906"/>
    <w:rsid w:val="00445C02"/>
    <w:rsid w:val="00457F88"/>
    <w:rsid w:val="00465530"/>
    <w:rsid w:val="004710E9"/>
    <w:rsid w:val="00483326"/>
    <w:rsid w:val="004C025D"/>
    <w:rsid w:val="004E2A73"/>
    <w:rsid w:val="004F08C1"/>
    <w:rsid w:val="004F5AB3"/>
    <w:rsid w:val="005115B4"/>
    <w:rsid w:val="005235FF"/>
    <w:rsid w:val="00553FE4"/>
    <w:rsid w:val="005602B7"/>
    <w:rsid w:val="005661CF"/>
    <w:rsid w:val="00577438"/>
    <w:rsid w:val="00587052"/>
    <w:rsid w:val="00590DCC"/>
    <w:rsid w:val="005A4902"/>
    <w:rsid w:val="005C5034"/>
    <w:rsid w:val="005D52D4"/>
    <w:rsid w:val="005F7E82"/>
    <w:rsid w:val="0064760A"/>
    <w:rsid w:val="006557D7"/>
    <w:rsid w:val="006609AD"/>
    <w:rsid w:val="00672B02"/>
    <w:rsid w:val="006D0112"/>
    <w:rsid w:val="006D7B42"/>
    <w:rsid w:val="00705C66"/>
    <w:rsid w:val="00754662"/>
    <w:rsid w:val="007B31B4"/>
    <w:rsid w:val="007C57BA"/>
    <w:rsid w:val="007E246D"/>
    <w:rsid w:val="00806B7F"/>
    <w:rsid w:val="00844A37"/>
    <w:rsid w:val="00857BA9"/>
    <w:rsid w:val="008604BD"/>
    <w:rsid w:val="00866295"/>
    <w:rsid w:val="00894CF3"/>
    <w:rsid w:val="008C20CE"/>
    <w:rsid w:val="008F1CEE"/>
    <w:rsid w:val="008F61A5"/>
    <w:rsid w:val="00924EEA"/>
    <w:rsid w:val="0093071B"/>
    <w:rsid w:val="009675DB"/>
    <w:rsid w:val="009C491A"/>
    <w:rsid w:val="009F6CC4"/>
    <w:rsid w:val="00A125BD"/>
    <w:rsid w:val="00A13436"/>
    <w:rsid w:val="00A16181"/>
    <w:rsid w:val="00A2436F"/>
    <w:rsid w:val="00A2799B"/>
    <w:rsid w:val="00A5151A"/>
    <w:rsid w:val="00A8558C"/>
    <w:rsid w:val="00A93672"/>
    <w:rsid w:val="00AF47F1"/>
    <w:rsid w:val="00B37FD6"/>
    <w:rsid w:val="00B66E86"/>
    <w:rsid w:val="00BC06EB"/>
    <w:rsid w:val="00BC789C"/>
    <w:rsid w:val="00BD282B"/>
    <w:rsid w:val="00BE2805"/>
    <w:rsid w:val="00BE7110"/>
    <w:rsid w:val="00BF2EC2"/>
    <w:rsid w:val="00BF7795"/>
    <w:rsid w:val="00C03E58"/>
    <w:rsid w:val="00C50432"/>
    <w:rsid w:val="00C54799"/>
    <w:rsid w:val="00C74E13"/>
    <w:rsid w:val="00C83FB3"/>
    <w:rsid w:val="00CB5214"/>
    <w:rsid w:val="00CB62EF"/>
    <w:rsid w:val="00CC226A"/>
    <w:rsid w:val="00CC337E"/>
    <w:rsid w:val="00CE688E"/>
    <w:rsid w:val="00D01192"/>
    <w:rsid w:val="00D052CD"/>
    <w:rsid w:val="00D168F3"/>
    <w:rsid w:val="00D366A0"/>
    <w:rsid w:val="00D62033"/>
    <w:rsid w:val="00D6753C"/>
    <w:rsid w:val="00DA7F75"/>
    <w:rsid w:val="00DB38D2"/>
    <w:rsid w:val="00DD7379"/>
    <w:rsid w:val="00DE0261"/>
    <w:rsid w:val="00DE2C33"/>
    <w:rsid w:val="00E0175E"/>
    <w:rsid w:val="00E073C1"/>
    <w:rsid w:val="00E25EC6"/>
    <w:rsid w:val="00E3481E"/>
    <w:rsid w:val="00E661D7"/>
    <w:rsid w:val="00E8655D"/>
    <w:rsid w:val="00F14603"/>
    <w:rsid w:val="00F21B2C"/>
    <w:rsid w:val="00F35BAD"/>
    <w:rsid w:val="00FC0959"/>
    <w:rsid w:val="00FC29F1"/>
    <w:rsid w:val="00FC2CD3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2412"/>
  <w15:chartTrackingRefBased/>
  <w15:docId w15:val="{B859E51F-854D-478D-9102-12ADA42C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A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A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A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A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E1D0-A66F-4954-A80E-D9DB16A059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1197c46-2c75-438b-a7ef-16690d1f8b64}" enabled="0" method="" siteId="{d1197c46-2c75-438b-a7ef-16690d1f8b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3</Pages>
  <Words>382</Words>
  <Characters>3096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HANNINEN Minna</dc:creator>
  <cp:keywords/>
  <dc:description/>
  <cp:lastModifiedBy>HANNINEN Minna</cp:lastModifiedBy>
  <cp:revision>122</cp:revision>
  <cp:lastPrinted>2025-02-12T14:30:00Z</cp:lastPrinted>
  <dcterms:created xsi:type="dcterms:W3CDTF">2025-01-26T16:08:00Z</dcterms:created>
  <dcterms:modified xsi:type="dcterms:W3CDTF">2025-02-12T14:34:00Z</dcterms:modified>
</cp:coreProperties>
</file>