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1673" w:rsidR="001F4601" w:rsidP="001F4601" w:rsidRDefault="001F4601" w14:paraId="3FF3C09C" w14:textId="258356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:rsidRPr="00FC2A0F" w:rsidR="001F4601" w:rsidP="001F4601" w:rsidRDefault="001F4601" w14:paraId="053104A1" w14:textId="77777777">
      <w:pPr>
        <w:pStyle w:val="paragraph"/>
        <w:spacing w:before="0" w:beforeAutospacing="0" w:after="0" w:afterAutospacing="0"/>
        <w:textAlignment w:val="baseline"/>
      </w:pPr>
    </w:p>
    <w:p w:rsidRPr="00631673" w:rsidR="001F4601" w:rsidP="3653A0DB" w:rsidRDefault="001F4601" w14:paraId="448B53CE" w14:textId="274FD6AE">
      <w:pPr>
        <w:pStyle w:val="paragraph"/>
        <w:spacing w:before="0" w:beforeAutospacing="off" w:after="0" w:afterAutospacing="off"/>
        <w:textAlignment w:val="baseline"/>
        <w:rPr>
          <w:rStyle w:val="normaltextrun"/>
          <w:b w:val="1"/>
          <w:bCs w:val="1"/>
        </w:rPr>
      </w:pPr>
      <w:r w:rsidRPr="3653A0DB" w:rsidR="7F6F66D0">
        <w:rPr>
          <w:rStyle w:val="normaltextrun"/>
          <w:b w:val="1"/>
          <w:bCs w:val="1"/>
        </w:rPr>
        <w:t>Yhdistyksen</w:t>
      </w:r>
      <w:r w:rsidRPr="3653A0DB" w:rsidR="001F4601">
        <w:rPr>
          <w:rStyle w:val="normaltextrun"/>
          <w:b w:val="1"/>
          <w:bCs w:val="1"/>
        </w:rPr>
        <w:t xml:space="preserve"> </w:t>
      </w:r>
      <w:r w:rsidRPr="3653A0DB" w:rsidR="6889F182">
        <w:rPr>
          <w:rStyle w:val="normaltextrun"/>
          <w:b w:val="1"/>
          <w:bCs w:val="1"/>
        </w:rPr>
        <w:t>syys</w:t>
      </w:r>
      <w:r w:rsidRPr="3653A0DB" w:rsidR="001F4601">
        <w:rPr>
          <w:rStyle w:val="normaltextrun"/>
          <w:b w:val="1"/>
          <w:bCs w:val="1"/>
        </w:rPr>
        <w:t>kokous</w:t>
      </w:r>
    </w:p>
    <w:p w:rsidRPr="00FC2A0F" w:rsidR="001F4601" w:rsidP="001F4601" w:rsidRDefault="001F4601" w14:paraId="301ACBF8" w14:textId="77777777">
      <w:pPr>
        <w:pStyle w:val="paragraph"/>
        <w:spacing w:before="0" w:beforeAutospacing="0" w:after="0" w:afterAutospacing="0"/>
        <w:textAlignment w:val="baseline"/>
      </w:pPr>
    </w:p>
    <w:p w:rsidRPr="00631673" w:rsidR="001F4601" w:rsidP="3653A0DB" w:rsidRDefault="001F4601" w14:paraId="0F0FC389" w14:textId="78EFA11A">
      <w:pPr>
        <w:pStyle w:val="paragraph"/>
        <w:spacing w:before="0" w:beforeAutospacing="off" w:after="0" w:afterAutospacing="off"/>
        <w:textAlignment w:val="baseline"/>
        <w:rPr>
          <w:sz w:val="20"/>
          <w:szCs w:val="20"/>
        </w:rPr>
      </w:pPr>
      <w:r w:rsidRPr="3CD0E4F5" w:rsidR="001F4601">
        <w:rPr>
          <w:rStyle w:val="normaltextrun"/>
        </w:rPr>
        <w:t>Ajankohta ja paikka:</w:t>
      </w:r>
      <w:r w:rsidRPr="3CD0E4F5" w:rsidR="0811850F">
        <w:rPr>
          <w:rStyle w:val="normaltextrun"/>
        </w:rPr>
        <w:t xml:space="preserve"> 25.11.2021 klo 18:00 Metrialla salissa M</w:t>
      </w:r>
      <w:r w:rsidRPr="3CD0E4F5" w:rsidR="3301E4B9">
        <w:rPr>
          <w:rStyle w:val="normaltextrun"/>
        </w:rPr>
        <w:t>110</w:t>
      </w:r>
      <w:r w:rsidRPr="3CD0E4F5" w:rsidR="0811850F">
        <w:rPr>
          <w:rStyle w:val="normaltextrun"/>
        </w:rPr>
        <w:t>, lisäksi etäkokousmahdollisuus Teamsissa</w:t>
      </w:r>
    </w:p>
    <w:p w:rsidRPr="00FC2A0F" w:rsidR="001F4601" w:rsidP="001F4601" w:rsidRDefault="001F4601" w14:paraId="6ACD1B76" w14:textId="17505F45">
      <w:pPr>
        <w:pStyle w:val="paragraph"/>
        <w:spacing w:before="0" w:beforeAutospacing="0" w:after="0" w:afterAutospacing="0"/>
        <w:textAlignment w:val="baseline"/>
      </w:pPr>
    </w:p>
    <w:p w:rsidRPr="00631673" w:rsidR="001F4601" w:rsidP="005208B1" w:rsidRDefault="001F4601" w14:paraId="59A35CA6" w14:textId="7D59E04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</w:p>
    <w:p w:rsidRPr="00FC2A0F" w:rsidR="001F4601" w:rsidP="001F4601" w:rsidRDefault="001F4601" w14:paraId="6B2643F6" w14:textId="19BB2B9F">
      <w:pPr>
        <w:pStyle w:val="paragraph"/>
        <w:spacing w:before="0" w:beforeAutospacing="0" w:after="0" w:afterAutospacing="0"/>
        <w:textAlignment w:val="baseline"/>
      </w:pPr>
    </w:p>
    <w:p w:rsidR="0047719D" w:rsidP="001F4601" w:rsidRDefault="001F4601" w14:paraId="4FA80E30" w14:textId="628C4D2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:rsidRPr="00FC2A0F" w:rsidR="0047719D" w:rsidP="001F4601" w:rsidRDefault="0047719D" w14:paraId="5B25C6E4" w14:textId="77777777">
      <w:pPr>
        <w:pStyle w:val="paragraph"/>
        <w:spacing w:before="0" w:beforeAutospacing="0" w:after="0" w:afterAutospacing="0"/>
        <w:textAlignment w:val="baseline"/>
      </w:pPr>
    </w:p>
    <w:p w:rsidR="005029F5" w:rsidP="3653A0DB" w:rsidRDefault="001F4601" w14:paraId="7EB66152" w14:textId="77777777" w14:noSpellErr="1">
      <w:pPr>
        <w:pStyle w:val="paragraph"/>
        <w:numPr>
          <w:ilvl w:val="0"/>
          <w:numId w:val="50"/>
        </w:numPr>
        <w:spacing w:before="0" w:beforeAutospacing="off" w:after="0" w:afterAutospacing="off"/>
        <w:ind/>
        <w:textAlignment w:val="baseline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653A0DB" w:rsidR="001F4601">
        <w:rPr>
          <w:rStyle w:val="normaltextrun"/>
        </w:rPr>
        <w:t>Kokouksen avaus</w:t>
      </w:r>
    </w:p>
    <w:p w:rsidRPr="00631673" w:rsidR="005208B1" w:rsidP="0047719D" w:rsidRDefault="005208B1" w14:paraId="74D27605" w14:textId="77777777">
      <w:pPr>
        <w:pStyle w:val="paragraph"/>
        <w:spacing w:before="0" w:beforeAutospacing="0" w:after="0" w:afterAutospacing="0"/>
        <w:textAlignment w:val="baseline"/>
      </w:pPr>
    </w:p>
    <w:p w:rsidR="005029F5" w:rsidP="3653A0DB" w:rsidRDefault="001F4601" w14:paraId="0B10EEDC" w14:textId="77777777" w14:noSpellErr="1">
      <w:pPr>
        <w:pStyle w:val="paragraph"/>
        <w:numPr>
          <w:ilvl w:val="0"/>
          <w:numId w:val="50"/>
        </w:numPr>
        <w:spacing w:before="0" w:beforeAutospacing="off" w:after="0" w:afterAutospacing="off"/>
        <w:ind/>
        <w:textAlignment w:val="baseline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653A0DB" w:rsidR="001F4601">
        <w:rPr>
          <w:rStyle w:val="normaltextrun"/>
        </w:rPr>
        <w:t>Kokouksen järjestäytyminen</w:t>
      </w:r>
    </w:p>
    <w:p w:rsidR="005029F5" w:rsidP="005029F5" w:rsidRDefault="001F4601" w14:paraId="30B0688E" w14:textId="3D84CCC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/>
      </w:pPr>
      <w:r w:rsidRPr="3653A0DB" w:rsidR="001F4601">
        <w:rPr>
          <w:rStyle w:val="normaltextrun"/>
        </w:rPr>
        <w:t>Puheenjohtajana toimii:</w:t>
      </w:r>
    </w:p>
    <w:p w:rsidRPr="005029F5" w:rsidR="001F4601" w:rsidP="005029F5" w:rsidRDefault="001F4601" w14:paraId="1F851D1A" w14:textId="29B0C40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3653A0DB" w:rsidR="001F4601">
        <w:rPr>
          <w:rStyle w:val="normaltextrun"/>
        </w:rPr>
        <w:t>Sihteerinä toimii:</w:t>
      </w:r>
    </w:p>
    <w:p w:rsidRPr="00631673" w:rsidR="005208B1" w:rsidP="0047719D" w:rsidRDefault="005208B1" w14:paraId="50BA3BD8" w14:textId="7777777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029F5" w:rsidP="005029F5" w:rsidRDefault="001F4601" w14:paraId="667A54C1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3653A0DB" w:rsidR="001F4601">
        <w:rPr>
          <w:rStyle w:val="normaltextrun"/>
        </w:rPr>
        <w:t>Kokouksen laillisuus ja päätösvaltaisuus</w:t>
      </w:r>
    </w:p>
    <w:p w:rsidR="3653A0DB" w:rsidP="3653A0DB" w:rsidRDefault="3653A0DB" w14:paraId="154B3C5A" w14:textId="5F0E0AE4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</w:p>
    <w:p w:rsidRPr="00631673" w:rsidR="005208B1" w:rsidP="0047719D" w:rsidRDefault="005208B1" w14:paraId="4EF8AB5E" w14:textId="77777777">
      <w:pPr>
        <w:pStyle w:val="paragraph"/>
        <w:spacing w:before="0" w:beforeAutospacing="0" w:after="0" w:afterAutospacing="0"/>
        <w:textAlignment w:val="baseline"/>
      </w:pPr>
    </w:p>
    <w:p w:rsidR="005029F5" w:rsidP="3653A0DB" w:rsidRDefault="001F4601" w14:paraId="66FAB842" w14:textId="766E535E">
      <w:pPr>
        <w:pStyle w:val="paragraph"/>
        <w:numPr>
          <w:ilvl w:val="0"/>
          <w:numId w:val="3"/>
        </w:numPr>
        <w:spacing w:before="0" w:beforeAutospacing="off" w:after="0" w:afterAutospacing="off"/>
        <w:textAlignment w:val="baseline"/>
        <w:rPr>
          <w:rStyle w:val="normaltextrun"/>
        </w:rPr>
      </w:pPr>
      <w:r w:rsidRPr="3653A0DB" w:rsidR="001F4601">
        <w:rPr>
          <w:rStyle w:val="normaltextrun"/>
        </w:rPr>
        <w:t>Pöytäkirjantarkastaj</w:t>
      </w:r>
      <w:r w:rsidRPr="3653A0DB" w:rsidR="3C02321F">
        <w:rPr>
          <w:rStyle w:val="normaltextrun"/>
        </w:rPr>
        <w:t>ien ja kokouksen ääntenlaskijoiden valinta</w:t>
      </w:r>
    </w:p>
    <w:p w:rsidR="3653A0DB" w:rsidP="3653A0DB" w:rsidRDefault="3653A0DB" w14:paraId="54DD187F" w14:textId="32199151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</w:p>
    <w:p w:rsidRPr="00631673" w:rsidR="005208B1" w:rsidP="0047719D" w:rsidRDefault="005208B1" w14:paraId="5337CDBC" w14:textId="77777777">
      <w:pPr>
        <w:pStyle w:val="paragraph"/>
        <w:spacing w:before="0" w:beforeAutospacing="0" w:after="0" w:afterAutospacing="0"/>
        <w:textAlignment w:val="baseline"/>
      </w:pPr>
    </w:p>
    <w:p w:rsidR="001F4601" w:rsidP="3653A0DB" w:rsidRDefault="001F4601" w14:paraId="032BF1CC" w14:textId="2B77398F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eop"/>
        </w:rPr>
      </w:pPr>
      <w:r w:rsidRPr="3653A0DB" w:rsidR="001F4601">
        <w:rPr>
          <w:rStyle w:val="normaltextrun"/>
        </w:rPr>
        <w:t>Esityslistan hyväksyminen työjärjestykseksi</w:t>
      </w:r>
    </w:p>
    <w:p w:rsidR="3653A0DB" w:rsidP="3653A0DB" w:rsidRDefault="3653A0DB" w14:paraId="77A50464" w14:textId="6649D56D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</w:p>
    <w:p w:rsidR="3653A0DB" w:rsidP="3653A0DB" w:rsidRDefault="3653A0DB" w14:paraId="26E5E1CB" w14:textId="6B55F0CD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5D33F1A8" w:rsidP="3653A0DB" w:rsidRDefault="5D33F1A8" w14:paraId="1F84F152" w14:textId="7FB91365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normaltextrun"/>
        </w:rPr>
      </w:pPr>
      <w:r w:rsidRPr="3653A0DB" w:rsidR="5D33F1A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Syksyn 2021 jäsenkyselyn yhteenvedon esittely</w:t>
      </w:r>
    </w:p>
    <w:p w:rsidR="3653A0DB" w:rsidP="3653A0DB" w:rsidRDefault="3653A0DB" w14:paraId="56299CE1" w14:textId="2254C3E8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</w:p>
    <w:p w:rsidR="3653A0DB" w:rsidP="3653A0DB" w:rsidRDefault="3653A0DB" w14:paraId="6CBEDA0C" w14:textId="4724E33C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5D33F1A8" w:rsidP="3653A0DB" w:rsidRDefault="5D33F1A8" w14:paraId="04DEF15C" w14:textId="77EA4F8C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normaltextrun"/>
        </w:rPr>
      </w:pPr>
      <w:r w:rsidRPr="3653A0DB" w:rsidR="5D33F1A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Kauden 2022 jäsenmaksun suuruudesta päättäminen</w:t>
      </w:r>
    </w:p>
    <w:p w:rsidR="3653A0DB" w:rsidP="3653A0DB" w:rsidRDefault="3653A0DB" w14:paraId="704D9F48" w14:textId="38710AD5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</w:p>
    <w:p w:rsidR="3653A0DB" w:rsidP="3653A0DB" w:rsidRDefault="3653A0DB" w14:paraId="2D505F7E" w14:textId="07751D92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5D33F1A8" w:rsidP="3653A0DB" w:rsidRDefault="5D33F1A8" w14:paraId="63A79F0F" w14:textId="150DE444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normaltextrun"/>
        </w:rPr>
      </w:pPr>
      <w:r w:rsidRPr="3653A0DB" w:rsidR="5D33F1A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Kauden 2022 toimintasuunnitelman vahvistaminen</w:t>
      </w:r>
    </w:p>
    <w:p w:rsidR="3653A0DB" w:rsidP="3653A0DB" w:rsidRDefault="3653A0DB" w14:paraId="7A227B74" w14:textId="1C1B4E43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</w:p>
    <w:p w:rsidR="3653A0DB" w:rsidP="3653A0DB" w:rsidRDefault="3653A0DB" w14:paraId="3415835E" w14:textId="27E0465E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5D33F1A8" w:rsidP="3653A0DB" w:rsidRDefault="5D33F1A8" w14:paraId="6ABC952A" w14:textId="50BFE84D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normaltextrun"/>
        </w:rPr>
      </w:pPr>
      <w:r w:rsidRPr="3653A0DB" w:rsidR="5D33F1A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Kauden 2022 talousarvion vahvistaminen</w:t>
      </w:r>
    </w:p>
    <w:p w:rsidR="3653A0DB" w:rsidP="3653A0DB" w:rsidRDefault="3653A0DB" w14:paraId="0D4F67B2" w14:textId="442AB3D6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</w:p>
    <w:p w:rsidR="3653A0DB" w:rsidP="3653A0DB" w:rsidRDefault="3653A0DB" w14:paraId="3BBD24E8" w14:textId="5A2F617A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5D33F1A8" w:rsidP="3653A0DB" w:rsidRDefault="5D33F1A8" w14:paraId="3E9FA569" w14:textId="384AAC93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normaltextrun"/>
        </w:rPr>
      </w:pPr>
      <w:r w:rsidRPr="3653A0DB" w:rsidR="5D33F1A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Puheenjohtajan valinta kaudelle 2022</w:t>
      </w:r>
    </w:p>
    <w:p w:rsidR="3653A0DB" w:rsidP="3653A0DB" w:rsidRDefault="3653A0DB" w14:paraId="1C2D4C23" w14:textId="3AB37A80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</w:p>
    <w:p w:rsidR="3653A0DB" w:rsidP="3653A0DB" w:rsidRDefault="3653A0DB" w14:paraId="084A7E53" w14:textId="754748FE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5D33F1A8" w:rsidP="3653A0DB" w:rsidRDefault="5D33F1A8" w14:paraId="615B41F6" w14:textId="6079BFBE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normaltextrun"/>
        </w:rPr>
      </w:pPr>
      <w:r w:rsidRPr="3653A0DB" w:rsidR="5D33F1A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Hallituksen jäsenten valinta kaudelle 2022</w:t>
      </w:r>
    </w:p>
    <w:p w:rsidR="3653A0DB" w:rsidP="3653A0DB" w:rsidRDefault="3653A0DB" w14:paraId="07D88C58" w14:textId="2D76FCA2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</w:p>
    <w:p w:rsidR="3653A0DB" w:rsidP="3653A0DB" w:rsidRDefault="3653A0DB" w14:paraId="61CDAE2C" w14:textId="5B9FB471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5D33F1A8" w:rsidP="3653A0DB" w:rsidRDefault="5D33F1A8" w14:paraId="4C9C5857" w14:textId="51C09E9B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normaltextrun"/>
        </w:rPr>
      </w:pPr>
      <w:r w:rsidRPr="3653A0DB" w:rsidR="5D33F1A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Toiminnantarkastajien valinta kaudelle 2022</w:t>
      </w:r>
    </w:p>
    <w:p w:rsidR="3653A0DB" w:rsidP="3653A0DB" w:rsidRDefault="3653A0DB" w14:paraId="0D13F92A" w14:textId="21F119AD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</w:p>
    <w:p w:rsidRPr="00631673" w:rsidR="00641203" w:rsidP="001A5649" w:rsidRDefault="00641203" w14:paraId="27F67154" w14:textId="77777777">
      <w:pPr>
        <w:pStyle w:val="paragraph"/>
        <w:spacing w:before="0" w:beforeAutospacing="0" w:after="0" w:afterAutospacing="0"/>
        <w:textAlignment w:val="baseline"/>
      </w:pPr>
      <w:bookmarkStart w:name="_GoBack" w:id="0"/>
      <w:bookmarkEnd w:id="0"/>
    </w:p>
    <w:p w:rsidR="005208B1" w:rsidP="00B61C1D" w:rsidRDefault="001F4601" w14:paraId="7AB484C1" w14:textId="444F164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3653A0DB" w:rsidR="001F4601">
        <w:rPr>
          <w:rStyle w:val="normaltextrun"/>
        </w:rPr>
        <w:t> META</w:t>
      </w:r>
    </w:p>
    <w:p w:rsidR="3653A0DB" w:rsidP="3653A0DB" w:rsidRDefault="3653A0DB" w14:paraId="6DB9B572" w14:textId="3CB16E6D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</w:p>
    <w:p w:rsidRPr="00631673" w:rsidR="005208B1" w:rsidP="3653A0DB" w:rsidRDefault="005208B1" w14:paraId="60F958DA" w14:noSpellErr="1" w14:textId="680561CE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="00B61C1D" w:rsidP="00B61C1D" w:rsidRDefault="00D03286" w14:paraId="1F0C9E30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3653A0DB" w:rsidR="00D03286">
        <w:rPr>
          <w:rStyle w:val="eop"/>
        </w:rPr>
        <w:t>Kokouksen päätös</w:t>
      </w:r>
    </w:p>
    <w:p w:rsidR="00D45707" w:rsidP="001F4601" w:rsidRDefault="00D03286" w14:paraId="24B1B8B1" w14:textId="5A740AF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/>
      </w:pPr>
      <w:r w:rsidRPr="3653A0DB" w:rsidR="00D03286">
        <w:rPr>
          <w:rStyle w:val="eop"/>
        </w:rPr>
        <w:t>Kokous päätetään</w:t>
      </w:r>
      <w:r w:rsidRPr="3653A0DB" w:rsidR="006462C1">
        <w:rPr>
          <w:rStyle w:val="eop"/>
        </w:rPr>
        <w:t xml:space="preserve"> ajassa</w:t>
      </w:r>
    </w:p>
    <w:p w:rsidRPr="00394E16" w:rsidR="00D45707" w:rsidP="00D45707" w:rsidRDefault="00D45707" w14:paraId="174790B5" w14:textId="77777777">
      <w:pPr>
        <w:pStyle w:val="paragraph"/>
        <w:spacing w:before="0" w:beforeAutospacing="0" w:after="0" w:afterAutospacing="0"/>
        <w:textAlignment w:val="baseline"/>
      </w:pPr>
    </w:p>
    <w:p w:rsidRPr="00394E16" w:rsidR="00D45707" w:rsidP="00D45707" w:rsidRDefault="00D45707" w14:paraId="72D1ACE4" w14:textId="77777777">
      <w:pPr>
        <w:pStyle w:val="paragraph"/>
        <w:spacing w:before="0" w:beforeAutospacing="0" w:after="0" w:afterAutospacing="0"/>
        <w:textAlignment w:val="baseline"/>
      </w:pPr>
    </w:p>
    <w:p w:rsidRPr="00394E16" w:rsidR="001F4601" w:rsidP="00D45707" w:rsidRDefault="001F4601" w14:paraId="76BFF27F" w14:textId="26682AC0">
      <w:pPr>
        <w:pStyle w:val="paragraph"/>
        <w:spacing w:before="0" w:beforeAutospacing="0" w:after="0" w:afterAutospacing="0"/>
        <w:textAlignment w:val="baseline"/>
      </w:pPr>
    </w:p>
    <w:p w:rsidRPr="00394E16" w:rsidR="001F4601" w:rsidP="001F4601" w:rsidRDefault="001F4601" w14:paraId="3CC6F4F6" w14:textId="6DE0350E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Pr="00394E16" w:rsidR="00D76E3A">
        <w:rPr>
          <w:rStyle w:val="normaltextrun"/>
        </w:rPr>
        <w:t>__</w:t>
      </w:r>
      <w:r w:rsidRPr="00394E16" w:rsidR="007F3EF2">
        <w:rPr>
          <w:rStyle w:val="normaltextrun"/>
        </w:rPr>
        <w:tab/>
      </w:r>
      <w:r w:rsidRPr="00394E16" w:rsidR="00D45707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:rsidRPr="00394E16" w:rsidR="001F4601" w:rsidP="3653A0DB" w:rsidRDefault="001F4601" w14:paraId="37B060E7" w14:textId="6A18AFD4">
      <w:pPr>
        <w:pStyle w:val="paragraph"/>
        <w:spacing w:before="0" w:beforeAutospacing="off" w:after="0" w:afterAutospacing="off"/>
        <w:textAlignment w:val="baseline"/>
        <w:rPr>
          <w:rStyle w:val="normaltextrun"/>
        </w:rPr>
      </w:pPr>
      <w:r w:rsidRPr="3653A0DB" w:rsidR="001F4601">
        <w:rPr>
          <w:rStyle w:val="normaltextrun"/>
        </w:rPr>
        <w:t>Puheenjohtaja</w:t>
      </w:r>
      <w:r>
        <w:tab/>
      </w:r>
      <w:r>
        <w:tab/>
      </w:r>
      <w:r>
        <w:tab/>
      </w:r>
      <w:r w:rsidRPr="3653A0DB" w:rsidR="001F4601">
        <w:rPr>
          <w:rStyle w:val="normaltextrun"/>
        </w:rPr>
        <w:t>Sihteeri</w:t>
      </w:r>
    </w:p>
    <w:p w:rsidRPr="00394E16" w:rsidR="001F4601" w:rsidP="001F4601" w:rsidRDefault="001F4601" w14:paraId="0482481A" w14:textId="7ED276BE">
      <w:pPr>
        <w:pStyle w:val="paragraph"/>
        <w:spacing w:before="0" w:beforeAutospacing="0" w:after="0" w:afterAutospacing="0"/>
        <w:textAlignment w:val="baseline"/>
      </w:pPr>
    </w:p>
    <w:p w:rsidRPr="00394E16" w:rsidR="001F4601" w:rsidP="001F4601" w:rsidRDefault="001F4601" w14:paraId="1514BA2E" w14:textId="10DBFC9A">
      <w:pPr>
        <w:pStyle w:val="paragraph"/>
        <w:spacing w:before="0" w:beforeAutospacing="0" w:after="0" w:afterAutospacing="0"/>
        <w:textAlignment w:val="baseline"/>
      </w:pPr>
    </w:p>
    <w:p w:rsidRPr="00394E16" w:rsidR="001F4601" w:rsidP="001F4601" w:rsidRDefault="001F4601" w14:paraId="57373B0B" w14:textId="581F01B6">
      <w:pPr>
        <w:pStyle w:val="paragraph"/>
        <w:spacing w:before="0" w:beforeAutospacing="0" w:after="0" w:afterAutospacing="0"/>
        <w:textAlignment w:val="baseline"/>
      </w:pPr>
    </w:p>
    <w:p w:rsidRPr="00394E16" w:rsidR="001F4601" w:rsidP="001F4601" w:rsidRDefault="001F4601" w14:paraId="7CE10802" w14:textId="5538E883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Pr="00394E16" w:rsidR="00D76E3A">
        <w:rPr>
          <w:rStyle w:val="normaltextrun"/>
        </w:rPr>
        <w:t>__</w:t>
      </w:r>
      <w:r w:rsidRPr="00394E16" w:rsidR="00631673">
        <w:rPr>
          <w:rStyle w:val="normaltextrun"/>
        </w:rPr>
        <w:tab/>
      </w:r>
      <w:r w:rsidRPr="00394E16" w:rsidR="00D76E3A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Pr="00394E16" w:rsidR="00D76E3A">
        <w:rPr>
          <w:rStyle w:val="normaltextrun"/>
        </w:rPr>
        <w:t>___</w:t>
      </w:r>
    </w:p>
    <w:p w:rsidRPr="00394E16" w:rsidR="006B1C11" w:rsidP="00D45707" w:rsidRDefault="001F4601" w14:paraId="37BA19A7" w14:textId="007AD50C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Pr="00394E16" w:rsidR="00631673">
        <w:rPr>
          <w:rStyle w:val="normaltextrun"/>
          <w:shd w:val="clear" w:color="auto" w:fill="FFFFFF"/>
        </w:rPr>
        <w:tab/>
      </w:r>
      <w:r w:rsidRPr="00394E16" w:rsidR="00631673">
        <w:rPr>
          <w:rStyle w:val="tabchar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</w:p>
    <w:sectPr w:rsidRPr="00394E16" w:rsidR="006B1C11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8A11650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2">
    <w:abstractNumId w:val="51"/>
  </w:num>
  <w:num w:numId="51">
    <w:abstractNumId w:val="50"/>
  </w:num>
  <w:num w:numId="50">
    <w:abstractNumId w:val="49"/>
  </w:num>
  <w:num w:numId="1">
    <w:abstractNumId w:val="15"/>
  </w:num>
  <w:num w:numId="2">
    <w:abstractNumId w:val="46"/>
  </w:num>
  <w:num w:numId="3">
    <w:abstractNumId w:val="11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38"/>
  </w:num>
  <w:num w:numId="9">
    <w:abstractNumId w:val="36"/>
  </w:num>
  <w:num w:numId="10">
    <w:abstractNumId w:val="17"/>
  </w:num>
  <w:num w:numId="11">
    <w:abstractNumId w:val="44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2"/>
  </w:num>
  <w:num w:numId="25">
    <w:abstractNumId w:val="10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8"/>
  </w:num>
  <w:num w:numId="32">
    <w:abstractNumId w:val="39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7"/>
  </w:num>
  <w:num w:numId="38">
    <w:abstractNumId w:val="45"/>
  </w:num>
  <w:num w:numId="39">
    <w:abstractNumId w:val="43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A6D54"/>
    <w:rsid w:val="001A5649"/>
    <w:rsid w:val="001E59A2"/>
    <w:rsid w:val="001F4601"/>
    <w:rsid w:val="00261F8D"/>
    <w:rsid w:val="002A2D31"/>
    <w:rsid w:val="002F0226"/>
    <w:rsid w:val="00394E16"/>
    <w:rsid w:val="003A3AB3"/>
    <w:rsid w:val="003A7E1F"/>
    <w:rsid w:val="003B6844"/>
    <w:rsid w:val="003D38E4"/>
    <w:rsid w:val="003F0B42"/>
    <w:rsid w:val="0045501E"/>
    <w:rsid w:val="0047719D"/>
    <w:rsid w:val="004A2537"/>
    <w:rsid w:val="004E5C50"/>
    <w:rsid w:val="005029F5"/>
    <w:rsid w:val="005208B1"/>
    <w:rsid w:val="00567BA3"/>
    <w:rsid w:val="005A40B0"/>
    <w:rsid w:val="005C58DA"/>
    <w:rsid w:val="00621AD5"/>
    <w:rsid w:val="00625AFD"/>
    <w:rsid w:val="00631673"/>
    <w:rsid w:val="00641203"/>
    <w:rsid w:val="006462C1"/>
    <w:rsid w:val="00652FB5"/>
    <w:rsid w:val="00660C4D"/>
    <w:rsid w:val="00681AC3"/>
    <w:rsid w:val="00696783"/>
    <w:rsid w:val="006B1586"/>
    <w:rsid w:val="006E4CD7"/>
    <w:rsid w:val="0070129D"/>
    <w:rsid w:val="007D358E"/>
    <w:rsid w:val="007F2D75"/>
    <w:rsid w:val="007F3EF2"/>
    <w:rsid w:val="0082660E"/>
    <w:rsid w:val="00927A48"/>
    <w:rsid w:val="00A10457"/>
    <w:rsid w:val="00A81B8B"/>
    <w:rsid w:val="00AF0C91"/>
    <w:rsid w:val="00B61C1D"/>
    <w:rsid w:val="00C617F1"/>
    <w:rsid w:val="00CD0973"/>
    <w:rsid w:val="00D03286"/>
    <w:rsid w:val="00D45707"/>
    <w:rsid w:val="00D76E3A"/>
    <w:rsid w:val="00D93CFF"/>
    <w:rsid w:val="00EE7866"/>
    <w:rsid w:val="00F41B35"/>
    <w:rsid w:val="00F457D9"/>
    <w:rsid w:val="00F97320"/>
    <w:rsid w:val="00FA66AA"/>
    <w:rsid w:val="00FC2A0F"/>
    <w:rsid w:val="0811850F"/>
    <w:rsid w:val="1300F35C"/>
    <w:rsid w:val="1CAFC328"/>
    <w:rsid w:val="1E4B9389"/>
    <w:rsid w:val="2B10EE34"/>
    <w:rsid w:val="2CACBE95"/>
    <w:rsid w:val="3301E4B9"/>
    <w:rsid w:val="3653A0DB"/>
    <w:rsid w:val="3C02321F"/>
    <w:rsid w:val="3CD0E4F5"/>
    <w:rsid w:val="48E02F9C"/>
    <w:rsid w:val="4C755E06"/>
    <w:rsid w:val="5C35E1AE"/>
    <w:rsid w:val="5D33F1A8"/>
    <w:rsid w:val="5F6D8270"/>
    <w:rsid w:val="6889F182"/>
    <w:rsid w:val="787513D5"/>
    <w:rsid w:val="7BA0F377"/>
    <w:rsid w:val="7F6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paragraph" w:customStyle="1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 w:bidi="he-IL"/>
    </w:rPr>
  </w:style>
  <w:style w:type="character" w:styleId="normaltextrun" w:customStyle="1">
    <w:name w:val="normaltextrun"/>
    <w:basedOn w:val="Kappaleenoletusfontti"/>
    <w:rsid w:val="001F4601"/>
  </w:style>
  <w:style w:type="character" w:styleId="eop" w:customStyle="1">
    <w:name w:val="eop"/>
    <w:basedOn w:val="Kappaleenoletusfontti"/>
    <w:rsid w:val="001F4601"/>
  </w:style>
  <w:style w:type="character" w:styleId="tabchar" w:customStyle="1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Ella Pirhonen</dc:creator>
  <keywords/>
  <dc:description/>
  <lastModifiedBy>epsilon</lastModifiedBy>
  <revision>11</revision>
  <dcterms:created xsi:type="dcterms:W3CDTF">2020-02-07T14:46:00.0000000Z</dcterms:created>
  <dcterms:modified xsi:type="dcterms:W3CDTF">2021-11-17T13:38:07.2966848Z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