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F91D" w14:textId="1355F2E8" w:rsidR="001B4DCB" w:rsidRDefault="00CB6936" w:rsidP="001B4DCB">
      <w:r>
        <w:rPr>
          <w:noProof/>
        </w:rPr>
        <w:drawing>
          <wp:inline distT="0" distB="0" distL="0" distR="0" wp14:anchorId="6071AABA" wp14:editId="2C2144B7">
            <wp:extent cx="4762500" cy="1390650"/>
            <wp:effectExtent l="0" t="0" r="0" b="0"/>
            <wp:docPr id="277696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34F66" w14:textId="77777777" w:rsidR="001B4DCB" w:rsidRDefault="001B4DCB" w:rsidP="001B4DCB"/>
    <w:p w14:paraId="03848A78" w14:textId="1D55F829" w:rsidR="001B4DCB" w:rsidRPr="003C1E19" w:rsidRDefault="001B4DCB" w:rsidP="001B4DCB">
      <w:pPr>
        <w:rPr>
          <w:rFonts w:ascii="Calibri" w:eastAsia="Calibri" w:hAnsi="Calibri" w:cs="Calibri"/>
          <w:color w:val="000000"/>
          <w:kern w:val="0"/>
          <w:sz w:val="40"/>
          <w:szCs w:val="40"/>
          <w:lang w:eastAsia="fi-FI"/>
          <w14:ligatures w14:val="none"/>
        </w:rPr>
      </w:pPr>
      <w:r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JHL:</w:t>
      </w:r>
      <w:r w:rsidR="007A0C8F"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N</w:t>
      </w:r>
      <w:r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 xml:space="preserve"> LUOTTAMUS</w:t>
      </w:r>
      <w:r w:rsidR="005A741F"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EDUSTAJIEN TÄYDENNYS</w:t>
      </w:r>
      <w:r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VAALI</w:t>
      </w:r>
      <w:r w:rsidR="002A35EE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EN TULOKSET 2025</w:t>
      </w:r>
      <w:r w:rsidRPr="003C1E19">
        <w:rPr>
          <w:rFonts w:ascii="Calibri" w:eastAsia="Calibri" w:hAnsi="Calibri" w:cs="Calibri"/>
          <w:b/>
          <w:bCs/>
          <w:color w:val="000000"/>
          <w:kern w:val="0"/>
          <w:sz w:val="40"/>
          <w:szCs w:val="40"/>
          <w:lang w:eastAsia="fi-FI"/>
          <w14:ligatures w14:val="none"/>
        </w:rPr>
        <w:t> </w:t>
      </w:r>
    </w:p>
    <w:p w14:paraId="4D26551E" w14:textId="17947643" w:rsidR="00CB11BA" w:rsidRDefault="00CB11BA" w:rsidP="00CB11BA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JHL:n jäseniä koskevat luottamus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edustajan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varaluottamus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edustajan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täydennys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vaalit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päättyivät sopuvaalina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. 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hdokkaita o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li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vain yksi kutakin tehtävää kohden,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joten 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vaalitoimikunta vahvist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valinna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kokouksessaan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9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.1.202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6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Täydennysv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aaleilla valit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tiin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luottamus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edustaja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varaluottamus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edustaja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edusta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maan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jäseniä seuraav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issa palveluissa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: 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EC0CED3" w14:textId="77777777" w:rsidR="001B4DCB" w:rsidRPr="001B4DCB" w:rsidRDefault="001B4DCB" w:rsidP="001B4DCB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1B4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fi-FI"/>
          <w14:ligatures w14:val="none"/>
        </w:rPr>
        <w:t> </w:t>
      </w:r>
    </w:p>
    <w:p w14:paraId="5AD1935A" w14:textId="77777777" w:rsidR="00BF3D3D" w:rsidRPr="00BF3D3D" w:rsidRDefault="001B4DCB" w:rsidP="005A741F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fi-FI"/>
          <w14:ligatures w14:val="none"/>
        </w:rPr>
      </w:pPr>
      <w:r w:rsidRPr="00BF3D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fi-FI"/>
          <w14:ligatures w14:val="none"/>
        </w:rPr>
        <w:t>Helsingin kaupunki/</w:t>
      </w:r>
      <w:r w:rsidR="003511F4" w:rsidRPr="00BF3D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fi-FI"/>
          <w14:ligatures w14:val="none"/>
        </w:rPr>
        <w:t>Sosiaali-, terveys- ja pelastus</w:t>
      </w:r>
      <w:r w:rsidRPr="00BF3D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eastAsia="fi-FI"/>
          <w14:ligatures w14:val="none"/>
        </w:rPr>
        <w:t>toimiala:</w:t>
      </w:r>
    </w:p>
    <w:p w14:paraId="46A9A554" w14:textId="19F4AE5B" w:rsidR="007F6D7D" w:rsidRPr="005A741F" w:rsidRDefault="001B4DCB" w:rsidP="005A741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br/>
      </w:r>
      <w:r w:rsidR="00195BB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Pe</w:t>
      </w:r>
      <w:r w:rsidR="00FF050C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rhe- ja sosiaalipalvelut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</w:t>
      </w:r>
      <w:r w:rsidR="00195BB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</w:t>
      </w:r>
      <w:r w:rsidR="00865A59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OTE</w:t>
      </w:r>
      <w:r w:rsidR="00195BB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-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TES</w:t>
      </w:r>
      <w:r w:rsidR="00865A59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, HYVTES ja TTES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3282F749" w14:textId="77777777" w:rsidR="00D012F3" w:rsidRDefault="007F6D7D" w:rsidP="007F6D7D">
      <w:pPr>
        <w:pStyle w:val="Luettelokappale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F6D7D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Nuorten palvelut ja aikuissosiaalityö </w:t>
      </w:r>
    </w:p>
    <w:p w14:paraId="2504FAA0" w14:textId="00BD7313" w:rsidR="007F6D7D" w:rsidRPr="007F6D7D" w:rsidRDefault="00964426" w:rsidP="00D012F3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varaluottamusedustaja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: Päivi Tolvanen-Piironen</w:t>
      </w:r>
    </w:p>
    <w:p w14:paraId="5E36964B" w14:textId="77777777" w:rsidR="00D012F3" w:rsidRDefault="007F6D7D" w:rsidP="007F6D7D">
      <w:pPr>
        <w:pStyle w:val="Luettelokappale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F6D7D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Vammais</w:t>
      </w:r>
      <w:r w:rsidR="0096442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palvelut</w:t>
      </w:r>
      <w:r w:rsidRPr="007F6D7D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23A705A0" w14:textId="5C42B3B7" w:rsidR="007F6D7D" w:rsidRDefault="00964426" w:rsidP="00D012F3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varaluottamusedustaja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: Sari Karvinen</w:t>
      </w:r>
    </w:p>
    <w:p w14:paraId="1AE252CB" w14:textId="77777777" w:rsidR="00964426" w:rsidRPr="007F6D7D" w:rsidRDefault="00964426" w:rsidP="00964426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40CADA6" w14:textId="358999A5" w:rsidR="00A31D7E" w:rsidRPr="00D012F3" w:rsidRDefault="00FF050C" w:rsidP="00D012F3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Sairaala-, kuntoutus- ja hoivapalvelut</w:t>
      </w:r>
      <w:r w:rsidR="001B4DCB"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</w:t>
      </w:r>
      <w:r w:rsidR="00195BB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</w:t>
      </w:r>
      <w:r w:rsidR="00355F6A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OTE</w:t>
      </w:r>
      <w:r w:rsidR="00195BB6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-</w:t>
      </w:r>
      <w:r w:rsidR="001B4DCB"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TES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238D8395" w14:textId="77777777" w:rsidR="00D012F3" w:rsidRDefault="00964426" w:rsidP="00964426">
      <w:pPr>
        <w:pStyle w:val="Luettelokappale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Helsingin sairaala </w:t>
      </w:r>
    </w:p>
    <w:p w14:paraId="4C7881BD" w14:textId="42674320" w:rsidR="00D012F3" w:rsidRDefault="00964426" w:rsidP="00D012F3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luottamusedustaja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: Jonny </w:t>
      </w:r>
      <w:proofErr w:type="spellStart"/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Stenforrs</w:t>
      </w:r>
      <w:proofErr w:type="spellEnd"/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0287FFF" w14:textId="26B21FE6" w:rsidR="00964426" w:rsidRPr="00964426" w:rsidRDefault="00964426" w:rsidP="00D012F3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varaluottamusedustaja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: Nina Alsayyad</w:t>
      </w:r>
    </w:p>
    <w:p w14:paraId="4513CDA6" w14:textId="77777777" w:rsidR="00964426" w:rsidRPr="001B4DCB" w:rsidRDefault="00964426" w:rsidP="00865A59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0718E5E" w14:textId="46FDC117" w:rsidR="001B4DCB" w:rsidRDefault="00637B27" w:rsidP="00865A59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Ter</w:t>
      </w:r>
      <w:r w:rsidR="00FF050C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veys- ja päihdepalvelut</w:t>
      </w:r>
      <w:r w:rsidR="001B4DCB"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</w:t>
      </w:r>
      <w:r w:rsidR="00865A59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SOTE-TES</w:t>
      </w:r>
      <w:r w:rsidR="001B4DCB"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04ADFCC4" w14:textId="59B162AD" w:rsidR="00D012F3" w:rsidRDefault="00465544" w:rsidP="00465544">
      <w:pPr>
        <w:pStyle w:val="Luettelokappale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465544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Asumis-, kriisi- ja päihdepalvelut</w:t>
      </w:r>
      <w:r w:rsidR="00717A25" w:rsidRPr="00465544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4130D0D5" w14:textId="6B883691" w:rsidR="00964426" w:rsidRPr="00E52FC5" w:rsidRDefault="00BF3D3D" w:rsidP="00E52FC5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luottamusedustaj</w:t>
      </w:r>
      <w:r w:rsidR="00D012F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a: Ilja Piiparinen</w:t>
      </w:r>
    </w:p>
    <w:p w14:paraId="0AD2DBFD" w14:textId="77777777" w:rsidR="00964426" w:rsidRDefault="00964426" w:rsidP="00865A59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606B7FC" w14:textId="1734C8D6" w:rsidR="00B47685" w:rsidRDefault="00964426" w:rsidP="00865A59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Yhteiset palvelut</w:t>
      </w:r>
      <w:r w:rsidR="00B4768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(HYVTES) </w:t>
      </w:r>
      <w:r w:rsidR="00465544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455BC84" w14:textId="12F3AA46" w:rsidR="00964426" w:rsidRDefault="00964426" w:rsidP="00E52FC5">
      <w:pPr>
        <w:pStyle w:val="Luettelokappale"/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varaluottamusedustaja</w:t>
      </w:r>
      <w:r w:rsidR="00E52FC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: Akseli Makkonen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270530A0" w14:textId="77777777" w:rsidR="007F6D7D" w:rsidRPr="001B4DCB" w:rsidRDefault="007F6D7D" w:rsidP="008B1805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2B1D7129" w14:textId="77777777" w:rsidR="00CC2609" w:rsidRDefault="00CC2609" w:rsidP="00FF050C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7596839D" w14:textId="4E46EC5B" w:rsidR="00CC2609" w:rsidRDefault="00CC2609" w:rsidP="00FF050C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Valitut luottamus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edustaja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t ja varaluottamu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sedustajat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aloittavat pestissään 1.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2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.202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6 ja </w:t>
      </w:r>
      <w:r w:rsidR="00421725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kausi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kestää 31.12.2027 saakka. 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JHL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:n </w:t>
      </w:r>
      <w:proofErr w:type="spellStart"/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Sotepe:n</w:t>
      </w:r>
      <w:proofErr w:type="spellEnd"/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yhdistykset</w:t>
      </w:r>
      <w:r w:rsidRPr="001B4DCB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vahvistavat luottamusedustajien valinnat hallituksen kokouksessaa</w:t>
      </w:r>
      <w:r w:rsidR="00382244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n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Lopullisen </w:t>
      </w:r>
      <w:r w:rsidR="00577CB3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vaalituloksen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vahvistuksen yhdistykset tekevät kevätkokouksessaan keväällä 2026. </w:t>
      </w:r>
    </w:p>
    <w:p w14:paraId="274588DE" w14:textId="77777777" w:rsidR="00CC2609" w:rsidRDefault="00CC2609" w:rsidP="00FF050C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3AA48794" w14:textId="3DA7A5BD" w:rsidR="00806996" w:rsidRDefault="00806996" w:rsidP="00806996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Täyttämättä jääneet luottamusedustajan ja varaluottamusedustajan tehtävät voidaan täyttää kauden aikana pidettävällä täydennysvaalilla. Liiton sääntöjen mukaan kesken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lastRenderedPageBreak/>
        <w:t>luottamusedustajakauden suoritettavien luottamusedustajien täydennysvaalien valinnan voi vahvistaa yhdistysten hallitukset. Valinnat vahvistetaan lopullisesti kevät- tai syyskokouksessa.</w:t>
      </w:r>
      <w:r w:rsidR="001E0E52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1E0E52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>(JHL:n luottamusmiehen valintaohjesääntö 2023)</w:t>
      </w:r>
      <w:r w:rsidR="001E0E52"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2BDE91B" w14:textId="77777777" w:rsidR="00806996" w:rsidRDefault="00806996" w:rsidP="00FF050C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</w:p>
    <w:p w14:paraId="7107812C" w14:textId="77777777" w:rsidR="00806996" w:rsidRDefault="00806996" w:rsidP="00421725">
      <w:pPr>
        <w:spacing w:after="0" w:line="240" w:lineRule="auto"/>
        <w:rPr>
          <w:rFonts w:eastAsia="Calibri" w:cstheme="minorHAnsi"/>
          <w:kern w:val="0"/>
          <w:sz w:val="24"/>
          <w:szCs w:val="24"/>
          <w:lang w:eastAsia="fi-FI"/>
          <w14:ligatures w14:val="none"/>
        </w:rPr>
      </w:pPr>
    </w:p>
    <w:p w14:paraId="4A1024D6" w14:textId="04B2A9E0" w:rsidR="00050BFC" w:rsidRPr="00421725" w:rsidRDefault="00806996" w:rsidP="00421725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eastAsia="Calibri" w:cstheme="minorHAnsi"/>
          <w:kern w:val="0"/>
          <w:sz w:val="24"/>
          <w:szCs w:val="24"/>
          <w:lang w:eastAsia="fi-FI"/>
          <w14:ligatures w14:val="none"/>
        </w:rPr>
        <w:t>JHL:n sosiaali-, terveys- ja pelastustoimialan v</w:t>
      </w:r>
      <w:r w:rsidR="00421725">
        <w:rPr>
          <w:rFonts w:eastAsia="Calibri" w:cstheme="minorHAnsi"/>
          <w:kern w:val="0"/>
          <w:sz w:val="24"/>
          <w:szCs w:val="24"/>
          <w:lang w:eastAsia="fi-FI"/>
          <w14:ligatures w14:val="none"/>
        </w:rPr>
        <w:t>aalitoimikunnan puolesta</w:t>
      </w:r>
      <w:r w:rsidR="003511F4" w:rsidRPr="003511F4">
        <w:rPr>
          <w:rFonts w:eastAsia="Calibri" w:cstheme="minorHAnsi"/>
          <w:kern w:val="0"/>
          <w:sz w:val="24"/>
          <w:szCs w:val="24"/>
          <w:lang w:eastAsia="fi-FI"/>
          <w14:ligatures w14:val="none"/>
        </w:rPr>
        <w:t>,</w:t>
      </w:r>
    </w:p>
    <w:p w14:paraId="3EEB777B" w14:textId="77777777" w:rsidR="006C233C" w:rsidRDefault="006C233C" w:rsidP="009F3EF5">
      <w:pPr>
        <w:spacing w:after="0" w:line="240" w:lineRule="auto"/>
        <w:rPr>
          <w:rFonts w:eastAsia="Calibri" w:cstheme="minorHAnsi"/>
          <w:kern w:val="0"/>
          <w:sz w:val="24"/>
          <w:szCs w:val="24"/>
          <w:lang w:eastAsia="fi-FI"/>
          <w14:ligatures w14:val="none"/>
        </w:rPr>
      </w:pPr>
    </w:p>
    <w:p w14:paraId="396EF8C1" w14:textId="7ECDF98C" w:rsidR="003511F4" w:rsidRPr="003511F4" w:rsidRDefault="009F3EF5" w:rsidP="009F3EF5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eastAsia="Calibri" w:cstheme="minorHAnsi"/>
          <w:kern w:val="0"/>
          <w:sz w:val="24"/>
          <w:szCs w:val="24"/>
          <w:lang w:eastAsia="fi-FI"/>
          <w14:ligatures w14:val="none"/>
        </w:rPr>
        <w:t>Ari Uusimäki</w:t>
      </w:r>
    </w:p>
    <w:p w14:paraId="023D1DCB" w14:textId="77777777" w:rsidR="00985513" w:rsidRDefault="00985513" w:rsidP="00985513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>puheenjohtaja</w:t>
      </w:r>
    </w:p>
    <w:p w14:paraId="2A7939AD" w14:textId="2B29EB85" w:rsidR="001B4DCB" w:rsidRPr="00050BFC" w:rsidRDefault="003511F4" w:rsidP="00985513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3511F4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>JHL</w:t>
      </w:r>
      <w:r w:rsidRPr="00050BFC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>:n</w:t>
      </w:r>
      <w:r w:rsidRPr="003511F4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050BFC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>sosiaali-, terveys ja pelastustoimialan</w:t>
      </w:r>
      <w:r w:rsidRPr="003511F4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 xml:space="preserve"> vaalitoimikun</w:t>
      </w:r>
      <w:r w:rsidR="00985513">
        <w:rPr>
          <w:rFonts w:eastAsia="Calibri" w:cstheme="minorHAnsi"/>
          <w:color w:val="000000"/>
          <w:kern w:val="0"/>
          <w:sz w:val="24"/>
          <w:szCs w:val="24"/>
          <w:lang w:eastAsia="fi-FI"/>
          <w14:ligatures w14:val="none"/>
        </w:rPr>
        <w:t>ta</w:t>
      </w:r>
    </w:p>
    <w:p w14:paraId="17B32E52" w14:textId="4C611D39" w:rsidR="001B4DCB" w:rsidRDefault="001B4DCB" w:rsidP="003511F4">
      <w:pPr>
        <w:spacing w:after="240" w:line="240" w:lineRule="auto"/>
        <w:ind w:firstLine="4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1C42672B" w14:textId="77777777" w:rsidR="003511F4" w:rsidRPr="001B4DCB" w:rsidRDefault="003511F4" w:rsidP="003511F4">
      <w:pPr>
        <w:spacing w:after="240" w:line="240" w:lineRule="auto"/>
        <w:ind w:firstLine="4"/>
        <w:rPr>
          <w:rFonts w:ascii="Calibri" w:eastAsia="Calibri" w:hAnsi="Calibr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40305F75" w14:textId="77777777" w:rsidR="001B4DCB" w:rsidRDefault="001B4DCB"/>
    <w:p w14:paraId="74011BD2" w14:textId="77777777" w:rsidR="001B4DCB" w:rsidRDefault="001B4DCB"/>
    <w:sectPr w:rsidR="001B4DC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6598" w14:textId="77777777" w:rsidR="00EC46C8" w:rsidRDefault="00EC46C8" w:rsidP="009F3EF5">
      <w:pPr>
        <w:spacing w:after="0" w:line="240" w:lineRule="auto"/>
      </w:pPr>
      <w:r>
        <w:separator/>
      </w:r>
    </w:p>
  </w:endnote>
  <w:endnote w:type="continuationSeparator" w:id="0">
    <w:p w14:paraId="463DBBF8" w14:textId="77777777" w:rsidR="00EC46C8" w:rsidRDefault="00EC46C8" w:rsidP="009F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56EE" w14:textId="77777777" w:rsidR="00EC46C8" w:rsidRDefault="00EC46C8" w:rsidP="009F3EF5">
      <w:pPr>
        <w:spacing w:after="0" w:line="240" w:lineRule="auto"/>
      </w:pPr>
      <w:r>
        <w:separator/>
      </w:r>
    </w:p>
  </w:footnote>
  <w:footnote w:type="continuationSeparator" w:id="0">
    <w:p w14:paraId="69345A3E" w14:textId="77777777" w:rsidR="00EC46C8" w:rsidRDefault="00EC46C8" w:rsidP="009F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EC5A" w14:textId="53734819" w:rsidR="009F3EF5" w:rsidRDefault="00421725">
    <w:pPr>
      <w:pStyle w:val="Yltunniste"/>
    </w:pPr>
    <w:r>
      <w:t>9</w:t>
    </w:r>
    <w:r w:rsidR="009F3EF5">
      <w:t>.1.202</w:t>
    </w:r>
    <w:r w:rsidR="00D012F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4D5"/>
    <w:multiLevelType w:val="hybridMultilevel"/>
    <w:tmpl w:val="FF481534"/>
    <w:lvl w:ilvl="0" w:tplc="9FF892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6C"/>
    <w:multiLevelType w:val="hybridMultilevel"/>
    <w:tmpl w:val="A552ADCC"/>
    <w:lvl w:ilvl="0" w:tplc="7F6CC8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3010">
    <w:abstractNumId w:val="1"/>
  </w:num>
  <w:num w:numId="2" w16cid:durableId="144110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CB"/>
    <w:rsid w:val="00050BFC"/>
    <w:rsid w:val="000D4569"/>
    <w:rsid w:val="001445CB"/>
    <w:rsid w:val="00195BB6"/>
    <w:rsid w:val="001B4DCB"/>
    <w:rsid w:val="001D1D5C"/>
    <w:rsid w:val="001E0E52"/>
    <w:rsid w:val="00206777"/>
    <w:rsid w:val="0025167E"/>
    <w:rsid w:val="0025566E"/>
    <w:rsid w:val="002A35EE"/>
    <w:rsid w:val="002E01D2"/>
    <w:rsid w:val="002F4924"/>
    <w:rsid w:val="00332BAC"/>
    <w:rsid w:val="003511F4"/>
    <w:rsid w:val="00355F6A"/>
    <w:rsid w:val="00382244"/>
    <w:rsid w:val="003C1E19"/>
    <w:rsid w:val="00421725"/>
    <w:rsid w:val="00465544"/>
    <w:rsid w:val="00491E4B"/>
    <w:rsid w:val="00577CB3"/>
    <w:rsid w:val="005A741F"/>
    <w:rsid w:val="005C43A3"/>
    <w:rsid w:val="00606BCC"/>
    <w:rsid w:val="00621D39"/>
    <w:rsid w:val="00626ED4"/>
    <w:rsid w:val="00637B27"/>
    <w:rsid w:val="00644BAB"/>
    <w:rsid w:val="00646B58"/>
    <w:rsid w:val="006C233C"/>
    <w:rsid w:val="006F2D79"/>
    <w:rsid w:val="00705927"/>
    <w:rsid w:val="00717A25"/>
    <w:rsid w:val="00740741"/>
    <w:rsid w:val="007A05B8"/>
    <w:rsid w:val="007A0C8F"/>
    <w:rsid w:val="007E060D"/>
    <w:rsid w:val="007F6D7D"/>
    <w:rsid w:val="00806996"/>
    <w:rsid w:val="00833161"/>
    <w:rsid w:val="00865A59"/>
    <w:rsid w:val="00882B48"/>
    <w:rsid w:val="008B1805"/>
    <w:rsid w:val="00900308"/>
    <w:rsid w:val="009322CA"/>
    <w:rsid w:val="00964426"/>
    <w:rsid w:val="00985513"/>
    <w:rsid w:val="00990AD4"/>
    <w:rsid w:val="009A2502"/>
    <w:rsid w:val="009C1405"/>
    <w:rsid w:val="009F3EF5"/>
    <w:rsid w:val="00A31D7E"/>
    <w:rsid w:val="00A367EC"/>
    <w:rsid w:val="00A54B68"/>
    <w:rsid w:val="00AA1B2B"/>
    <w:rsid w:val="00B47685"/>
    <w:rsid w:val="00B6407F"/>
    <w:rsid w:val="00BA368B"/>
    <w:rsid w:val="00BF3D3D"/>
    <w:rsid w:val="00BF3F78"/>
    <w:rsid w:val="00C33262"/>
    <w:rsid w:val="00CB11BA"/>
    <w:rsid w:val="00CB1C67"/>
    <w:rsid w:val="00CB6936"/>
    <w:rsid w:val="00CC2609"/>
    <w:rsid w:val="00D012F3"/>
    <w:rsid w:val="00D06F34"/>
    <w:rsid w:val="00D67D72"/>
    <w:rsid w:val="00DD3ABD"/>
    <w:rsid w:val="00DE0370"/>
    <w:rsid w:val="00E2198B"/>
    <w:rsid w:val="00E475C4"/>
    <w:rsid w:val="00E52FC5"/>
    <w:rsid w:val="00EC46C8"/>
    <w:rsid w:val="00ED04EF"/>
    <w:rsid w:val="00ED3E3A"/>
    <w:rsid w:val="00EE5593"/>
    <w:rsid w:val="00FB422E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AC81"/>
  <w15:chartTrackingRefBased/>
  <w15:docId w15:val="{3D34FD3E-6991-41BA-A6EE-3D56D287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511F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511F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54B68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6554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F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F3EF5"/>
  </w:style>
  <w:style w:type="paragraph" w:styleId="Alatunniste">
    <w:name w:val="footer"/>
    <w:basedOn w:val="Normaali"/>
    <w:link w:val="AlatunnisteChar"/>
    <w:uiPriority w:val="99"/>
    <w:unhideWhenUsed/>
    <w:rsid w:val="009F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F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204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Uusimäki Ari Juhani</dc:creator>
  <cp:keywords/>
  <dc:description/>
  <cp:lastModifiedBy>Uusimäki Ari Juhani</cp:lastModifiedBy>
  <cp:revision>12</cp:revision>
  <dcterms:created xsi:type="dcterms:W3CDTF">2026-01-08T12:34:00Z</dcterms:created>
  <dcterms:modified xsi:type="dcterms:W3CDTF">2026-01-13T15:41:00Z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2023-10-24T09:16:50Z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1839c1ce-b2c9-40b0-8d9e-59731d4d1579</vt:lpwstr>
  </property>
  <property fmtid="{D5CDD505-2E9C-101B-9397-08002B2CF9AE}" pid="8" name="MSIP_Label_f35e945f-875f-47b7-87fa-10b3524d17f5_ContentBits">
    <vt:lpwstr>0</vt:lpwstr>
  </property>
</Properties>
</file>