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8D3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3B44D8">
        <w:rPr>
          <w:rFonts w:ascii="Arial" w:eastAsia="Times New Roman" w:hAnsi="Arial" w:cs="Arial"/>
          <w:b/>
          <w:bCs/>
          <w:color w:val="000000"/>
          <w:kern w:val="0"/>
          <w:sz w:val="33"/>
          <w:szCs w:val="33"/>
          <w:bdr w:val="none" w:sz="0" w:space="0" w:color="auto" w:frame="1"/>
          <w:lang w:eastAsia="fi-FI"/>
          <w14:ligatures w14:val="none"/>
        </w:rPr>
        <w:t xml:space="preserve">Leo </w:t>
      </w:r>
      <w:proofErr w:type="spellStart"/>
      <w:r w:rsidRPr="003B44D8">
        <w:rPr>
          <w:rFonts w:ascii="Arial" w:eastAsia="Times New Roman" w:hAnsi="Arial" w:cs="Arial"/>
          <w:b/>
          <w:bCs/>
          <w:color w:val="000000"/>
          <w:kern w:val="0"/>
          <w:sz w:val="33"/>
          <w:szCs w:val="33"/>
          <w:bdr w:val="none" w:sz="0" w:space="0" w:color="auto" w:frame="1"/>
          <w:lang w:eastAsia="fi-FI"/>
          <w14:ligatures w14:val="none"/>
        </w:rPr>
        <w:t>Lyytikkä</w:t>
      </w:r>
      <w:proofErr w:type="spellEnd"/>
      <w:r w:rsidRPr="003B44D8">
        <w:rPr>
          <w:rFonts w:ascii="Arial" w:eastAsia="Times New Roman" w:hAnsi="Arial" w:cs="Arial"/>
          <w:b/>
          <w:bCs/>
          <w:color w:val="000000"/>
          <w:kern w:val="0"/>
          <w:sz w:val="33"/>
          <w:szCs w:val="33"/>
          <w:bdr w:val="none" w:sz="0" w:space="0" w:color="auto" w:frame="1"/>
          <w:lang w:eastAsia="fi-FI"/>
          <w14:ligatures w14:val="none"/>
        </w:rPr>
        <w:t xml:space="preserve"> jatkaa kerhon puheenjohtajana vuonna 2023</w:t>
      </w:r>
    </w:p>
    <w:p w14:paraId="5F55EB21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7E2A4114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Suomi-Kerhon syyskokous 12.12.22 valitsi yksimielisesti Leo </w:t>
      </w:r>
      <w:proofErr w:type="spellStart"/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Lyytikän</w:t>
      </w:r>
      <w:proofErr w:type="spellEnd"/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 puheenjohtajaksi vuodelle 2023. Hallitukseen valittiin Ritva </w:t>
      </w:r>
      <w:proofErr w:type="spellStart"/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Koutu</w:t>
      </w:r>
      <w:proofErr w:type="spellEnd"/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-Koskinen, Liisa Syrjänen ja Helena Kanervo.</w:t>
      </w:r>
    </w:p>
    <w:p w14:paraId="360F9247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Yleisvarajäseniksi valittiin Tuula Irene Partanen, Olavi Wilenius ja Marja-Liisa Liedes-Wilenius.</w:t>
      </w:r>
    </w:p>
    <w:p w14:paraId="0E6B8AEF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3B44D8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Hallituksessa jatkavat Paavo Pellikka, Eero Jääskeläinen ja Ken Nyberg.</w:t>
      </w:r>
    </w:p>
    <w:p w14:paraId="4EBD9DD5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3B44D8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2F682049" wp14:editId="48AB4D96">
            <wp:extent cx="8420100" cy="5684520"/>
            <wp:effectExtent l="0" t="0" r="0" b="0"/>
            <wp:docPr id="4" name="Kuva 5" descr="Kuva, joka sisältää kohteen vaate, henkilö, jalkineet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5" descr="Kuva, joka sisältää kohteen vaate, henkilö, jalkineet, mie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D842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 xml:space="preserve">Kuvassa vas. Eero Jääskeläinen, Leo </w:t>
      </w:r>
      <w:proofErr w:type="spellStart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Lyytikkä</w:t>
      </w:r>
      <w:proofErr w:type="spellEnd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 xml:space="preserve">, Helena Kanervo, Ken Nyberg, Olavi Wilenius, Marja-Liisa Liedes-Wilenius, Paavo Pellikka, Ritva </w:t>
      </w:r>
      <w:proofErr w:type="spellStart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Koutu</w:t>
      </w:r>
      <w:proofErr w:type="spellEnd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-Koskinen, Tuula I. Partanen ja Liisa Syrjänen.</w:t>
      </w:r>
    </w:p>
    <w:p w14:paraId="13E13AB0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3B44D8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lastRenderedPageBreak/>
        <w:drawing>
          <wp:inline distT="0" distB="0" distL="0" distR="0" wp14:anchorId="6ECC4EC1" wp14:editId="2EF62518">
            <wp:extent cx="4358640" cy="2263140"/>
            <wp:effectExtent l="0" t="0" r="3810" b="3810"/>
            <wp:docPr id="5" name="Kuva 4" descr="Kuva, joka sisältää kohteen vaate, mies, Ihmisen kasvot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 descr="Kuva, joka sisältää kohteen vaate, mies, Ihmisen kasvot, henkil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3C31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Äänestyksen tulosta uudesta hallituksesta tuodaan puheenjohtajalle.</w:t>
      </w:r>
    </w:p>
    <w:p w14:paraId="7232FDDD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3B44D8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33F9E19C" wp14:editId="1450F9FD">
            <wp:extent cx="3886200" cy="2263140"/>
            <wp:effectExtent l="0" t="0" r="0" b="3810"/>
            <wp:docPr id="6" name="Kuva 3" descr="Kuva, joka sisältää kohteen henkilö, vaate, Ihmisen kasvot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3" descr="Kuva, joka sisältää kohteen henkilö, vaate, Ihmisen kasvot, sisä-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EDDD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 xml:space="preserve">Puheenjohtaja Lea </w:t>
      </w:r>
      <w:proofErr w:type="spellStart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Waldén</w:t>
      </w:r>
      <w:proofErr w:type="spellEnd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 xml:space="preserve"> keskellä ja </w:t>
      </w:r>
      <w:proofErr w:type="gramStart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sihteerit  Liisa</w:t>
      </w:r>
      <w:proofErr w:type="gramEnd"/>
      <w:r w:rsidRPr="003B44D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 xml:space="preserve"> Syrjänen (oik.) ja Katariina Kiiliäinen (vas.).</w:t>
      </w:r>
    </w:p>
    <w:p w14:paraId="614F0462" w14:textId="77777777" w:rsidR="003B44D8" w:rsidRPr="003B44D8" w:rsidRDefault="003B44D8" w:rsidP="003B44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3B44D8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Kuvat: Helena Hämäläinen</w:t>
      </w:r>
    </w:p>
    <w:p w14:paraId="47DFC746" w14:textId="77777777" w:rsidR="003B44D8" w:rsidRDefault="003B44D8"/>
    <w:sectPr w:rsidR="003B44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8"/>
    <w:rsid w:val="003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70A3"/>
  <w15:chartTrackingRefBased/>
  <w15:docId w15:val="{F20F6360-2139-4997-9EF0-8497CD2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88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037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72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701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715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2023-10-12T09:26:00Z</dcterms:created>
  <dcterms:modified xsi:type="dcterms:W3CDTF">2023-10-12T09:27:00Z</dcterms:modified>
</cp:coreProperties>
</file>